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C5CA8" w14:textId="77777777" w:rsidR="00A24E46" w:rsidRPr="00BB6CDD" w:rsidRDefault="00552F9A" w:rsidP="004A2A5A">
      <w:pPr>
        <w:ind w:left="1440" w:hanging="1440"/>
        <w:jc w:val="center"/>
        <w:rPr>
          <w:rFonts w:cs="Arial"/>
          <w:b/>
          <w:sz w:val="40"/>
          <w:szCs w:val="40"/>
        </w:rPr>
      </w:pPr>
      <w:r w:rsidRPr="00552F9A">
        <w:rPr>
          <w:rFonts w:cs="Arial"/>
          <w:b/>
          <w:sz w:val="40"/>
          <w:szCs w:val="40"/>
        </w:rPr>
        <w:t>MycoPodcast-MLyons-Ep1</w:t>
      </w:r>
    </w:p>
    <w:p w14:paraId="294B617D" w14:textId="77777777" w:rsidR="0017698B" w:rsidRPr="00A24E46" w:rsidRDefault="0017698B" w:rsidP="00CD60FD">
      <w:pPr>
        <w:jc w:val="both"/>
        <w:rPr>
          <w:rFonts w:cs="Arial"/>
        </w:rPr>
      </w:pPr>
    </w:p>
    <w:p w14:paraId="4BE7C4B0" w14:textId="77777777" w:rsidR="00A24E46" w:rsidRDefault="00C1073E" w:rsidP="00DA2ED5">
      <w:pPr>
        <w:ind w:left="1440" w:hanging="1440"/>
        <w:jc w:val="both"/>
        <w:rPr>
          <w:rFonts w:cs="Arial"/>
          <w:b/>
        </w:rPr>
      </w:pPr>
      <w:r>
        <w:rPr>
          <w:rFonts w:cs="Arial"/>
          <w:b/>
        </w:rPr>
        <w:t>[</w:t>
      </w:r>
      <w:r w:rsidRPr="00C1073E">
        <w:rPr>
          <w:rFonts w:cs="Arial"/>
          <w:b/>
        </w:rPr>
        <w:t>0:00:00</w:t>
      </w:r>
      <w:r>
        <w:rPr>
          <w:rFonts w:cs="Arial"/>
          <w:b/>
        </w:rPr>
        <w:t>]</w:t>
      </w:r>
    </w:p>
    <w:p w14:paraId="4ECCB0F3" w14:textId="77777777" w:rsidR="00275DDE" w:rsidRDefault="00275DDE" w:rsidP="00552F9A">
      <w:pPr>
        <w:ind w:left="1440" w:hanging="1440"/>
        <w:jc w:val="both"/>
        <w:rPr>
          <w:rFonts w:cs="Arial"/>
        </w:rPr>
      </w:pPr>
    </w:p>
    <w:p w14:paraId="16766F2A" w14:textId="4EF2AC66" w:rsidR="00552F9A" w:rsidRPr="00552F9A" w:rsidRDefault="00395B64" w:rsidP="00552F9A">
      <w:pPr>
        <w:ind w:left="1440" w:hanging="1440"/>
        <w:jc w:val="both"/>
        <w:rPr>
          <w:rFonts w:cs="Arial"/>
        </w:rPr>
      </w:pPr>
      <w:r>
        <w:rPr>
          <w:rFonts w:cs="Arial"/>
        </w:rPr>
        <w:t>Nick:</w:t>
      </w:r>
      <w:r w:rsidR="00E17A39">
        <w:rPr>
          <w:rFonts w:cs="Arial"/>
        </w:rPr>
        <w:tab/>
      </w:r>
      <w:r w:rsidR="00552F9A" w:rsidRPr="00552F9A">
        <w:rPr>
          <w:rFonts w:cs="Arial"/>
        </w:rPr>
        <w:t xml:space="preserve">Welcome to the first episode of our new </w:t>
      </w:r>
      <w:r w:rsidR="00E17A39" w:rsidRPr="00552F9A">
        <w:rPr>
          <w:rFonts w:cs="Arial"/>
        </w:rPr>
        <w:t>Mycotoxin Matters Podcast</w:t>
      </w:r>
      <w:r w:rsidR="00552F9A" w:rsidRPr="00552F9A">
        <w:rPr>
          <w:rFonts w:cs="Arial"/>
        </w:rPr>
        <w:t xml:space="preserve">. I'm Nick Adams, </w:t>
      </w:r>
      <w:r w:rsidR="00E17A39" w:rsidRPr="00552F9A">
        <w:rPr>
          <w:rFonts w:cs="Arial"/>
        </w:rPr>
        <w:t xml:space="preserve">Global Director </w:t>
      </w:r>
      <w:r w:rsidR="00552F9A" w:rsidRPr="00552F9A">
        <w:rPr>
          <w:rFonts w:cs="Arial"/>
        </w:rPr>
        <w:t xml:space="preserve">for </w:t>
      </w:r>
      <w:r w:rsidR="00E17A39">
        <w:rPr>
          <w:rFonts w:cs="Arial"/>
        </w:rPr>
        <w:t xml:space="preserve">Alltech's </w:t>
      </w:r>
      <w:r w:rsidR="00E17A39" w:rsidRPr="00552F9A">
        <w:rPr>
          <w:rFonts w:cs="Arial"/>
        </w:rPr>
        <w:t xml:space="preserve">Mycotoxin Management </w:t>
      </w:r>
      <w:r w:rsidR="00552F9A" w:rsidRPr="00552F9A">
        <w:rPr>
          <w:rFonts w:cs="Arial"/>
        </w:rPr>
        <w:t>platform. I'm going to be your podcast host each month</w:t>
      </w:r>
      <w:r w:rsidR="00E17A39">
        <w:rPr>
          <w:rFonts w:cs="Arial"/>
        </w:rPr>
        <w:t xml:space="preserve"> </w:t>
      </w:r>
      <w:r w:rsidR="00552F9A" w:rsidRPr="00552F9A">
        <w:rPr>
          <w:rFonts w:cs="Arial"/>
        </w:rPr>
        <w:t>as we explore a range of topics in and a</w:t>
      </w:r>
      <w:r w:rsidR="00E17A39">
        <w:rPr>
          <w:rFonts w:cs="Arial"/>
        </w:rPr>
        <w:t xml:space="preserve">round the concept of mycotoxins, </w:t>
      </w:r>
      <w:r w:rsidR="00552F9A" w:rsidRPr="00552F9A">
        <w:rPr>
          <w:rFonts w:cs="Arial"/>
        </w:rPr>
        <w:t>sometimes more detailed, sometimes less detailed. Today, I am delighted to have our president and CEO, Dr. Mark Lyons</w:t>
      </w:r>
      <w:r w:rsidR="00046ED1">
        <w:rPr>
          <w:rFonts w:cs="Arial"/>
        </w:rPr>
        <w:t>,</w:t>
      </w:r>
      <w:r w:rsidR="00552F9A" w:rsidRPr="00552F9A">
        <w:rPr>
          <w:rFonts w:cs="Arial"/>
        </w:rPr>
        <w:t xml:space="preserve"> on our first episode to explore the topic of climate change</w:t>
      </w:r>
      <w:r w:rsidR="007A2ECA">
        <w:rPr>
          <w:rFonts w:cs="Arial"/>
        </w:rPr>
        <w:t xml:space="preserve"> </w:t>
      </w:r>
      <w:r w:rsidR="00552F9A" w:rsidRPr="00552F9A">
        <w:rPr>
          <w:rFonts w:cs="Arial"/>
        </w:rPr>
        <w:t xml:space="preserve">and how it connects to </w:t>
      </w:r>
      <w:r w:rsidR="000607CA">
        <w:rPr>
          <w:rFonts w:cs="Arial"/>
        </w:rPr>
        <w:t xml:space="preserve">Alltech's </w:t>
      </w:r>
      <w:r w:rsidR="00552F9A" w:rsidRPr="00552F9A">
        <w:rPr>
          <w:rFonts w:cs="Arial"/>
        </w:rPr>
        <w:t>mission of working together for a planet of plenty</w:t>
      </w:r>
      <w:r w:rsidR="000607CA">
        <w:rPr>
          <w:rFonts w:cs="Arial"/>
        </w:rPr>
        <w:t xml:space="preserve">. </w:t>
      </w:r>
      <w:r w:rsidR="00552F9A" w:rsidRPr="00552F9A">
        <w:rPr>
          <w:rFonts w:cs="Arial"/>
        </w:rPr>
        <w:t>Mark, welcome.</w:t>
      </w:r>
    </w:p>
    <w:p w14:paraId="58934C30" w14:textId="77777777" w:rsidR="00552F9A" w:rsidRPr="00552F9A" w:rsidRDefault="00552F9A" w:rsidP="00552F9A">
      <w:pPr>
        <w:ind w:left="1440" w:hanging="1440"/>
        <w:jc w:val="both"/>
        <w:rPr>
          <w:rFonts w:cs="Arial"/>
        </w:rPr>
      </w:pPr>
    </w:p>
    <w:p w14:paraId="25DEB48A" w14:textId="77777777" w:rsidR="00552F9A" w:rsidRPr="00552F9A" w:rsidRDefault="00395B64" w:rsidP="00552F9A">
      <w:pPr>
        <w:ind w:left="1440" w:hanging="1440"/>
        <w:jc w:val="both"/>
        <w:rPr>
          <w:rFonts w:cs="Arial"/>
        </w:rPr>
      </w:pPr>
      <w:r>
        <w:rPr>
          <w:rFonts w:cs="Arial"/>
        </w:rPr>
        <w:t>Mark:</w:t>
      </w:r>
      <w:r w:rsidR="000607CA">
        <w:rPr>
          <w:rFonts w:cs="Arial"/>
        </w:rPr>
        <w:tab/>
      </w:r>
      <w:r w:rsidR="00552F9A" w:rsidRPr="00552F9A">
        <w:rPr>
          <w:rFonts w:cs="Arial"/>
        </w:rPr>
        <w:t>Thanks, Nick</w:t>
      </w:r>
      <w:r w:rsidR="000607CA">
        <w:rPr>
          <w:rFonts w:cs="Arial"/>
        </w:rPr>
        <w:t xml:space="preserve">. A </w:t>
      </w:r>
      <w:r w:rsidR="00552F9A" w:rsidRPr="00552F9A">
        <w:rPr>
          <w:rFonts w:cs="Arial"/>
        </w:rPr>
        <w:t>great initiative</w:t>
      </w:r>
      <w:r w:rsidR="000607CA">
        <w:rPr>
          <w:rFonts w:cs="Arial"/>
        </w:rPr>
        <w:t xml:space="preserve"> </w:t>
      </w:r>
      <w:r w:rsidR="00552F9A" w:rsidRPr="00552F9A">
        <w:rPr>
          <w:rFonts w:cs="Arial"/>
        </w:rPr>
        <w:t>and thanks for the opportunity.</w:t>
      </w:r>
    </w:p>
    <w:p w14:paraId="6BC0E992" w14:textId="77777777" w:rsidR="00552F9A" w:rsidRPr="00552F9A" w:rsidRDefault="00552F9A" w:rsidP="00552F9A">
      <w:pPr>
        <w:ind w:left="1440" w:hanging="1440"/>
        <w:jc w:val="both"/>
        <w:rPr>
          <w:rFonts w:cs="Arial"/>
        </w:rPr>
      </w:pPr>
    </w:p>
    <w:p w14:paraId="62CD8544" w14:textId="77777777" w:rsidR="00552F9A" w:rsidRPr="00552F9A" w:rsidRDefault="00395B64" w:rsidP="00552F9A">
      <w:pPr>
        <w:ind w:left="1440" w:hanging="1440"/>
        <w:jc w:val="both"/>
        <w:rPr>
          <w:rFonts w:cs="Arial"/>
        </w:rPr>
      </w:pPr>
      <w:r>
        <w:rPr>
          <w:rFonts w:cs="Arial"/>
        </w:rPr>
        <w:t>Nick:</w:t>
      </w:r>
      <w:r w:rsidR="000607CA">
        <w:rPr>
          <w:rFonts w:cs="Arial"/>
        </w:rPr>
        <w:tab/>
      </w:r>
      <w:r w:rsidR="00552F9A" w:rsidRPr="00552F9A">
        <w:rPr>
          <w:rFonts w:cs="Arial"/>
        </w:rPr>
        <w:t>We k</w:t>
      </w:r>
      <w:r w:rsidR="000607CA">
        <w:rPr>
          <w:rFonts w:cs="Arial"/>
        </w:rPr>
        <w:t xml:space="preserve">now </w:t>
      </w:r>
      <w:r w:rsidR="00351A34">
        <w:rPr>
          <w:rFonts w:cs="Arial"/>
        </w:rPr>
        <w:t xml:space="preserve">in </w:t>
      </w:r>
      <w:r w:rsidR="000607CA">
        <w:rPr>
          <w:rFonts w:cs="Arial"/>
        </w:rPr>
        <w:t xml:space="preserve">this </w:t>
      </w:r>
      <w:proofErr w:type="gramStart"/>
      <w:r w:rsidR="000607CA">
        <w:rPr>
          <w:rFonts w:cs="Arial"/>
        </w:rPr>
        <w:t>podcast,</w:t>
      </w:r>
      <w:proofErr w:type="gramEnd"/>
      <w:r w:rsidR="000607CA">
        <w:rPr>
          <w:rFonts w:cs="Arial"/>
        </w:rPr>
        <w:t xml:space="preserve"> </w:t>
      </w:r>
      <w:r w:rsidR="00351A34">
        <w:rPr>
          <w:rFonts w:cs="Arial"/>
        </w:rPr>
        <w:t>we focus</w:t>
      </w:r>
      <w:r w:rsidR="00552F9A" w:rsidRPr="00552F9A">
        <w:rPr>
          <w:rFonts w:cs="Arial"/>
        </w:rPr>
        <w:t xml:space="preserve"> on the challenges of managing mycotoxins. However, before we get into more of a discussion around some of the technicalities, let's take a step back and look at the bigger picture around climate change and sustainability</w:t>
      </w:r>
      <w:r w:rsidR="000607CA">
        <w:rPr>
          <w:rFonts w:cs="Arial"/>
        </w:rPr>
        <w:t xml:space="preserve"> </w:t>
      </w:r>
      <w:r w:rsidR="000607CA" w:rsidRPr="00552F9A">
        <w:rPr>
          <w:rFonts w:cs="Arial"/>
        </w:rPr>
        <w:t xml:space="preserve">because </w:t>
      </w:r>
      <w:r w:rsidR="00552F9A" w:rsidRPr="00552F9A">
        <w:rPr>
          <w:rFonts w:cs="Arial"/>
        </w:rPr>
        <w:t>clearly, that is increasingly be</w:t>
      </w:r>
      <w:r w:rsidR="00A250E1">
        <w:rPr>
          <w:rFonts w:cs="Arial"/>
        </w:rPr>
        <w:t xml:space="preserve">coming a board level discussion. </w:t>
      </w:r>
      <w:r w:rsidR="00A250E1" w:rsidRPr="00552F9A">
        <w:rPr>
          <w:rFonts w:cs="Arial"/>
        </w:rPr>
        <w:t xml:space="preserve">Was </w:t>
      </w:r>
      <w:r w:rsidR="00A250E1">
        <w:rPr>
          <w:rFonts w:cs="Arial"/>
        </w:rPr>
        <w:t xml:space="preserve">Alltech's </w:t>
      </w:r>
      <w:r w:rsidR="00552F9A" w:rsidRPr="00552F9A">
        <w:rPr>
          <w:rFonts w:cs="Arial"/>
        </w:rPr>
        <w:t xml:space="preserve">mission of working together for a planet of plenty </w:t>
      </w:r>
      <w:r w:rsidR="00A250E1">
        <w:rPr>
          <w:rFonts w:cs="Arial"/>
        </w:rPr>
        <w:t xml:space="preserve">a </w:t>
      </w:r>
      <w:r w:rsidR="00552F9A" w:rsidRPr="00552F9A">
        <w:rPr>
          <w:rFonts w:cs="Arial"/>
        </w:rPr>
        <w:t>response to these challenges</w:t>
      </w:r>
      <w:r w:rsidR="00A250E1">
        <w:rPr>
          <w:rFonts w:cs="Arial"/>
        </w:rPr>
        <w:t>?</w:t>
      </w:r>
    </w:p>
    <w:p w14:paraId="017E6C08" w14:textId="77777777" w:rsidR="00552F9A" w:rsidRPr="00552F9A" w:rsidRDefault="00552F9A" w:rsidP="00552F9A">
      <w:pPr>
        <w:ind w:left="1440" w:hanging="1440"/>
        <w:jc w:val="both"/>
        <w:rPr>
          <w:rFonts w:cs="Arial"/>
        </w:rPr>
      </w:pPr>
    </w:p>
    <w:p w14:paraId="6A0318B7" w14:textId="77777777" w:rsidR="00882E64" w:rsidRDefault="00395B64" w:rsidP="00552F9A">
      <w:pPr>
        <w:ind w:left="1440" w:hanging="1440"/>
        <w:jc w:val="both"/>
        <w:rPr>
          <w:rFonts w:cs="Arial"/>
        </w:rPr>
      </w:pPr>
      <w:r>
        <w:rPr>
          <w:rFonts w:cs="Arial"/>
        </w:rPr>
        <w:t>Mark:</w:t>
      </w:r>
      <w:r w:rsidR="00A250E1">
        <w:rPr>
          <w:rFonts w:cs="Arial"/>
        </w:rPr>
        <w:tab/>
      </w:r>
      <w:r w:rsidR="00552F9A" w:rsidRPr="00552F9A">
        <w:rPr>
          <w:rFonts w:cs="Arial"/>
        </w:rPr>
        <w:t>I think that this element of climate change and concern around environmental impact, and particularly in our case, the impact that agriculture has on the planet</w:t>
      </w:r>
      <w:r w:rsidR="00A250E1">
        <w:rPr>
          <w:rFonts w:cs="Arial"/>
        </w:rPr>
        <w:t xml:space="preserve"> </w:t>
      </w:r>
      <w:r w:rsidR="00552F9A" w:rsidRPr="00552F9A">
        <w:rPr>
          <w:rFonts w:cs="Arial"/>
        </w:rPr>
        <w:t>is something that's been growing in importance</w:t>
      </w:r>
      <w:r w:rsidR="00A250E1">
        <w:rPr>
          <w:rFonts w:cs="Arial"/>
        </w:rPr>
        <w:t xml:space="preserve">. </w:t>
      </w:r>
      <w:r w:rsidR="00552F9A" w:rsidRPr="00552F9A">
        <w:rPr>
          <w:rFonts w:cs="Arial"/>
        </w:rPr>
        <w:t xml:space="preserve">I can remember back to studying climate change and environmental science back in university. </w:t>
      </w:r>
      <w:r w:rsidR="00882E64" w:rsidRPr="00552F9A">
        <w:rPr>
          <w:rFonts w:cs="Arial"/>
        </w:rPr>
        <w:t xml:space="preserve">At </w:t>
      </w:r>
      <w:r w:rsidR="00552F9A" w:rsidRPr="00552F9A">
        <w:rPr>
          <w:rFonts w:cs="Arial"/>
        </w:rPr>
        <w:t>that stage, when you spoke to the climate scientists, they were certainly already convinced that we were going to</w:t>
      </w:r>
      <w:r w:rsidR="00882E64">
        <w:rPr>
          <w:rFonts w:cs="Arial"/>
        </w:rPr>
        <w:t xml:space="preserve"> </w:t>
      </w:r>
      <w:r w:rsidR="00552F9A" w:rsidRPr="00552F9A">
        <w:rPr>
          <w:rFonts w:cs="Arial"/>
        </w:rPr>
        <w:t>and we were i</w:t>
      </w:r>
      <w:r w:rsidR="00882E64">
        <w:rPr>
          <w:rFonts w:cs="Arial"/>
        </w:rPr>
        <w:t xml:space="preserve">nfluencing the planet around us, </w:t>
      </w:r>
      <w:r w:rsidR="00552F9A" w:rsidRPr="00552F9A">
        <w:rPr>
          <w:rFonts w:cs="Arial"/>
        </w:rPr>
        <w:t>that there was going to be</w:t>
      </w:r>
      <w:r w:rsidR="00882E64">
        <w:rPr>
          <w:rFonts w:cs="Arial"/>
        </w:rPr>
        <w:t xml:space="preserve"> </w:t>
      </w:r>
      <w:r w:rsidR="00552F9A" w:rsidRPr="00552F9A">
        <w:rPr>
          <w:rFonts w:cs="Arial"/>
        </w:rPr>
        <w:t>a lot of ramifications for climate change. But I think it took a long time for industry</w:t>
      </w:r>
      <w:r w:rsidR="00882E64">
        <w:rPr>
          <w:rFonts w:cs="Arial"/>
        </w:rPr>
        <w:t xml:space="preserve"> </w:t>
      </w:r>
      <w:r w:rsidR="00552F9A" w:rsidRPr="00552F9A">
        <w:rPr>
          <w:rFonts w:cs="Arial"/>
        </w:rPr>
        <w:t xml:space="preserve">perhaps to accept that, and also policymakers to accept it. </w:t>
      </w:r>
      <w:r w:rsidR="00882E64" w:rsidRPr="00552F9A">
        <w:rPr>
          <w:rFonts w:cs="Arial"/>
        </w:rPr>
        <w:t xml:space="preserve">So </w:t>
      </w:r>
      <w:r w:rsidR="00552F9A" w:rsidRPr="00552F9A">
        <w:rPr>
          <w:rFonts w:cs="Arial"/>
        </w:rPr>
        <w:t>that has been something that</w:t>
      </w:r>
      <w:r w:rsidR="00882E64">
        <w:rPr>
          <w:rFonts w:cs="Arial"/>
        </w:rPr>
        <w:t xml:space="preserve"> </w:t>
      </w:r>
      <w:r w:rsidR="00552F9A" w:rsidRPr="00552F9A">
        <w:rPr>
          <w:rFonts w:cs="Arial"/>
        </w:rPr>
        <w:t>sustainability, as we</w:t>
      </w:r>
      <w:r w:rsidR="00882E64">
        <w:rPr>
          <w:rFonts w:cs="Arial"/>
        </w:rPr>
        <w:t xml:space="preserve"> talk </w:t>
      </w:r>
      <w:r w:rsidR="00552F9A" w:rsidRPr="00552F9A">
        <w:rPr>
          <w:rFonts w:cs="Arial"/>
        </w:rPr>
        <w:t xml:space="preserve">about, </w:t>
      </w:r>
      <w:r w:rsidR="00882E64">
        <w:rPr>
          <w:rFonts w:cs="Arial"/>
        </w:rPr>
        <w:t xml:space="preserve">has </w:t>
      </w:r>
      <w:r w:rsidR="00456A1E">
        <w:rPr>
          <w:rFonts w:cs="Arial"/>
        </w:rPr>
        <w:t xml:space="preserve">really </w:t>
      </w:r>
      <w:r w:rsidR="00552F9A" w:rsidRPr="00552F9A">
        <w:rPr>
          <w:rFonts w:cs="Arial"/>
        </w:rPr>
        <w:t>moved into the f</w:t>
      </w:r>
      <w:r w:rsidR="00882E64">
        <w:rPr>
          <w:rFonts w:cs="Arial"/>
        </w:rPr>
        <w:t xml:space="preserve">ore and has become really a non-negotiable. </w:t>
      </w:r>
      <w:r w:rsidR="00882E64" w:rsidRPr="00552F9A">
        <w:rPr>
          <w:rFonts w:cs="Arial"/>
        </w:rPr>
        <w:t>Really</w:t>
      </w:r>
      <w:r w:rsidR="00552F9A" w:rsidRPr="00552F9A">
        <w:rPr>
          <w:rFonts w:cs="Arial"/>
        </w:rPr>
        <w:t xml:space="preserve">, I think this has been driven as much by consumers </w:t>
      </w:r>
      <w:r w:rsidR="00882E64">
        <w:rPr>
          <w:rFonts w:cs="Arial"/>
        </w:rPr>
        <w:t>as anyone.</w:t>
      </w:r>
    </w:p>
    <w:p w14:paraId="13D80BF6" w14:textId="77777777" w:rsidR="00882E64" w:rsidRDefault="00882E64" w:rsidP="00552F9A">
      <w:pPr>
        <w:ind w:left="1440" w:hanging="1440"/>
        <w:jc w:val="both"/>
        <w:rPr>
          <w:rFonts w:cs="Arial"/>
        </w:rPr>
      </w:pPr>
    </w:p>
    <w:p w14:paraId="624F9563" w14:textId="77777777" w:rsidR="00882E64" w:rsidRDefault="00882E64" w:rsidP="00552F9A">
      <w:pPr>
        <w:ind w:left="1440" w:hanging="1440"/>
        <w:jc w:val="both"/>
        <w:rPr>
          <w:rFonts w:cs="Arial"/>
        </w:rPr>
      </w:pPr>
      <w:r>
        <w:rPr>
          <w:rFonts w:cs="Arial"/>
        </w:rPr>
        <w:tab/>
      </w:r>
      <w:r w:rsidRPr="00552F9A">
        <w:rPr>
          <w:rFonts w:cs="Arial"/>
        </w:rPr>
        <w:t xml:space="preserve">When </w:t>
      </w:r>
      <w:r w:rsidR="00552F9A" w:rsidRPr="00552F9A">
        <w:rPr>
          <w:rFonts w:cs="Arial"/>
        </w:rPr>
        <w:t xml:space="preserve">I think back over the history of </w:t>
      </w:r>
      <w:r>
        <w:rPr>
          <w:rFonts w:cs="Arial"/>
        </w:rPr>
        <w:t>All</w:t>
      </w:r>
      <w:r w:rsidR="00552F9A" w:rsidRPr="00552F9A">
        <w:rPr>
          <w:rFonts w:cs="Arial"/>
        </w:rPr>
        <w:t>tech</w:t>
      </w:r>
      <w:r>
        <w:rPr>
          <w:rFonts w:cs="Arial"/>
        </w:rPr>
        <w:t xml:space="preserve"> </w:t>
      </w:r>
      <w:r w:rsidR="00552F9A" w:rsidRPr="00552F9A">
        <w:rPr>
          <w:rFonts w:cs="Arial"/>
        </w:rPr>
        <w:t>really</w:t>
      </w:r>
      <w:r>
        <w:rPr>
          <w:rFonts w:cs="Arial"/>
        </w:rPr>
        <w:t xml:space="preserve"> since the very beginning, </w:t>
      </w:r>
      <w:r w:rsidR="00552F9A" w:rsidRPr="00552F9A">
        <w:rPr>
          <w:rFonts w:cs="Arial"/>
        </w:rPr>
        <w:t>1980, the focus of the business was</w:t>
      </w:r>
      <w:r>
        <w:rPr>
          <w:rFonts w:cs="Arial"/>
        </w:rPr>
        <w:t xml:space="preserve"> </w:t>
      </w:r>
      <w:r w:rsidR="00552F9A" w:rsidRPr="00552F9A">
        <w:rPr>
          <w:rFonts w:cs="Arial"/>
        </w:rPr>
        <w:t>very much on food production, on health, on wellness, and that wellness</w:t>
      </w:r>
      <w:r>
        <w:rPr>
          <w:rFonts w:cs="Arial"/>
        </w:rPr>
        <w:t xml:space="preserve"> </w:t>
      </w:r>
      <w:r w:rsidR="00552F9A" w:rsidRPr="00552F9A">
        <w:rPr>
          <w:rFonts w:cs="Arial"/>
        </w:rPr>
        <w:t>not being possibly just limited to humans</w:t>
      </w:r>
      <w:r>
        <w:rPr>
          <w:rFonts w:cs="Arial"/>
        </w:rPr>
        <w:t xml:space="preserve"> </w:t>
      </w:r>
      <w:r w:rsidR="00552F9A" w:rsidRPr="00552F9A">
        <w:rPr>
          <w:rFonts w:cs="Arial"/>
        </w:rPr>
        <w:t xml:space="preserve">and to our animals, but also our planet. </w:t>
      </w:r>
      <w:proofErr w:type="gramStart"/>
      <w:r w:rsidR="00615F67">
        <w:rPr>
          <w:rFonts w:cs="Arial"/>
        </w:rPr>
        <w:t>So</w:t>
      </w:r>
      <w:proofErr w:type="gramEnd"/>
      <w:r w:rsidR="00615F67">
        <w:rPr>
          <w:rFonts w:cs="Arial"/>
        </w:rPr>
        <w:t xml:space="preserve"> </w:t>
      </w:r>
      <w:r w:rsidR="00615F67" w:rsidRPr="00552F9A">
        <w:rPr>
          <w:rFonts w:cs="Arial"/>
        </w:rPr>
        <w:t xml:space="preserve">in </w:t>
      </w:r>
      <w:r w:rsidR="00552F9A" w:rsidRPr="00552F9A">
        <w:rPr>
          <w:rFonts w:cs="Arial"/>
        </w:rPr>
        <w:t xml:space="preserve">the mid </w:t>
      </w:r>
      <w:r>
        <w:rPr>
          <w:rFonts w:cs="Arial"/>
        </w:rPr>
        <w:t>'</w:t>
      </w:r>
      <w:r w:rsidR="00552F9A" w:rsidRPr="00552F9A">
        <w:rPr>
          <w:rFonts w:cs="Arial"/>
        </w:rPr>
        <w:t xml:space="preserve">80s, late </w:t>
      </w:r>
      <w:r>
        <w:rPr>
          <w:rFonts w:cs="Arial"/>
        </w:rPr>
        <w:t xml:space="preserve">'80s, Dr. Lyons, my father, </w:t>
      </w:r>
      <w:r w:rsidR="00552F9A" w:rsidRPr="00552F9A">
        <w:rPr>
          <w:rFonts w:cs="Arial"/>
        </w:rPr>
        <w:t xml:space="preserve">launched the ACE </w:t>
      </w:r>
      <w:r w:rsidR="00615F67" w:rsidRPr="00552F9A">
        <w:rPr>
          <w:rFonts w:cs="Arial"/>
        </w:rPr>
        <w:t>principle</w:t>
      </w:r>
      <w:r>
        <w:rPr>
          <w:rFonts w:cs="Arial"/>
        </w:rPr>
        <w:t xml:space="preserve">. </w:t>
      </w:r>
      <w:r w:rsidRPr="00552F9A">
        <w:rPr>
          <w:rFonts w:cs="Arial"/>
        </w:rPr>
        <w:t xml:space="preserve">That </w:t>
      </w:r>
      <w:r w:rsidR="00552F9A" w:rsidRPr="00552F9A">
        <w:rPr>
          <w:rFonts w:cs="Arial"/>
        </w:rPr>
        <w:t>was something that I think was a very strong ind</w:t>
      </w:r>
      <w:r>
        <w:rPr>
          <w:rFonts w:cs="Arial"/>
        </w:rPr>
        <w:t xml:space="preserve">ication that we saw that animal, consumer, </w:t>
      </w:r>
      <w:r w:rsidR="00552F9A" w:rsidRPr="00552F9A">
        <w:rPr>
          <w:rFonts w:cs="Arial"/>
        </w:rPr>
        <w:t xml:space="preserve">environment, these were the core elements that we needed to be focusing on. </w:t>
      </w:r>
      <w:r w:rsidRPr="00552F9A">
        <w:rPr>
          <w:rFonts w:cs="Arial"/>
        </w:rPr>
        <w:t xml:space="preserve">Planet </w:t>
      </w:r>
      <w:r w:rsidR="00552F9A" w:rsidRPr="00552F9A">
        <w:rPr>
          <w:rFonts w:cs="Arial"/>
        </w:rPr>
        <w:t xml:space="preserve">of plenty, I think, was just </w:t>
      </w:r>
      <w:r>
        <w:rPr>
          <w:rFonts w:cs="Arial"/>
        </w:rPr>
        <w:t xml:space="preserve">us </w:t>
      </w:r>
      <w:r w:rsidR="00552F9A" w:rsidRPr="00552F9A">
        <w:rPr>
          <w:rFonts w:cs="Arial"/>
        </w:rPr>
        <w:t>taking what was already there</w:t>
      </w:r>
      <w:r>
        <w:rPr>
          <w:rFonts w:cs="Arial"/>
        </w:rPr>
        <w:t xml:space="preserve">, </w:t>
      </w:r>
      <w:r w:rsidR="00552F9A" w:rsidRPr="00552F9A">
        <w:rPr>
          <w:rFonts w:cs="Arial"/>
        </w:rPr>
        <w:t xml:space="preserve">that legacy and history that we had connected to the ACE </w:t>
      </w:r>
      <w:r w:rsidR="00615F67" w:rsidRPr="00552F9A">
        <w:rPr>
          <w:rFonts w:cs="Arial"/>
        </w:rPr>
        <w:t>principle</w:t>
      </w:r>
      <w:r w:rsidR="00552F9A" w:rsidRPr="00552F9A">
        <w:rPr>
          <w:rFonts w:cs="Arial"/>
        </w:rPr>
        <w:t>, and put</w:t>
      </w:r>
      <w:r>
        <w:rPr>
          <w:rFonts w:cs="Arial"/>
        </w:rPr>
        <w:t>ting it in a different context.</w:t>
      </w:r>
    </w:p>
    <w:p w14:paraId="2222D993" w14:textId="77777777" w:rsidR="00882E64" w:rsidRDefault="00882E64" w:rsidP="00552F9A">
      <w:pPr>
        <w:ind w:left="1440" w:hanging="1440"/>
        <w:jc w:val="both"/>
        <w:rPr>
          <w:rFonts w:cs="Arial"/>
        </w:rPr>
      </w:pPr>
    </w:p>
    <w:p w14:paraId="2E019161" w14:textId="77777777" w:rsidR="00552F9A" w:rsidRPr="00552F9A" w:rsidRDefault="00882E64" w:rsidP="00552F9A">
      <w:pPr>
        <w:ind w:left="1440" w:hanging="1440"/>
        <w:jc w:val="both"/>
        <w:rPr>
          <w:rFonts w:cs="Arial"/>
        </w:rPr>
      </w:pPr>
      <w:r>
        <w:rPr>
          <w:rFonts w:cs="Arial"/>
        </w:rPr>
        <w:lastRenderedPageBreak/>
        <w:tab/>
      </w:r>
      <w:r w:rsidR="00552F9A" w:rsidRPr="00552F9A">
        <w:rPr>
          <w:rFonts w:cs="Arial"/>
        </w:rPr>
        <w:t>Right now, I think tha</w:t>
      </w:r>
      <w:r>
        <w:rPr>
          <w:rFonts w:cs="Arial"/>
        </w:rPr>
        <w:t xml:space="preserve">t the future and future success, </w:t>
      </w:r>
      <w:r w:rsidR="00552F9A" w:rsidRPr="00552F9A">
        <w:rPr>
          <w:rFonts w:cs="Arial"/>
        </w:rPr>
        <w:t>challenging ourselves to overcome some of these big issues</w:t>
      </w:r>
      <w:r>
        <w:rPr>
          <w:rFonts w:cs="Arial"/>
        </w:rPr>
        <w:t xml:space="preserve"> </w:t>
      </w:r>
      <w:r w:rsidR="00552F9A" w:rsidRPr="00552F9A">
        <w:rPr>
          <w:rFonts w:cs="Arial"/>
        </w:rPr>
        <w:t xml:space="preserve">is going to come down to collaboration. </w:t>
      </w:r>
      <w:r w:rsidRPr="00552F9A">
        <w:rPr>
          <w:rFonts w:cs="Arial"/>
        </w:rPr>
        <w:t xml:space="preserve">That's </w:t>
      </w:r>
      <w:r w:rsidR="00552F9A" w:rsidRPr="00552F9A">
        <w:rPr>
          <w:rFonts w:cs="Arial"/>
        </w:rPr>
        <w:t>where that working together element of the message is so important. Planet of plenty r</w:t>
      </w:r>
      <w:r w:rsidR="00BC3AE7">
        <w:rPr>
          <w:rFonts w:cs="Arial"/>
        </w:rPr>
        <w:t xml:space="preserve">eally is an indication, I think, of the optimism that we see, </w:t>
      </w:r>
      <w:r w:rsidR="00552F9A" w:rsidRPr="00552F9A">
        <w:rPr>
          <w:rFonts w:cs="Arial"/>
        </w:rPr>
        <w:t>that we have realized</w:t>
      </w:r>
      <w:r w:rsidR="00BC3AE7">
        <w:rPr>
          <w:rFonts w:cs="Arial"/>
        </w:rPr>
        <w:t xml:space="preserve"> </w:t>
      </w:r>
      <w:r w:rsidR="00552F9A" w:rsidRPr="00552F9A">
        <w:rPr>
          <w:rFonts w:cs="Arial"/>
        </w:rPr>
        <w:t>and we've seen over the years</w:t>
      </w:r>
      <w:r w:rsidR="00BC3AE7">
        <w:rPr>
          <w:rFonts w:cs="Arial"/>
        </w:rPr>
        <w:t xml:space="preserve"> </w:t>
      </w:r>
      <w:r w:rsidR="00552F9A" w:rsidRPr="00552F9A">
        <w:rPr>
          <w:rFonts w:cs="Arial"/>
        </w:rPr>
        <w:t>that when we can work together, when we can utilize new innovations and new technologies, we can actually</w:t>
      </w:r>
      <w:r w:rsidR="00BC3AE7">
        <w:rPr>
          <w:rFonts w:cs="Arial"/>
        </w:rPr>
        <w:t xml:space="preserve"> </w:t>
      </w:r>
      <w:r w:rsidR="00552F9A" w:rsidRPr="00552F9A">
        <w:rPr>
          <w:rFonts w:cs="Arial"/>
        </w:rPr>
        <w:t>create an abundance of food. And especially when you think about this past year, 270 million more people are food insecure</w:t>
      </w:r>
      <w:r w:rsidR="00BC3AE7">
        <w:rPr>
          <w:rFonts w:cs="Arial"/>
        </w:rPr>
        <w:t xml:space="preserve"> </w:t>
      </w:r>
      <w:r w:rsidR="00BC3AE7" w:rsidRPr="00552F9A">
        <w:rPr>
          <w:rFonts w:cs="Arial"/>
        </w:rPr>
        <w:t xml:space="preserve">this </w:t>
      </w:r>
      <w:r w:rsidR="00552F9A" w:rsidRPr="00552F9A">
        <w:rPr>
          <w:rFonts w:cs="Arial"/>
        </w:rPr>
        <w:t>time</w:t>
      </w:r>
      <w:r w:rsidR="00BC3AE7">
        <w:rPr>
          <w:rFonts w:cs="Arial"/>
        </w:rPr>
        <w:t xml:space="preserve"> </w:t>
      </w:r>
      <w:r w:rsidR="00552F9A" w:rsidRPr="00552F9A">
        <w:rPr>
          <w:rFonts w:cs="Arial"/>
        </w:rPr>
        <w:t xml:space="preserve">of year versus this time last year. </w:t>
      </w:r>
      <w:r w:rsidR="00BC3AE7">
        <w:rPr>
          <w:rFonts w:cs="Arial"/>
        </w:rPr>
        <w:t>That's extraordinary to just think</w:t>
      </w:r>
      <w:r w:rsidR="00A35F8F">
        <w:rPr>
          <w:rFonts w:cs="Arial"/>
        </w:rPr>
        <w:t xml:space="preserve"> in </w:t>
      </w:r>
      <w:r w:rsidR="00552F9A" w:rsidRPr="00552F9A">
        <w:rPr>
          <w:rFonts w:cs="Arial"/>
        </w:rPr>
        <w:t>that period of time</w:t>
      </w:r>
      <w:r w:rsidR="00A35F8F">
        <w:rPr>
          <w:rFonts w:cs="Arial"/>
        </w:rPr>
        <w:t xml:space="preserve">. </w:t>
      </w:r>
      <w:r w:rsidR="00A35F8F" w:rsidRPr="00552F9A">
        <w:rPr>
          <w:rFonts w:cs="Arial"/>
        </w:rPr>
        <w:t xml:space="preserve">The </w:t>
      </w:r>
      <w:r w:rsidR="00552F9A" w:rsidRPr="00552F9A">
        <w:rPr>
          <w:rFonts w:cs="Arial"/>
        </w:rPr>
        <w:t>challenges have yet become even bigger</w:t>
      </w:r>
      <w:r w:rsidR="00A35F8F">
        <w:rPr>
          <w:rFonts w:cs="Arial"/>
        </w:rPr>
        <w:t xml:space="preserve"> </w:t>
      </w:r>
      <w:r w:rsidR="00BC3AE7">
        <w:rPr>
          <w:rFonts w:cs="Arial"/>
        </w:rPr>
        <w:t xml:space="preserve">and </w:t>
      </w:r>
      <w:r w:rsidR="00552F9A" w:rsidRPr="00552F9A">
        <w:rPr>
          <w:rFonts w:cs="Arial"/>
        </w:rPr>
        <w:t>I think that's the thing</w:t>
      </w:r>
      <w:r w:rsidR="00BC3AE7">
        <w:rPr>
          <w:rFonts w:cs="Arial"/>
        </w:rPr>
        <w:t xml:space="preserve"> </w:t>
      </w:r>
      <w:r w:rsidR="00552F9A" w:rsidRPr="00552F9A">
        <w:rPr>
          <w:rFonts w:cs="Arial"/>
        </w:rPr>
        <w:t>though</w:t>
      </w:r>
      <w:r w:rsidR="00BC3AE7">
        <w:rPr>
          <w:rFonts w:cs="Arial"/>
        </w:rPr>
        <w:t xml:space="preserve"> </w:t>
      </w:r>
      <w:r w:rsidR="00552F9A" w:rsidRPr="00552F9A">
        <w:rPr>
          <w:rFonts w:cs="Arial"/>
        </w:rPr>
        <w:t>that we need to step up as an industr</w:t>
      </w:r>
      <w:r w:rsidR="00BC3AE7">
        <w:rPr>
          <w:rFonts w:cs="Arial"/>
        </w:rPr>
        <w:t>y, as an agri-</w:t>
      </w:r>
      <w:r w:rsidR="00552F9A" w:rsidRPr="00552F9A">
        <w:rPr>
          <w:rFonts w:cs="Arial"/>
        </w:rPr>
        <w:t>food industry</w:t>
      </w:r>
      <w:r w:rsidR="00A35F8F">
        <w:rPr>
          <w:rFonts w:cs="Arial"/>
        </w:rPr>
        <w:t xml:space="preserve"> to </w:t>
      </w:r>
      <w:r w:rsidR="00552F9A" w:rsidRPr="00552F9A">
        <w:rPr>
          <w:rFonts w:cs="Arial"/>
        </w:rPr>
        <w:t xml:space="preserve">overcome. </w:t>
      </w:r>
      <w:proofErr w:type="gramStart"/>
      <w:r w:rsidR="00BC3AE7">
        <w:rPr>
          <w:rFonts w:cs="Arial"/>
        </w:rPr>
        <w:t>So</w:t>
      </w:r>
      <w:proofErr w:type="gramEnd"/>
      <w:r w:rsidR="00BC3AE7">
        <w:rPr>
          <w:rFonts w:cs="Arial"/>
        </w:rPr>
        <w:t xml:space="preserve"> </w:t>
      </w:r>
      <w:r w:rsidR="00552F9A" w:rsidRPr="00552F9A">
        <w:rPr>
          <w:rFonts w:cs="Arial"/>
        </w:rPr>
        <w:t xml:space="preserve">we're really trying to utilize that storytelling element of </w:t>
      </w:r>
      <w:r w:rsidR="00BC3AE7">
        <w:rPr>
          <w:rFonts w:cs="Arial"/>
        </w:rPr>
        <w:t>All</w:t>
      </w:r>
      <w:r w:rsidR="00552F9A" w:rsidRPr="00552F9A">
        <w:rPr>
          <w:rFonts w:cs="Arial"/>
        </w:rPr>
        <w:t>tec</w:t>
      </w:r>
      <w:r w:rsidR="00BC3AE7">
        <w:rPr>
          <w:rFonts w:cs="Arial"/>
        </w:rPr>
        <w:t>h</w:t>
      </w:r>
      <w:r w:rsidR="002A20FC">
        <w:rPr>
          <w:rFonts w:cs="Arial"/>
        </w:rPr>
        <w:t xml:space="preserve"> </w:t>
      </w:r>
      <w:r w:rsidR="00BC3AE7">
        <w:rPr>
          <w:rFonts w:cs="Arial"/>
        </w:rPr>
        <w:t xml:space="preserve">that focus on sustainability, </w:t>
      </w:r>
      <w:r w:rsidR="00552F9A" w:rsidRPr="00552F9A">
        <w:rPr>
          <w:rFonts w:cs="Arial"/>
        </w:rPr>
        <w:t>and of course, the core of everything</w:t>
      </w:r>
      <w:r w:rsidR="00BC3AE7">
        <w:rPr>
          <w:rFonts w:cs="Arial"/>
        </w:rPr>
        <w:t xml:space="preserve">, </w:t>
      </w:r>
      <w:r w:rsidR="00BC3AE7" w:rsidRPr="00552F9A">
        <w:rPr>
          <w:rFonts w:cs="Arial"/>
        </w:rPr>
        <w:t xml:space="preserve">the </w:t>
      </w:r>
      <w:r w:rsidR="00552F9A" w:rsidRPr="00552F9A">
        <w:rPr>
          <w:rFonts w:cs="Arial"/>
        </w:rPr>
        <w:t xml:space="preserve">primacy of science, which we always talk about within </w:t>
      </w:r>
      <w:r w:rsidR="00BC3AE7">
        <w:rPr>
          <w:rFonts w:cs="Arial"/>
        </w:rPr>
        <w:t>All</w:t>
      </w:r>
      <w:r w:rsidR="00552F9A" w:rsidRPr="00552F9A">
        <w:rPr>
          <w:rFonts w:cs="Arial"/>
        </w:rPr>
        <w:t>tech.</w:t>
      </w:r>
    </w:p>
    <w:p w14:paraId="0D32F9D4" w14:textId="77777777" w:rsidR="00552F9A" w:rsidRPr="00552F9A" w:rsidRDefault="00552F9A" w:rsidP="00552F9A">
      <w:pPr>
        <w:ind w:left="1440" w:hanging="1440"/>
        <w:jc w:val="both"/>
        <w:rPr>
          <w:rFonts w:cs="Arial"/>
        </w:rPr>
      </w:pPr>
    </w:p>
    <w:p w14:paraId="77A6E758" w14:textId="77777777" w:rsidR="00552F9A" w:rsidRPr="00552F9A" w:rsidRDefault="00395B64" w:rsidP="00552F9A">
      <w:pPr>
        <w:ind w:left="1440" w:hanging="1440"/>
        <w:jc w:val="both"/>
        <w:rPr>
          <w:rFonts w:cs="Arial"/>
        </w:rPr>
      </w:pPr>
      <w:r>
        <w:rPr>
          <w:rFonts w:cs="Arial"/>
        </w:rPr>
        <w:t>Nick:</w:t>
      </w:r>
      <w:r w:rsidR="00BC3AE7">
        <w:rPr>
          <w:rFonts w:cs="Arial"/>
        </w:rPr>
        <w:tab/>
      </w:r>
      <w:r w:rsidR="00BC3AE7" w:rsidRPr="00552F9A">
        <w:rPr>
          <w:rFonts w:cs="Arial"/>
        </w:rPr>
        <w:t xml:space="preserve">Maybe </w:t>
      </w:r>
      <w:r w:rsidR="00552F9A" w:rsidRPr="00552F9A">
        <w:rPr>
          <w:rFonts w:cs="Arial"/>
        </w:rPr>
        <w:t>then following on from that</w:t>
      </w:r>
      <w:r w:rsidR="00BC3AE7">
        <w:rPr>
          <w:rFonts w:cs="Arial"/>
        </w:rPr>
        <w:t>, All</w:t>
      </w:r>
      <w:r w:rsidR="00552F9A" w:rsidRPr="00552F9A">
        <w:rPr>
          <w:rFonts w:cs="Arial"/>
        </w:rPr>
        <w:t>tech signed on to the UN Global Compact</w:t>
      </w:r>
      <w:r w:rsidR="00BC3AE7">
        <w:rPr>
          <w:rFonts w:cs="Arial"/>
        </w:rPr>
        <w:t xml:space="preserve"> </w:t>
      </w:r>
      <w:r w:rsidR="00552F9A" w:rsidRPr="00552F9A">
        <w:rPr>
          <w:rFonts w:cs="Arial"/>
        </w:rPr>
        <w:t>less than a month after sharing the company mission of working together for a planet of plenty. Why was this commitment important as part of this bigger picture?</w:t>
      </w:r>
    </w:p>
    <w:p w14:paraId="5906170C" w14:textId="77777777" w:rsidR="00552F9A" w:rsidRPr="00552F9A" w:rsidRDefault="00552F9A" w:rsidP="00552F9A">
      <w:pPr>
        <w:ind w:left="1440" w:hanging="1440"/>
        <w:jc w:val="both"/>
        <w:rPr>
          <w:rFonts w:cs="Arial"/>
        </w:rPr>
      </w:pPr>
    </w:p>
    <w:p w14:paraId="59AF1FC5" w14:textId="77777777" w:rsidR="00E07462" w:rsidRDefault="00395B64" w:rsidP="00552F9A">
      <w:pPr>
        <w:ind w:left="1440" w:hanging="1440"/>
        <w:jc w:val="both"/>
        <w:rPr>
          <w:rFonts w:cs="Arial"/>
        </w:rPr>
      </w:pPr>
      <w:r>
        <w:rPr>
          <w:rFonts w:cs="Arial"/>
        </w:rPr>
        <w:t>Mark:</w:t>
      </w:r>
      <w:r w:rsidR="00F95049">
        <w:rPr>
          <w:rFonts w:cs="Arial"/>
        </w:rPr>
        <w:tab/>
      </w:r>
      <w:r w:rsidR="00552F9A" w:rsidRPr="00552F9A">
        <w:rPr>
          <w:rFonts w:cs="Arial"/>
        </w:rPr>
        <w:t>I think that the</w:t>
      </w:r>
      <w:r w:rsidR="00F95049">
        <w:rPr>
          <w:rFonts w:cs="Arial"/>
        </w:rPr>
        <w:t xml:space="preserve"> UN </w:t>
      </w:r>
      <w:r w:rsidR="00552F9A" w:rsidRPr="00552F9A">
        <w:rPr>
          <w:rFonts w:cs="Arial"/>
        </w:rPr>
        <w:t>Sustainable Development Goals are something that are very helpful in terms of a framework. There's an element there where you can really have a sense of</w:t>
      </w:r>
      <w:r w:rsidR="00F95049">
        <w:rPr>
          <w:rFonts w:cs="Arial"/>
        </w:rPr>
        <w:t xml:space="preserve"> this is how we're doing, </w:t>
      </w:r>
      <w:r w:rsidR="00552F9A" w:rsidRPr="00552F9A">
        <w:rPr>
          <w:rFonts w:cs="Arial"/>
        </w:rPr>
        <w:t xml:space="preserve">this is </w:t>
      </w:r>
      <w:r w:rsidR="00F95049">
        <w:rPr>
          <w:rFonts w:cs="Arial"/>
        </w:rPr>
        <w:t xml:space="preserve">how we are </w:t>
      </w:r>
      <w:r w:rsidR="00552F9A" w:rsidRPr="00552F9A">
        <w:rPr>
          <w:rFonts w:cs="Arial"/>
        </w:rPr>
        <w:t>aligned</w:t>
      </w:r>
      <w:r w:rsidR="00F95049">
        <w:rPr>
          <w:rFonts w:cs="Arial"/>
        </w:rPr>
        <w:t xml:space="preserve">, </w:t>
      </w:r>
      <w:r w:rsidR="00F95049" w:rsidRPr="00552F9A">
        <w:rPr>
          <w:rFonts w:cs="Arial"/>
        </w:rPr>
        <w:t xml:space="preserve">and </w:t>
      </w:r>
      <w:r w:rsidR="00552F9A" w:rsidRPr="00552F9A">
        <w:rPr>
          <w:rFonts w:cs="Arial"/>
        </w:rPr>
        <w:t>this is how we compare to oth</w:t>
      </w:r>
      <w:r w:rsidR="00E07462">
        <w:rPr>
          <w:rFonts w:cs="Arial"/>
        </w:rPr>
        <w:t>er companies and other sectors.</w:t>
      </w:r>
    </w:p>
    <w:p w14:paraId="2E629E70" w14:textId="77777777" w:rsidR="00E07462" w:rsidRDefault="00E07462" w:rsidP="00552F9A">
      <w:pPr>
        <w:ind w:left="1440" w:hanging="1440"/>
        <w:jc w:val="both"/>
        <w:rPr>
          <w:rFonts w:cs="Arial"/>
        </w:rPr>
      </w:pPr>
    </w:p>
    <w:p w14:paraId="1864E84F" w14:textId="77777777" w:rsidR="00E07462" w:rsidRDefault="00E07462" w:rsidP="00552F9A">
      <w:pPr>
        <w:ind w:left="1440" w:hanging="1440"/>
        <w:jc w:val="both"/>
        <w:rPr>
          <w:rFonts w:cs="Arial"/>
        </w:rPr>
      </w:pPr>
      <w:r>
        <w:rPr>
          <w:rFonts w:cs="Arial"/>
          <w:b/>
        </w:rPr>
        <w:t>[</w:t>
      </w:r>
      <w:r w:rsidRPr="00C1073E">
        <w:rPr>
          <w:rFonts w:cs="Arial"/>
          <w:b/>
        </w:rPr>
        <w:t>0:</w:t>
      </w:r>
      <w:r>
        <w:rPr>
          <w:rFonts w:cs="Arial"/>
          <w:b/>
        </w:rPr>
        <w:t>05</w:t>
      </w:r>
      <w:r w:rsidRPr="00C1073E">
        <w:rPr>
          <w:rFonts w:cs="Arial"/>
          <w:b/>
        </w:rPr>
        <w:t>:</w:t>
      </w:r>
      <w:r>
        <w:rPr>
          <w:rFonts w:cs="Arial"/>
          <w:b/>
        </w:rPr>
        <w:t>04]</w:t>
      </w:r>
    </w:p>
    <w:p w14:paraId="7230EC52" w14:textId="77777777" w:rsidR="00E07462" w:rsidRDefault="00E07462" w:rsidP="00552F9A">
      <w:pPr>
        <w:ind w:left="1440" w:hanging="1440"/>
        <w:jc w:val="both"/>
        <w:rPr>
          <w:rFonts w:cs="Arial"/>
        </w:rPr>
      </w:pPr>
    </w:p>
    <w:p w14:paraId="59E70CE2" w14:textId="77777777" w:rsidR="00552F9A" w:rsidRPr="00552F9A" w:rsidRDefault="00E07462" w:rsidP="00552F9A">
      <w:pPr>
        <w:ind w:left="1440" w:hanging="1440"/>
        <w:jc w:val="both"/>
        <w:rPr>
          <w:rFonts w:cs="Arial"/>
        </w:rPr>
      </w:pPr>
      <w:r>
        <w:rPr>
          <w:rFonts w:cs="Arial"/>
        </w:rPr>
        <w:tab/>
      </w:r>
      <w:r w:rsidR="00F95049">
        <w:rPr>
          <w:rFonts w:cs="Arial"/>
        </w:rPr>
        <w:t xml:space="preserve">I think </w:t>
      </w:r>
      <w:r w:rsidR="00552F9A" w:rsidRPr="00552F9A">
        <w:rPr>
          <w:rFonts w:cs="Arial"/>
        </w:rPr>
        <w:t xml:space="preserve">as a business leader, I think that's been something that </w:t>
      </w:r>
      <w:r w:rsidR="00F95049">
        <w:rPr>
          <w:rFonts w:cs="Arial"/>
        </w:rPr>
        <w:t xml:space="preserve">I </w:t>
      </w:r>
      <w:r w:rsidR="00552F9A" w:rsidRPr="00552F9A">
        <w:rPr>
          <w:rFonts w:cs="Arial"/>
        </w:rPr>
        <w:t>found beneficial. We were very fortunate, and possibly</w:t>
      </w:r>
      <w:r w:rsidR="00941222">
        <w:rPr>
          <w:rFonts w:cs="Arial"/>
        </w:rPr>
        <w:t xml:space="preserve"> </w:t>
      </w:r>
      <w:r w:rsidR="00552F9A" w:rsidRPr="00552F9A">
        <w:rPr>
          <w:rFonts w:cs="Arial"/>
        </w:rPr>
        <w:t>this was part of the reason that we were able to receive the UN Security Council</w:t>
      </w:r>
      <w:r w:rsidR="00F95049">
        <w:rPr>
          <w:rFonts w:cs="Arial"/>
        </w:rPr>
        <w:t xml:space="preserve"> </w:t>
      </w:r>
      <w:r w:rsidR="00552F9A" w:rsidRPr="00552F9A">
        <w:rPr>
          <w:rFonts w:cs="Arial"/>
        </w:rPr>
        <w:t>at the end of 2019</w:t>
      </w:r>
      <w:r w:rsidR="00F95049">
        <w:rPr>
          <w:rFonts w:cs="Arial"/>
        </w:rPr>
        <w:t xml:space="preserve"> at our headquarters, </w:t>
      </w:r>
      <w:r w:rsidR="0000101A">
        <w:rPr>
          <w:rFonts w:cs="Arial"/>
        </w:rPr>
        <w:t xml:space="preserve">was </w:t>
      </w:r>
      <w:r w:rsidR="00F95049">
        <w:rPr>
          <w:rFonts w:cs="Arial"/>
        </w:rPr>
        <w:t xml:space="preserve">the fact that we'd signed up, and </w:t>
      </w:r>
      <w:r w:rsidR="00552F9A" w:rsidRPr="00552F9A">
        <w:rPr>
          <w:rFonts w:cs="Arial"/>
        </w:rPr>
        <w:t>I said that to them</w:t>
      </w:r>
      <w:r w:rsidR="00F95049">
        <w:rPr>
          <w:rFonts w:cs="Arial"/>
        </w:rPr>
        <w:t xml:space="preserve">. </w:t>
      </w:r>
      <w:r w:rsidR="00552F9A" w:rsidRPr="00552F9A">
        <w:rPr>
          <w:rFonts w:cs="Arial"/>
        </w:rPr>
        <w:t>I said</w:t>
      </w:r>
      <w:r w:rsidR="00F95049">
        <w:rPr>
          <w:rFonts w:cs="Arial"/>
        </w:rPr>
        <w:t xml:space="preserve"> </w:t>
      </w:r>
      <w:r w:rsidR="00552F9A" w:rsidRPr="00552F9A">
        <w:rPr>
          <w:rFonts w:cs="Arial"/>
        </w:rPr>
        <w:t>the fact that</w:t>
      </w:r>
      <w:r w:rsidR="00F95049">
        <w:rPr>
          <w:rFonts w:cs="Arial"/>
        </w:rPr>
        <w:t xml:space="preserve"> </w:t>
      </w:r>
      <w:r w:rsidR="00552F9A" w:rsidRPr="00552F9A">
        <w:rPr>
          <w:rFonts w:cs="Arial"/>
        </w:rPr>
        <w:t>these are here, we can measure ourselves against them</w:t>
      </w:r>
      <w:r w:rsidR="007026FD">
        <w:rPr>
          <w:rFonts w:cs="Arial"/>
        </w:rPr>
        <w:t xml:space="preserve">. </w:t>
      </w:r>
      <w:r w:rsidR="007026FD" w:rsidRPr="00552F9A">
        <w:rPr>
          <w:rFonts w:cs="Arial"/>
        </w:rPr>
        <w:t xml:space="preserve">That's </w:t>
      </w:r>
      <w:r w:rsidR="00552F9A" w:rsidRPr="00552F9A">
        <w:rPr>
          <w:rFonts w:cs="Arial"/>
        </w:rPr>
        <w:t>actually something that's quite helpful. I think that it also gave our team a strong signal that this is something we're serious about</w:t>
      </w:r>
      <w:r w:rsidR="00F46902">
        <w:rPr>
          <w:rFonts w:cs="Arial"/>
        </w:rPr>
        <w:t xml:space="preserve">. </w:t>
      </w:r>
      <w:r w:rsidR="00F46902" w:rsidRPr="00552F9A">
        <w:rPr>
          <w:rFonts w:cs="Arial"/>
        </w:rPr>
        <w:t xml:space="preserve">Purpose </w:t>
      </w:r>
      <w:r w:rsidR="00552F9A" w:rsidRPr="00552F9A">
        <w:rPr>
          <w:rFonts w:cs="Arial"/>
        </w:rPr>
        <w:t>has always been a big part of o</w:t>
      </w:r>
      <w:r w:rsidR="00F46902">
        <w:rPr>
          <w:rFonts w:cs="Arial"/>
        </w:rPr>
        <w:t xml:space="preserve">ur business, but hasn't been so, I think, </w:t>
      </w:r>
      <w:r w:rsidR="00552F9A" w:rsidRPr="00552F9A">
        <w:rPr>
          <w:rFonts w:cs="Arial"/>
        </w:rPr>
        <w:t xml:space="preserve">explicitly articulated. </w:t>
      </w:r>
      <w:r w:rsidR="00F46902" w:rsidRPr="00552F9A">
        <w:rPr>
          <w:rFonts w:cs="Arial"/>
        </w:rPr>
        <w:t xml:space="preserve">We </w:t>
      </w:r>
      <w:r w:rsidR="00552F9A" w:rsidRPr="00552F9A">
        <w:rPr>
          <w:rFonts w:cs="Arial"/>
        </w:rPr>
        <w:t>always knew</w:t>
      </w:r>
      <w:r w:rsidR="00F46902">
        <w:rPr>
          <w:rFonts w:cs="Arial"/>
        </w:rPr>
        <w:t xml:space="preserve"> </w:t>
      </w:r>
      <w:r w:rsidR="00552F9A" w:rsidRPr="00552F9A">
        <w:rPr>
          <w:rFonts w:cs="Arial"/>
        </w:rPr>
        <w:t>that the business was here to make that impact on our local communities, on our</w:t>
      </w:r>
      <w:r w:rsidR="00F46902">
        <w:rPr>
          <w:rFonts w:cs="Arial"/>
        </w:rPr>
        <w:t xml:space="preserve"> </w:t>
      </w:r>
      <w:r w:rsidR="00552F9A" w:rsidRPr="00552F9A">
        <w:rPr>
          <w:rFonts w:cs="Arial"/>
        </w:rPr>
        <w:t>industry, and hopefully</w:t>
      </w:r>
      <w:r w:rsidR="00F46902">
        <w:rPr>
          <w:rFonts w:cs="Arial"/>
        </w:rPr>
        <w:t xml:space="preserve"> </w:t>
      </w:r>
      <w:r w:rsidR="00552F9A" w:rsidRPr="00552F9A">
        <w:rPr>
          <w:rFonts w:cs="Arial"/>
        </w:rPr>
        <w:t>on our society. But I think that through this time, it's become so clear that the role of business in society right now is growing in importance</w:t>
      </w:r>
      <w:r w:rsidR="00701211">
        <w:rPr>
          <w:rFonts w:cs="Arial"/>
        </w:rPr>
        <w:t xml:space="preserve">. </w:t>
      </w:r>
      <w:r w:rsidR="00701211" w:rsidRPr="00552F9A">
        <w:rPr>
          <w:rFonts w:cs="Arial"/>
        </w:rPr>
        <w:t xml:space="preserve">We've </w:t>
      </w:r>
      <w:r w:rsidR="00552F9A" w:rsidRPr="00552F9A">
        <w:rPr>
          <w:rFonts w:cs="Arial"/>
        </w:rPr>
        <w:t>had challenges in government</w:t>
      </w:r>
      <w:r w:rsidR="00701211">
        <w:rPr>
          <w:rFonts w:cs="Arial"/>
        </w:rPr>
        <w:t xml:space="preserve"> </w:t>
      </w:r>
      <w:r w:rsidR="00552F9A" w:rsidRPr="00552F9A">
        <w:rPr>
          <w:rFonts w:cs="Arial"/>
        </w:rPr>
        <w:t>perhaps taking that leadership position</w:t>
      </w:r>
      <w:r w:rsidR="00701211">
        <w:rPr>
          <w:rFonts w:cs="Arial"/>
        </w:rPr>
        <w:t xml:space="preserve">. There are </w:t>
      </w:r>
      <w:r w:rsidR="00552F9A" w:rsidRPr="00552F9A">
        <w:rPr>
          <w:rFonts w:cs="Arial"/>
        </w:rPr>
        <w:t>a lot of big issues to deal with</w:t>
      </w:r>
      <w:r w:rsidR="00701211">
        <w:rPr>
          <w:rFonts w:cs="Arial"/>
        </w:rPr>
        <w:t xml:space="preserve">. </w:t>
      </w:r>
      <w:r w:rsidR="00701211" w:rsidRPr="00552F9A">
        <w:rPr>
          <w:rFonts w:cs="Arial"/>
        </w:rPr>
        <w:t xml:space="preserve">Businesses </w:t>
      </w:r>
      <w:r w:rsidR="00552F9A" w:rsidRPr="00552F9A">
        <w:rPr>
          <w:rFonts w:cs="Arial"/>
        </w:rPr>
        <w:t>need to step up. I think it was a good way for us to be able to say, look, we've got this big mission of working together for a planet of plenty</w:t>
      </w:r>
      <w:r w:rsidR="008F5601">
        <w:rPr>
          <w:rFonts w:cs="Arial"/>
        </w:rPr>
        <w:t xml:space="preserve">. </w:t>
      </w:r>
      <w:r w:rsidR="008F5601" w:rsidRPr="00552F9A">
        <w:rPr>
          <w:rFonts w:cs="Arial"/>
        </w:rPr>
        <w:t xml:space="preserve">Let's </w:t>
      </w:r>
      <w:r w:rsidR="00552F9A" w:rsidRPr="00552F9A">
        <w:rPr>
          <w:rFonts w:cs="Arial"/>
        </w:rPr>
        <w:t>start to show th</w:t>
      </w:r>
      <w:r w:rsidR="008F5601">
        <w:rPr>
          <w:rFonts w:cs="Arial"/>
        </w:rPr>
        <w:t xml:space="preserve">at we're really taking actions, and the Sustainable </w:t>
      </w:r>
      <w:r w:rsidR="008F5601" w:rsidRPr="00552F9A">
        <w:rPr>
          <w:rFonts w:cs="Arial"/>
        </w:rPr>
        <w:t xml:space="preserve">Development </w:t>
      </w:r>
      <w:r w:rsidR="00BA7687" w:rsidRPr="00552F9A">
        <w:rPr>
          <w:rFonts w:cs="Arial"/>
        </w:rPr>
        <w:t xml:space="preserve">Goals </w:t>
      </w:r>
      <w:r w:rsidR="00552F9A" w:rsidRPr="00552F9A">
        <w:rPr>
          <w:rFonts w:cs="Arial"/>
        </w:rPr>
        <w:t>were a really helpful way for us to frame that out.</w:t>
      </w:r>
    </w:p>
    <w:p w14:paraId="0FE62720" w14:textId="77777777" w:rsidR="00552F9A" w:rsidRPr="00552F9A" w:rsidRDefault="00552F9A" w:rsidP="00552F9A">
      <w:pPr>
        <w:ind w:left="1440" w:hanging="1440"/>
        <w:jc w:val="both"/>
        <w:rPr>
          <w:rFonts w:cs="Arial"/>
        </w:rPr>
      </w:pPr>
    </w:p>
    <w:p w14:paraId="0B77B51E" w14:textId="77777777" w:rsidR="00552F9A" w:rsidRPr="00552F9A" w:rsidRDefault="00395B64" w:rsidP="00552F9A">
      <w:pPr>
        <w:ind w:left="1440" w:hanging="1440"/>
        <w:jc w:val="both"/>
        <w:rPr>
          <w:rFonts w:cs="Arial"/>
        </w:rPr>
      </w:pPr>
      <w:r>
        <w:rPr>
          <w:rFonts w:cs="Arial"/>
        </w:rPr>
        <w:t>Nick:</w:t>
      </w:r>
      <w:r w:rsidR="00BA7687">
        <w:rPr>
          <w:rFonts w:cs="Arial"/>
        </w:rPr>
        <w:tab/>
      </w:r>
      <w:r w:rsidR="00552F9A" w:rsidRPr="00552F9A">
        <w:rPr>
          <w:rFonts w:cs="Arial"/>
        </w:rPr>
        <w:t xml:space="preserve">That's fantastic. </w:t>
      </w:r>
      <w:r w:rsidR="00BA7687" w:rsidRPr="00552F9A">
        <w:rPr>
          <w:rFonts w:cs="Arial"/>
        </w:rPr>
        <w:t xml:space="preserve">That </w:t>
      </w:r>
      <w:r w:rsidR="00552F9A" w:rsidRPr="00552F9A">
        <w:rPr>
          <w:rFonts w:cs="Arial"/>
        </w:rPr>
        <w:t>led then to our first sustainability report tha</w:t>
      </w:r>
      <w:r w:rsidR="008C6D0C">
        <w:rPr>
          <w:rFonts w:cs="Arial"/>
        </w:rPr>
        <w:t xml:space="preserve">t's come out in and around that. </w:t>
      </w:r>
      <w:r w:rsidR="008C6D0C" w:rsidRPr="00552F9A">
        <w:rPr>
          <w:rFonts w:cs="Arial"/>
        </w:rPr>
        <w:t xml:space="preserve">Maybe </w:t>
      </w:r>
      <w:r w:rsidR="00552F9A" w:rsidRPr="00552F9A">
        <w:rPr>
          <w:rFonts w:cs="Arial"/>
        </w:rPr>
        <w:t>you could just touch on that quickly.</w:t>
      </w:r>
    </w:p>
    <w:p w14:paraId="0A6C061C" w14:textId="77777777" w:rsidR="00552F9A" w:rsidRPr="00552F9A" w:rsidRDefault="00552F9A" w:rsidP="00552F9A">
      <w:pPr>
        <w:ind w:left="1440" w:hanging="1440"/>
        <w:jc w:val="both"/>
        <w:rPr>
          <w:rFonts w:cs="Arial"/>
        </w:rPr>
      </w:pPr>
    </w:p>
    <w:p w14:paraId="6D331B37" w14:textId="77777777" w:rsidR="00E33312" w:rsidRDefault="00395B64" w:rsidP="00552F9A">
      <w:pPr>
        <w:ind w:left="1440" w:hanging="1440"/>
        <w:jc w:val="both"/>
        <w:rPr>
          <w:rFonts w:cs="Arial"/>
        </w:rPr>
      </w:pPr>
      <w:r>
        <w:rPr>
          <w:rFonts w:cs="Arial"/>
        </w:rPr>
        <w:t>Mark:</w:t>
      </w:r>
      <w:r w:rsidR="008C6D0C">
        <w:rPr>
          <w:rFonts w:cs="Arial"/>
        </w:rPr>
        <w:tab/>
      </w:r>
      <w:r w:rsidR="00552F9A" w:rsidRPr="00552F9A">
        <w:rPr>
          <w:rFonts w:cs="Arial"/>
        </w:rPr>
        <w:t>Yes</w:t>
      </w:r>
      <w:r w:rsidR="008C6D0C">
        <w:rPr>
          <w:rFonts w:cs="Arial"/>
        </w:rPr>
        <w:t xml:space="preserve">. </w:t>
      </w:r>
      <w:r w:rsidR="008C6D0C" w:rsidRPr="00552F9A">
        <w:rPr>
          <w:rFonts w:cs="Arial"/>
        </w:rPr>
        <w:t xml:space="preserve">That </w:t>
      </w:r>
      <w:r w:rsidR="00552F9A" w:rsidRPr="00552F9A">
        <w:rPr>
          <w:rFonts w:cs="Arial"/>
        </w:rPr>
        <w:t xml:space="preserve">was very helpful. Again, the way we think about sustainability, I think, is pretty broad. </w:t>
      </w:r>
      <w:r w:rsidR="00787FBF" w:rsidRPr="00552F9A">
        <w:rPr>
          <w:rFonts w:cs="Arial"/>
        </w:rPr>
        <w:t xml:space="preserve">We </w:t>
      </w:r>
      <w:r w:rsidR="00552F9A" w:rsidRPr="00552F9A">
        <w:rPr>
          <w:rFonts w:cs="Arial"/>
        </w:rPr>
        <w:t>think about the impact, obviously</w:t>
      </w:r>
      <w:r w:rsidR="00787FBF">
        <w:rPr>
          <w:rFonts w:cs="Arial"/>
        </w:rPr>
        <w:t xml:space="preserve"> </w:t>
      </w:r>
      <w:r w:rsidR="00552F9A" w:rsidRPr="00552F9A">
        <w:rPr>
          <w:rFonts w:cs="Arial"/>
        </w:rPr>
        <w:t>not just the environmental impact, the economic impact</w:t>
      </w:r>
      <w:r w:rsidR="00787FBF">
        <w:rPr>
          <w:rFonts w:cs="Arial"/>
        </w:rPr>
        <w:t xml:space="preserve">, </w:t>
      </w:r>
      <w:r w:rsidR="00787FBF" w:rsidRPr="00552F9A">
        <w:rPr>
          <w:rFonts w:cs="Arial"/>
        </w:rPr>
        <w:t xml:space="preserve">the </w:t>
      </w:r>
      <w:r w:rsidR="00552F9A" w:rsidRPr="00552F9A">
        <w:rPr>
          <w:rFonts w:cs="Arial"/>
        </w:rPr>
        <w:t xml:space="preserve">role that we play, particularly in our sector, in rural communities, but in all the communities that we operate in. </w:t>
      </w:r>
      <w:r w:rsidR="00787FBF" w:rsidRPr="00552F9A">
        <w:rPr>
          <w:rFonts w:cs="Arial"/>
        </w:rPr>
        <w:t xml:space="preserve">The </w:t>
      </w:r>
      <w:r w:rsidR="00552F9A" w:rsidRPr="00552F9A">
        <w:rPr>
          <w:rFonts w:cs="Arial"/>
        </w:rPr>
        <w:t>first sustainability report</w:t>
      </w:r>
      <w:r w:rsidR="00787FBF">
        <w:rPr>
          <w:rFonts w:cs="Arial"/>
        </w:rPr>
        <w:t xml:space="preserve"> </w:t>
      </w:r>
      <w:r w:rsidR="00552F9A" w:rsidRPr="00552F9A">
        <w:rPr>
          <w:rFonts w:cs="Arial"/>
        </w:rPr>
        <w:t>compared to</w:t>
      </w:r>
      <w:r w:rsidR="00787FBF">
        <w:rPr>
          <w:rFonts w:cs="Arial"/>
        </w:rPr>
        <w:t xml:space="preserve">, from what I understand, </w:t>
      </w:r>
      <w:r w:rsidR="00552F9A" w:rsidRPr="00552F9A">
        <w:rPr>
          <w:rFonts w:cs="Arial"/>
        </w:rPr>
        <w:t>the second and then going further forward</w:t>
      </w:r>
      <w:r w:rsidR="00E33312">
        <w:rPr>
          <w:rFonts w:cs="Arial"/>
        </w:rPr>
        <w:t xml:space="preserve">, </w:t>
      </w:r>
      <w:r w:rsidR="00552F9A" w:rsidRPr="00552F9A">
        <w:rPr>
          <w:rFonts w:cs="Arial"/>
        </w:rPr>
        <w:t>is more</w:t>
      </w:r>
      <w:r w:rsidR="00E33312">
        <w:rPr>
          <w:rFonts w:cs="Arial"/>
        </w:rPr>
        <w:t xml:space="preserve"> </w:t>
      </w:r>
      <w:r w:rsidR="00552F9A" w:rsidRPr="00552F9A">
        <w:rPr>
          <w:rFonts w:cs="Arial"/>
        </w:rPr>
        <w:t xml:space="preserve">around those stories and the different things that you've done </w:t>
      </w:r>
      <w:r w:rsidR="00787FBF">
        <w:rPr>
          <w:rFonts w:cs="Arial"/>
        </w:rPr>
        <w:t xml:space="preserve">and </w:t>
      </w:r>
      <w:r w:rsidR="00552F9A" w:rsidRPr="00552F9A">
        <w:rPr>
          <w:rFonts w:cs="Arial"/>
        </w:rPr>
        <w:t>the initiatives that have been initiated</w:t>
      </w:r>
      <w:r w:rsidR="00E33312">
        <w:rPr>
          <w:rFonts w:cs="Arial"/>
        </w:rPr>
        <w:t xml:space="preserve"> </w:t>
      </w:r>
      <w:r w:rsidR="00552F9A" w:rsidRPr="00552F9A">
        <w:rPr>
          <w:rFonts w:cs="Arial"/>
        </w:rPr>
        <w:t>both in that first year</w:t>
      </w:r>
      <w:r w:rsidR="00787FBF">
        <w:rPr>
          <w:rFonts w:cs="Arial"/>
        </w:rPr>
        <w:t xml:space="preserve"> </w:t>
      </w:r>
      <w:r w:rsidR="00552F9A" w:rsidRPr="00552F9A">
        <w:rPr>
          <w:rFonts w:cs="Arial"/>
        </w:rPr>
        <w:t>and also</w:t>
      </w:r>
      <w:r w:rsidR="00E33312">
        <w:rPr>
          <w:rFonts w:cs="Arial"/>
        </w:rPr>
        <w:t xml:space="preserve"> prior to.</w:t>
      </w:r>
    </w:p>
    <w:p w14:paraId="5CA7EBEA" w14:textId="77777777" w:rsidR="00E33312" w:rsidRDefault="00E33312" w:rsidP="00552F9A">
      <w:pPr>
        <w:ind w:left="1440" w:hanging="1440"/>
        <w:jc w:val="both"/>
        <w:rPr>
          <w:rFonts w:cs="Arial"/>
        </w:rPr>
      </w:pPr>
    </w:p>
    <w:p w14:paraId="31124F3E" w14:textId="77777777" w:rsidR="00006F44" w:rsidRDefault="00E33312" w:rsidP="00552F9A">
      <w:pPr>
        <w:ind w:left="1440" w:hanging="1440"/>
        <w:jc w:val="both"/>
        <w:rPr>
          <w:rFonts w:cs="Arial"/>
        </w:rPr>
      </w:pPr>
      <w:r>
        <w:rPr>
          <w:rFonts w:cs="Arial"/>
        </w:rPr>
        <w:tab/>
      </w:r>
      <w:r w:rsidR="00787FBF" w:rsidRPr="00552F9A">
        <w:rPr>
          <w:rFonts w:cs="Arial"/>
        </w:rPr>
        <w:t xml:space="preserve">Going </w:t>
      </w:r>
      <w:r w:rsidR="00552F9A" w:rsidRPr="00552F9A">
        <w:rPr>
          <w:rFonts w:cs="Arial"/>
        </w:rPr>
        <w:t xml:space="preserve">forward, I think there's </w:t>
      </w:r>
      <w:r w:rsidR="00787FBF">
        <w:rPr>
          <w:rFonts w:cs="Arial"/>
        </w:rPr>
        <w:t xml:space="preserve">going to </w:t>
      </w:r>
      <w:r w:rsidR="00552F9A" w:rsidRPr="00552F9A">
        <w:rPr>
          <w:rFonts w:cs="Arial"/>
        </w:rPr>
        <w:t>be a lot more data and measurement and all of those types of things</w:t>
      </w:r>
      <w:r w:rsidR="00787FBF">
        <w:rPr>
          <w:rFonts w:cs="Arial"/>
        </w:rPr>
        <w:t xml:space="preserve">, </w:t>
      </w:r>
      <w:r w:rsidR="00787FBF" w:rsidRPr="00552F9A">
        <w:rPr>
          <w:rFonts w:cs="Arial"/>
        </w:rPr>
        <w:t xml:space="preserve">but </w:t>
      </w:r>
      <w:r w:rsidR="00552F9A" w:rsidRPr="00552F9A">
        <w:rPr>
          <w:rFonts w:cs="Arial"/>
        </w:rPr>
        <w:t xml:space="preserve">we wanted to make sure that we brought that element of telling the stories of the different types of things that we're doing in different communities. </w:t>
      </w:r>
      <w:r w:rsidR="00DC73D3" w:rsidRPr="00552F9A">
        <w:rPr>
          <w:rFonts w:cs="Arial"/>
        </w:rPr>
        <w:t xml:space="preserve">From </w:t>
      </w:r>
      <w:r w:rsidR="00552F9A" w:rsidRPr="00552F9A">
        <w:rPr>
          <w:rFonts w:cs="Arial"/>
        </w:rPr>
        <w:t xml:space="preserve">the stories of the </w:t>
      </w:r>
      <w:proofErr w:type="gramStart"/>
      <w:r w:rsidR="00552F9A" w:rsidRPr="00552F9A">
        <w:rPr>
          <w:rFonts w:cs="Arial"/>
        </w:rPr>
        <w:t>projects</w:t>
      </w:r>
      <w:proofErr w:type="gramEnd"/>
      <w:r w:rsidR="00552F9A" w:rsidRPr="00552F9A">
        <w:rPr>
          <w:rFonts w:cs="Arial"/>
        </w:rPr>
        <w:t xml:space="preserve"> we've had</w:t>
      </w:r>
      <w:r w:rsidR="00DC73D3">
        <w:rPr>
          <w:rFonts w:cs="Arial"/>
        </w:rPr>
        <w:t xml:space="preserve"> </w:t>
      </w:r>
      <w:r w:rsidR="00552F9A" w:rsidRPr="00552F9A">
        <w:rPr>
          <w:rFonts w:cs="Arial"/>
        </w:rPr>
        <w:t xml:space="preserve">for a number of years throughout Latin America </w:t>
      </w:r>
      <w:r w:rsidR="0050652C">
        <w:rPr>
          <w:rFonts w:cs="Arial"/>
        </w:rPr>
        <w:t xml:space="preserve">that </w:t>
      </w:r>
      <w:r w:rsidR="00552F9A" w:rsidRPr="00552F9A">
        <w:rPr>
          <w:rFonts w:cs="Arial"/>
        </w:rPr>
        <w:t>related more to children's homes and those types of places and educational conne</w:t>
      </w:r>
      <w:r w:rsidR="00961DF0">
        <w:rPr>
          <w:rFonts w:cs="Arial"/>
        </w:rPr>
        <w:t xml:space="preserve">ctions we've had, </w:t>
      </w:r>
      <w:r w:rsidR="00552F9A" w:rsidRPr="00552F9A">
        <w:rPr>
          <w:rFonts w:cs="Arial"/>
        </w:rPr>
        <w:t>to that story in India, which I found fascinating</w:t>
      </w:r>
      <w:r w:rsidR="0050652C">
        <w:rPr>
          <w:rFonts w:cs="Arial"/>
        </w:rPr>
        <w:t xml:space="preserve">. </w:t>
      </w:r>
      <w:r w:rsidR="0050652C" w:rsidRPr="00552F9A">
        <w:rPr>
          <w:rFonts w:cs="Arial"/>
        </w:rPr>
        <w:t xml:space="preserve">Our </w:t>
      </w:r>
      <w:r w:rsidR="00552F9A" w:rsidRPr="00552F9A">
        <w:rPr>
          <w:rFonts w:cs="Arial"/>
        </w:rPr>
        <w:t>team was able to highlight that girls were only going to school half a day</w:t>
      </w:r>
      <w:r w:rsidR="00961DF0">
        <w:rPr>
          <w:rFonts w:cs="Arial"/>
        </w:rPr>
        <w:t xml:space="preserve"> </w:t>
      </w:r>
      <w:r w:rsidR="00552F9A" w:rsidRPr="00552F9A">
        <w:rPr>
          <w:rFonts w:cs="Arial"/>
        </w:rPr>
        <w:t xml:space="preserve">because there </w:t>
      </w:r>
      <w:r w:rsidR="00961DF0">
        <w:rPr>
          <w:rFonts w:cs="Arial"/>
        </w:rPr>
        <w:t xml:space="preserve">was only one set of </w:t>
      </w:r>
      <w:proofErr w:type="gramStart"/>
      <w:r w:rsidR="00961DF0">
        <w:rPr>
          <w:rFonts w:cs="Arial"/>
        </w:rPr>
        <w:t>toilet</w:t>
      </w:r>
      <w:proofErr w:type="gramEnd"/>
      <w:r w:rsidR="00961DF0">
        <w:rPr>
          <w:rFonts w:cs="Arial"/>
        </w:rPr>
        <w:t xml:space="preserve">, and so we built </w:t>
      </w:r>
      <w:r w:rsidR="00552F9A" w:rsidRPr="00552F9A">
        <w:rPr>
          <w:rFonts w:cs="Arial"/>
        </w:rPr>
        <w:t>toilets</w:t>
      </w:r>
      <w:r w:rsidR="00961DF0">
        <w:rPr>
          <w:rFonts w:cs="Arial"/>
        </w:rPr>
        <w:t xml:space="preserve">. </w:t>
      </w:r>
      <w:r w:rsidR="00961DF0" w:rsidRPr="00552F9A">
        <w:rPr>
          <w:rFonts w:cs="Arial"/>
        </w:rPr>
        <w:t xml:space="preserve">Then </w:t>
      </w:r>
      <w:r w:rsidR="00961DF0">
        <w:rPr>
          <w:rFonts w:cs="Arial"/>
        </w:rPr>
        <w:t xml:space="preserve">they felt </w:t>
      </w:r>
      <w:r w:rsidR="00552F9A" w:rsidRPr="00552F9A">
        <w:rPr>
          <w:rFonts w:cs="Arial"/>
        </w:rPr>
        <w:t>safe</w:t>
      </w:r>
      <w:r w:rsidR="00961DF0">
        <w:rPr>
          <w:rFonts w:cs="Arial"/>
        </w:rPr>
        <w:t xml:space="preserve"> </w:t>
      </w:r>
      <w:r w:rsidR="00552F9A" w:rsidRPr="00552F9A">
        <w:rPr>
          <w:rFonts w:cs="Arial"/>
        </w:rPr>
        <w:t>and they could stay for the entire day</w:t>
      </w:r>
      <w:r w:rsidR="00006F44">
        <w:rPr>
          <w:rFonts w:cs="Arial"/>
        </w:rPr>
        <w:t xml:space="preserve">. It's </w:t>
      </w:r>
      <w:r w:rsidR="00552F9A" w:rsidRPr="00552F9A">
        <w:rPr>
          <w:rFonts w:cs="Arial"/>
        </w:rPr>
        <w:t>simple</w:t>
      </w:r>
      <w:r w:rsidR="00637C60">
        <w:rPr>
          <w:rFonts w:cs="Arial"/>
        </w:rPr>
        <w:t xml:space="preserve">, </w:t>
      </w:r>
      <w:r w:rsidR="00552F9A" w:rsidRPr="00552F9A">
        <w:rPr>
          <w:rFonts w:cs="Arial"/>
        </w:rPr>
        <w:t xml:space="preserve">little things like that. </w:t>
      </w:r>
    </w:p>
    <w:p w14:paraId="2676D232" w14:textId="77777777" w:rsidR="00006F44" w:rsidRDefault="00006F44" w:rsidP="00552F9A">
      <w:pPr>
        <w:ind w:left="1440" w:hanging="1440"/>
        <w:jc w:val="both"/>
        <w:rPr>
          <w:rFonts w:cs="Arial"/>
        </w:rPr>
      </w:pPr>
    </w:p>
    <w:p w14:paraId="376A8562" w14:textId="77777777" w:rsidR="00552F9A" w:rsidRPr="00552F9A" w:rsidRDefault="00006F44" w:rsidP="00552F9A">
      <w:pPr>
        <w:ind w:left="1440" w:hanging="1440"/>
        <w:jc w:val="both"/>
        <w:rPr>
          <w:rFonts w:cs="Arial"/>
        </w:rPr>
      </w:pPr>
      <w:r>
        <w:rPr>
          <w:rFonts w:cs="Arial"/>
        </w:rPr>
        <w:tab/>
      </w:r>
      <w:r w:rsidRPr="00552F9A">
        <w:rPr>
          <w:rFonts w:cs="Arial"/>
        </w:rPr>
        <w:t xml:space="preserve">Then </w:t>
      </w:r>
      <w:r w:rsidR="00552F9A" w:rsidRPr="00552F9A">
        <w:rPr>
          <w:rFonts w:cs="Arial"/>
        </w:rPr>
        <w:t>of course, things that we're doing</w:t>
      </w:r>
      <w:r>
        <w:rPr>
          <w:rFonts w:cs="Arial"/>
        </w:rPr>
        <w:t xml:space="preserve"> </w:t>
      </w:r>
      <w:r w:rsidR="00552F9A" w:rsidRPr="00552F9A">
        <w:rPr>
          <w:rFonts w:cs="Arial"/>
        </w:rPr>
        <w:t>that are much more related</w:t>
      </w:r>
      <w:r>
        <w:rPr>
          <w:rFonts w:cs="Arial"/>
        </w:rPr>
        <w:t xml:space="preserve"> </w:t>
      </w:r>
      <w:r w:rsidR="00552F9A" w:rsidRPr="00552F9A">
        <w:rPr>
          <w:rFonts w:cs="Arial"/>
        </w:rPr>
        <w:t xml:space="preserve">perhaps to the way people might think typically of sustainability, things like </w:t>
      </w:r>
      <w:r w:rsidR="00637C60" w:rsidRPr="00637C60">
        <w:rPr>
          <w:rFonts w:cs="Arial"/>
        </w:rPr>
        <w:t xml:space="preserve">E-CO₂ </w:t>
      </w:r>
      <w:r w:rsidR="00552F9A" w:rsidRPr="00552F9A">
        <w:rPr>
          <w:rFonts w:cs="Arial"/>
        </w:rPr>
        <w:t xml:space="preserve">and the activities we have there, which are very much connected to our ability to measure environmental impact and reduce it. </w:t>
      </w:r>
      <w:r w:rsidR="000B69B5" w:rsidRPr="00552F9A">
        <w:rPr>
          <w:rFonts w:cs="Arial"/>
        </w:rPr>
        <w:t xml:space="preserve">It </w:t>
      </w:r>
      <w:r w:rsidR="00552F9A" w:rsidRPr="00552F9A">
        <w:rPr>
          <w:rFonts w:cs="Arial"/>
        </w:rPr>
        <w:t xml:space="preserve">was a great report. I'm actually really excited to see how we pull the next one together, which I guess we've got about another </w:t>
      </w:r>
      <w:r w:rsidR="000B69B5">
        <w:rPr>
          <w:rFonts w:cs="Arial"/>
        </w:rPr>
        <w:t>four, five</w:t>
      </w:r>
      <w:r w:rsidR="00937206">
        <w:rPr>
          <w:rFonts w:cs="Arial"/>
        </w:rPr>
        <w:t xml:space="preserve"> </w:t>
      </w:r>
      <w:r w:rsidR="000B69B5">
        <w:rPr>
          <w:rFonts w:cs="Arial"/>
        </w:rPr>
        <w:t>or six months to put some work</w:t>
      </w:r>
      <w:r w:rsidR="00937206">
        <w:rPr>
          <w:rFonts w:cs="Arial"/>
        </w:rPr>
        <w:t xml:space="preserve"> in </w:t>
      </w:r>
      <w:r w:rsidR="00552F9A" w:rsidRPr="00552F9A">
        <w:rPr>
          <w:rFonts w:cs="Arial"/>
        </w:rPr>
        <w:t>on.</w:t>
      </w:r>
    </w:p>
    <w:p w14:paraId="0C8BC371" w14:textId="77777777" w:rsidR="00552F9A" w:rsidRPr="00552F9A" w:rsidRDefault="00552F9A" w:rsidP="00552F9A">
      <w:pPr>
        <w:ind w:left="1440" w:hanging="1440"/>
        <w:jc w:val="both"/>
        <w:rPr>
          <w:rFonts w:cs="Arial"/>
        </w:rPr>
      </w:pPr>
    </w:p>
    <w:p w14:paraId="68D57A6C" w14:textId="77777777" w:rsidR="00552F9A" w:rsidRPr="00552F9A" w:rsidRDefault="00395B64" w:rsidP="00552F9A">
      <w:pPr>
        <w:ind w:left="1440" w:hanging="1440"/>
        <w:jc w:val="both"/>
        <w:rPr>
          <w:rFonts w:cs="Arial"/>
        </w:rPr>
      </w:pPr>
      <w:r>
        <w:rPr>
          <w:rFonts w:cs="Arial"/>
        </w:rPr>
        <w:t>Nick:</w:t>
      </w:r>
      <w:r w:rsidR="000B69B5">
        <w:rPr>
          <w:rFonts w:cs="Arial"/>
        </w:rPr>
        <w:tab/>
      </w:r>
      <w:r w:rsidR="00552F9A" w:rsidRPr="00552F9A">
        <w:rPr>
          <w:rFonts w:cs="Arial"/>
        </w:rPr>
        <w:t>Yeah</w:t>
      </w:r>
      <w:r w:rsidR="000B69B5">
        <w:rPr>
          <w:rFonts w:cs="Arial"/>
        </w:rPr>
        <w:t xml:space="preserve">. Well, we certainly </w:t>
      </w:r>
      <w:r w:rsidR="00552F9A" w:rsidRPr="00552F9A">
        <w:rPr>
          <w:rFonts w:cs="Arial"/>
        </w:rPr>
        <w:t xml:space="preserve">look forward to seeing that when it comes out. I think the timing of the initiatives </w:t>
      </w:r>
      <w:r w:rsidR="00937206">
        <w:rPr>
          <w:rFonts w:cs="Arial"/>
        </w:rPr>
        <w:t xml:space="preserve">is </w:t>
      </w:r>
      <w:r w:rsidR="00552F9A" w:rsidRPr="00552F9A">
        <w:rPr>
          <w:rFonts w:cs="Arial"/>
        </w:rPr>
        <w:t>really relevant</w:t>
      </w:r>
      <w:r w:rsidR="00DD0879">
        <w:rPr>
          <w:rFonts w:cs="Arial"/>
        </w:rPr>
        <w:t xml:space="preserve"> </w:t>
      </w:r>
      <w:r w:rsidR="00552F9A" w:rsidRPr="00552F9A">
        <w:rPr>
          <w:rFonts w:cs="Arial"/>
        </w:rPr>
        <w:t xml:space="preserve">given where the industry is going. </w:t>
      </w:r>
      <w:r w:rsidR="00DD0879" w:rsidRPr="00552F9A">
        <w:rPr>
          <w:rFonts w:cs="Arial"/>
        </w:rPr>
        <w:t xml:space="preserve">That's </w:t>
      </w:r>
      <w:r w:rsidR="00552F9A" w:rsidRPr="00552F9A">
        <w:rPr>
          <w:rFonts w:cs="Arial"/>
        </w:rPr>
        <w:t xml:space="preserve">highlighted really well with the recent launch of the European Green Deal encompassing its Farm to Fork </w:t>
      </w:r>
      <w:r w:rsidR="00DD0879" w:rsidRPr="00552F9A">
        <w:rPr>
          <w:rFonts w:cs="Arial"/>
        </w:rPr>
        <w:t>Strategy</w:t>
      </w:r>
      <w:r w:rsidR="00552F9A" w:rsidRPr="00552F9A">
        <w:rPr>
          <w:rFonts w:cs="Arial"/>
        </w:rPr>
        <w:t>. Within this, there are key areas focused around soil</w:t>
      </w:r>
      <w:r w:rsidR="00DD0879">
        <w:rPr>
          <w:rFonts w:cs="Arial"/>
        </w:rPr>
        <w:t xml:space="preserve"> health, chemical use both pre-</w:t>
      </w:r>
      <w:r w:rsidR="00552F9A" w:rsidRPr="00552F9A">
        <w:rPr>
          <w:rFonts w:cs="Arial"/>
        </w:rPr>
        <w:t>harvest</w:t>
      </w:r>
      <w:r w:rsidR="00DD0879">
        <w:rPr>
          <w:rFonts w:cs="Arial"/>
        </w:rPr>
        <w:t xml:space="preserve"> </w:t>
      </w:r>
      <w:r w:rsidR="00552F9A" w:rsidRPr="00552F9A">
        <w:rPr>
          <w:rFonts w:cs="Arial"/>
        </w:rPr>
        <w:t xml:space="preserve">and in feeds. How is </w:t>
      </w:r>
      <w:r w:rsidR="00DD0879" w:rsidRPr="00552F9A">
        <w:rPr>
          <w:rFonts w:cs="Arial"/>
        </w:rPr>
        <w:t>A</w:t>
      </w:r>
      <w:r w:rsidR="00DD0879">
        <w:rPr>
          <w:rFonts w:cs="Arial"/>
        </w:rPr>
        <w:t xml:space="preserve">lltech's </w:t>
      </w:r>
      <w:r w:rsidR="00552F9A" w:rsidRPr="00552F9A">
        <w:rPr>
          <w:rFonts w:cs="Arial"/>
        </w:rPr>
        <w:t>business set up to help European producers</w:t>
      </w:r>
      <w:r w:rsidR="00DD0879">
        <w:rPr>
          <w:rFonts w:cs="Arial"/>
        </w:rPr>
        <w:t xml:space="preserve">, </w:t>
      </w:r>
      <w:r w:rsidR="00DD0879" w:rsidRPr="00552F9A">
        <w:rPr>
          <w:rFonts w:cs="Arial"/>
        </w:rPr>
        <w:t xml:space="preserve">but </w:t>
      </w:r>
      <w:r w:rsidR="00552F9A" w:rsidRPr="00552F9A">
        <w:rPr>
          <w:rFonts w:cs="Arial"/>
        </w:rPr>
        <w:t xml:space="preserve">increasingly global producers </w:t>
      </w:r>
      <w:r w:rsidR="001C65C7">
        <w:rPr>
          <w:rFonts w:cs="Arial"/>
        </w:rPr>
        <w:t xml:space="preserve">to </w:t>
      </w:r>
      <w:r w:rsidR="00552F9A" w:rsidRPr="00552F9A">
        <w:rPr>
          <w:rFonts w:cs="Arial"/>
        </w:rPr>
        <w:t>deal with this changing landscape</w:t>
      </w:r>
      <w:r w:rsidR="00DD0879">
        <w:rPr>
          <w:rFonts w:cs="Arial"/>
        </w:rPr>
        <w:t xml:space="preserve">, </w:t>
      </w:r>
      <w:r w:rsidR="00DD0879" w:rsidRPr="00552F9A">
        <w:rPr>
          <w:rFonts w:cs="Arial"/>
        </w:rPr>
        <w:t xml:space="preserve">do </w:t>
      </w:r>
      <w:r w:rsidR="00552F9A" w:rsidRPr="00552F9A">
        <w:rPr>
          <w:rFonts w:cs="Arial"/>
        </w:rPr>
        <w:t>you think?</w:t>
      </w:r>
    </w:p>
    <w:p w14:paraId="60C68029" w14:textId="77777777" w:rsidR="00552F9A" w:rsidRPr="00552F9A" w:rsidRDefault="00552F9A" w:rsidP="00552F9A">
      <w:pPr>
        <w:ind w:left="1440" w:hanging="1440"/>
        <w:jc w:val="both"/>
        <w:rPr>
          <w:rFonts w:cs="Arial"/>
        </w:rPr>
      </w:pPr>
    </w:p>
    <w:p w14:paraId="3A2F998F" w14:textId="77777777" w:rsidR="001C65C7" w:rsidRDefault="00395B64" w:rsidP="00552F9A">
      <w:pPr>
        <w:ind w:left="1440" w:hanging="1440"/>
        <w:jc w:val="both"/>
        <w:rPr>
          <w:rFonts w:cs="Arial"/>
        </w:rPr>
      </w:pPr>
      <w:r>
        <w:rPr>
          <w:rFonts w:cs="Arial"/>
        </w:rPr>
        <w:t>Mark:</w:t>
      </w:r>
      <w:r w:rsidR="00DD0879">
        <w:rPr>
          <w:rFonts w:cs="Arial"/>
        </w:rPr>
        <w:tab/>
      </w:r>
      <w:r w:rsidR="00552F9A" w:rsidRPr="00552F9A">
        <w:rPr>
          <w:rFonts w:cs="Arial"/>
        </w:rPr>
        <w:t>I actually think</w:t>
      </w:r>
      <w:r w:rsidR="00DD0879">
        <w:rPr>
          <w:rFonts w:cs="Arial"/>
        </w:rPr>
        <w:t xml:space="preserve"> </w:t>
      </w:r>
      <w:r w:rsidR="00552F9A" w:rsidRPr="00552F9A">
        <w:rPr>
          <w:rFonts w:cs="Arial"/>
        </w:rPr>
        <w:t>the targets are very ambitious</w:t>
      </w:r>
      <w:r w:rsidR="00DD0879">
        <w:rPr>
          <w:rFonts w:cs="Arial"/>
        </w:rPr>
        <w:t xml:space="preserve"> </w:t>
      </w:r>
      <w:r w:rsidR="00552F9A" w:rsidRPr="00552F9A">
        <w:rPr>
          <w:rFonts w:cs="Arial"/>
        </w:rPr>
        <w:t>and quite</w:t>
      </w:r>
      <w:r w:rsidR="00DD0879">
        <w:rPr>
          <w:rFonts w:cs="Arial"/>
        </w:rPr>
        <w:t xml:space="preserve"> broad and widespread. It </w:t>
      </w:r>
      <w:r w:rsidR="00552F9A" w:rsidRPr="00552F9A">
        <w:rPr>
          <w:rFonts w:cs="Arial"/>
        </w:rPr>
        <w:t>was interesting to</w:t>
      </w:r>
      <w:r w:rsidR="00DD0879">
        <w:rPr>
          <w:rFonts w:cs="Arial"/>
        </w:rPr>
        <w:t xml:space="preserve"> </w:t>
      </w:r>
      <w:r w:rsidR="00552F9A" w:rsidRPr="00552F9A">
        <w:rPr>
          <w:rFonts w:cs="Arial"/>
        </w:rPr>
        <w:t>see some of the highlights just recently from the discussions in Davos. I think that these conversations are continuing</w:t>
      </w:r>
      <w:r w:rsidR="00DD0879">
        <w:rPr>
          <w:rFonts w:cs="Arial"/>
        </w:rPr>
        <w:t xml:space="preserve"> </w:t>
      </w:r>
      <w:r w:rsidR="00552F9A" w:rsidRPr="00552F9A">
        <w:rPr>
          <w:rFonts w:cs="Arial"/>
        </w:rPr>
        <w:t xml:space="preserve">and it's something that we need to really not only have an eye on, but I think one of the things that we've </w:t>
      </w:r>
      <w:r w:rsidR="00552F9A" w:rsidRPr="00552F9A">
        <w:rPr>
          <w:rFonts w:cs="Arial"/>
        </w:rPr>
        <w:lastRenderedPageBreak/>
        <w:t xml:space="preserve">been working on this year is how do we also have a voice as </w:t>
      </w:r>
      <w:r w:rsidR="001C65C7">
        <w:rPr>
          <w:rFonts w:cs="Arial"/>
        </w:rPr>
        <w:t>an industry in this discussion.</w:t>
      </w:r>
    </w:p>
    <w:p w14:paraId="4F22D5AB" w14:textId="77777777" w:rsidR="001C65C7" w:rsidRDefault="001C65C7" w:rsidP="00552F9A">
      <w:pPr>
        <w:ind w:left="1440" w:hanging="1440"/>
        <w:jc w:val="both"/>
        <w:rPr>
          <w:rFonts w:cs="Arial"/>
        </w:rPr>
      </w:pPr>
    </w:p>
    <w:p w14:paraId="066BEF58" w14:textId="77777777" w:rsidR="00005E56" w:rsidRDefault="001C65C7" w:rsidP="00552F9A">
      <w:pPr>
        <w:ind w:left="1440" w:hanging="1440"/>
        <w:jc w:val="both"/>
        <w:rPr>
          <w:rFonts w:cs="Arial"/>
        </w:rPr>
      </w:pPr>
      <w:r>
        <w:rPr>
          <w:rFonts w:cs="Arial"/>
        </w:rPr>
        <w:tab/>
      </w:r>
      <w:r w:rsidR="00D9701C" w:rsidRPr="00552F9A">
        <w:rPr>
          <w:rFonts w:cs="Arial"/>
        </w:rPr>
        <w:t xml:space="preserve">The Farm </w:t>
      </w:r>
      <w:r w:rsidR="00552F9A" w:rsidRPr="00552F9A">
        <w:rPr>
          <w:rFonts w:cs="Arial"/>
        </w:rPr>
        <w:t xml:space="preserve">to </w:t>
      </w:r>
      <w:r w:rsidR="00D9701C" w:rsidRPr="00552F9A">
        <w:rPr>
          <w:rFonts w:cs="Arial"/>
        </w:rPr>
        <w:t xml:space="preserve">Fork </w:t>
      </w:r>
      <w:r w:rsidR="00552F9A" w:rsidRPr="00552F9A">
        <w:rPr>
          <w:rFonts w:cs="Arial"/>
        </w:rPr>
        <w:t>initiative that you mentioned</w:t>
      </w:r>
      <w:r w:rsidR="00D9701C">
        <w:rPr>
          <w:rFonts w:cs="Arial"/>
        </w:rPr>
        <w:t xml:space="preserve"> </w:t>
      </w:r>
      <w:r w:rsidR="00552F9A" w:rsidRPr="00552F9A">
        <w:rPr>
          <w:rFonts w:cs="Arial"/>
        </w:rPr>
        <w:t>is very much led by</w:t>
      </w:r>
      <w:r>
        <w:rPr>
          <w:rFonts w:cs="Arial"/>
        </w:rPr>
        <w:t xml:space="preserve">, I'd say, </w:t>
      </w:r>
      <w:r w:rsidR="00552F9A" w:rsidRPr="00552F9A">
        <w:rPr>
          <w:rFonts w:cs="Arial"/>
        </w:rPr>
        <w:t xml:space="preserve">the human health side of things and perceptions of human health. </w:t>
      </w:r>
      <w:proofErr w:type="gramStart"/>
      <w:r w:rsidR="00D9701C">
        <w:rPr>
          <w:rFonts w:cs="Arial"/>
        </w:rPr>
        <w:t>So</w:t>
      </w:r>
      <w:proofErr w:type="gramEnd"/>
      <w:r w:rsidR="00D9701C">
        <w:rPr>
          <w:rFonts w:cs="Arial"/>
        </w:rPr>
        <w:t xml:space="preserve"> </w:t>
      </w:r>
      <w:r w:rsidR="00552F9A" w:rsidRPr="00552F9A">
        <w:rPr>
          <w:rFonts w:cs="Arial"/>
        </w:rPr>
        <w:t xml:space="preserve">I think it's a really critical thing that we get the right information. </w:t>
      </w:r>
      <w:r w:rsidR="00D9701C" w:rsidRPr="00552F9A">
        <w:rPr>
          <w:rFonts w:cs="Arial"/>
        </w:rPr>
        <w:t xml:space="preserve">We've </w:t>
      </w:r>
      <w:r w:rsidR="00552F9A" w:rsidRPr="00552F9A">
        <w:rPr>
          <w:rFonts w:cs="Arial"/>
        </w:rPr>
        <w:t xml:space="preserve">created partnerships now with many different groups, but one in particular is the </w:t>
      </w:r>
      <w:r w:rsidR="00E1415D" w:rsidRPr="00552F9A">
        <w:rPr>
          <w:rFonts w:cs="Arial"/>
        </w:rPr>
        <w:t xml:space="preserve">CLEAR Center </w:t>
      </w:r>
      <w:r w:rsidR="00552F9A" w:rsidRPr="00552F9A">
        <w:rPr>
          <w:rFonts w:cs="Arial"/>
        </w:rPr>
        <w:t xml:space="preserve">at the University of California Davis. Professor Frank </w:t>
      </w:r>
      <w:proofErr w:type="spellStart"/>
      <w:r w:rsidR="00D9701C" w:rsidRPr="00D9701C">
        <w:rPr>
          <w:rFonts w:cs="Arial"/>
        </w:rPr>
        <w:t>Mitloehner</w:t>
      </w:r>
      <w:proofErr w:type="spellEnd"/>
      <w:r w:rsidR="00D9701C" w:rsidRPr="00D9701C">
        <w:rPr>
          <w:rFonts w:cs="Arial"/>
        </w:rPr>
        <w:t xml:space="preserve"> </w:t>
      </w:r>
      <w:r w:rsidR="00552F9A" w:rsidRPr="00552F9A">
        <w:rPr>
          <w:rFonts w:cs="Arial"/>
        </w:rPr>
        <w:t>is doing a lot of work right now in terms of what the environmental impact is of</w:t>
      </w:r>
      <w:r w:rsidR="00D9701C">
        <w:rPr>
          <w:rFonts w:cs="Arial"/>
        </w:rPr>
        <w:t xml:space="preserve"> </w:t>
      </w:r>
      <w:r w:rsidR="00552F9A" w:rsidRPr="00552F9A">
        <w:rPr>
          <w:rFonts w:cs="Arial"/>
        </w:rPr>
        <w:t>particularly beef and dairy, and how the metha</w:t>
      </w:r>
      <w:r w:rsidR="00D9701C">
        <w:rPr>
          <w:rFonts w:cs="Arial"/>
        </w:rPr>
        <w:t xml:space="preserve">ne and the biogenic cycle works </w:t>
      </w:r>
      <w:r w:rsidR="00552F9A" w:rsidRPr="00552F9A">
        <w:rPr>
          <w:rFonts w:cs="Arial"/>
        </w:rPr>
        <w:t xml:space="preserve">and how </w:t>
      </w:r>
      <w:r w:rsidR="00FB4059">
        <w:rPr>
          <w:rFonts w:cs="Arial"/>
        </w:rPr>
        <w:t xml:space="preserve">actually </w:t>
      </w:r>
      <w:r w:rsidR="00552F9A" w:rsidRPr="00552F9A">
        <w:rPr>
          <w:rFonts w:cs="Arial"/>
        </w:rPr>
        <w:t>the environmental impact of beef and dairy might not be as significant as it is prese</w:t>
      </w:r>
      <w:r w:rsidR="00005E56">
        <w:rPr>
          <w:rFonts w:cs="Arial"/>
        </w:rPr>
        <w:t>nted.</w:t>
      </w:r>
    </w:p>
    <w:p w14:paraId="75C9BDDC" w14:textId="77777777" w:rsidR="00005E56" w:rsidRDefault="00005E56" w:rsidP="00552F9A">
      <w:pPr>
        <w:ind w:left="1440" w:hanging="1440"/>
        <w:jc w:val="both"/>
        <w:rPr>
          <w:rFonts w:cs="Arial"/>
        </w:rPr>
      </w:pPr>
    </w:p>
    <w:p w14:paraId="57859848" w14:textId="77777777" w:rsidR="00005E56" w:rsidRDefault="00005E56" w:rsidP="00552F9A">
      <w:pPr>
        <w:ind w:left="1440" w:hanging="1440"/>
        <w:jc w:val="both"/>
        <w:rPr>
          <w:rFonts w:cs="Arial"/>
        </w:rPr>
      </w:pPr>
      <w:r>
        <w:rPr>
          <w:rFonts w:cs="Arial"/>
          <w:b/>
        </w:rPr>
        <w:t>[</w:t>
      </w:r>
      <w:r w:rsidRPr="00C1073E">
        <w:rPr>
          <w:rFonts w:cs="Arial"/>
          <w:b/>
        </w:rPr>
        <w:t>0:</w:t>
      </w:r>
      <w:r>
        <w:rPr>
          <w:rFonts w:cs="Arial"/>
          <w:b/>
        </w:rPr>
        <w:t>10</w:t>
      </w:r>
      <w:r w:rsidRPr="00C1073E">
        <w:rPr>
          <w:rFonts w:cs="Arial"/>
          <w:b/>
        </w:rPr>
        <w:t>:</w:t>
      </w:r>
      <w:r>
        <w:rPr>
          <w:rFonts w:cs="Arial"/>
          <w:b/>
        </w:rPr>
        <w:t>06]</w:t>
      </w:r>
    </w:p>
    <w:p w14:paraId="3B2FE9A2" w14:textId="77777777" w:rsidR="00005E56" w:rsidRDefault="00005E56" w:rsidP="00552F9A">
      <w:pPr>
        <w:ind w:left="1440" w:hanging="1440"/>
        <w:jc w:val="both"/>
        <w:rPr>
          <w:rFonts w:cs="Arial"/>
        </w:rPr>
      </w:pPr>
    </w:p>
    <w:p w14:paraId="3822BFC6" w14:textId="77777777" w:rsidR="00984CAF" w:rsidRDefault="00005E56" w:rsidP="00552F9A">
      <w:pPr>
        <w:ind w:left="1440" w:hanging="1440"/>
        <w:jc w:val="both"/>
        <w:rPr>
          <w:rFonts w:cs="Arial"/>
        </w:rPr>
      </w:pPr>
      <w:r>
        <w:rPr>
          <w:rFonts w:cs="Arial"/>
        </w:rPr>
        <w:tab/>
      </w:r>
      <w:r w:rsidR="00D9701C" w:rsidRPr="00552F9A">
        <w:rPr>
          <w:rFonts w:cs="Arial"/>
        </w:rPr>
        <w:t xml:space="preserve">Those </w:t>
      </w:r>
      <w:r w:rsidR="00552F9A" w:rsidRPr="00552F9A">
        <w:rPr>
          <w:rFonts w:cs="Arial"/>
        </w:rPr>
        <w:t>are r</w:t>
      </w:r>
      <w:r w:rsidR="00D9701C">
        <w:rPr>
          <w:rFonts w:cs="Arial"/>
        </w:rPr>
        <w:t xml:space="preserve">eally important things, I think, </w:t>
      </w:r>
      <w:r w:rsidR="00552F9A" w:rsidRPr="00552F9A">
        <w:rPr>
          <w:rFonts w:cs="Arial"/>
        </w:rPr>
        <w:t>on that side for us to be able to talk t</w:t>
      </w:r>
      <w:r w:rsidR="00175414">
        <w:rPr>
          <w:rFonts w:cs="Arial"/>
        </w:rPr>
        <w:t xml:space="preserve">o the experts, the policymakers, </w:t>
      </w:r>
      <w:r w:rsidR="00552F9A" w:rsidRPr="00552F9A">
        <w:rPr>
          <w:rFonts w:cs="Arial"/>
        </w:rPr>
        <w:t>and say</w:t>
      </w:r>
      <w:r w:rsidR="00D9701C">
        <w:rPr>
          <w:rFonts w:cs="Arial"/>
        </w:rPr>
        <w:t xml:space="preserve"> </w:t>
      </w:r>
      <w:r w:rsidR="00552F9A" w:rsidRPr="00552F9A">
        <w:rPr>
          <w:rFonts w:cs="Arial"/>
        </w:rPr>
        <w:t>are we really looking at the right facts</w:t>
      </w:r>
      <w:r w:rsidR="00D9701C">
        <w:rPr>
          <w:rFonts w:cs="Arial"/>
        </w:rPr>
        <w:t xml:space="preserve"> </w:t>
      </w:r>
      <w:r w:rsidR="00D9701C" w:rsidRPr="00552F9A">
        <w:rPr>
          <w:rFonts w:cs="Arial"/>
        </w:rPr>
        <w:t xml:space="preserve">or </w:t>
      </w:r>
      <w:r w:rsidR="00552F9A" w:rsidRPr="00552F9A">
        <w:rPr>
          <w:rFonts w:cs="Arial"/>
        </w:rPr>
        <w:t>are we possibly changing our industries in ways that is going to hurt not only our</w:t>
      </w:r>
      <w:r w:rsidR="00D9701C">
        <w:rPr>
          <w:rFonts w:cs="Arial"/>
        </w:rPr>
        <w:t xml:space="preserve"> </w:t>
      </w:r>
      <w:r w:rsidR="00552F9A" w:rsidRPr="00552F9A">
        <w:rPr>
          <w:rFonts w:cs="Arial"/>
        </w:rPr>
        <w:t>food system, but also many of those individuals involved in farming, and also</w:t>
      </w:r>
      <w:r w:rsidR="000833AB">
        <w:rPr>
          <w:rFonts w:cs="Arial"/>
        </w:rPr>
        <w:t xml:space="preserve"> </w:t>
      </w:r>
      <w:r w:rsidR="00552F9A" w:rsidRPr="00552F9A">
        <w:rPr>
          <w:rFonts w:cs="Arial"/>
        </w:rPr>
        <w:t>perhaps not achieve the environmental goals that we think we are achievin</w:t>
      </w:r>
      <w:r w:rsidR="000833AB">
        <w:rPr>
          <w:rFonts w:cs="Arial"/>
        </w:rPr>
        <w:t>g for not using the right data.</w:t>
      </w:r>
      <w:r w:rsidR="00824917">
        <w:rPr>
          <w:rFonts w:cs="Arial"/>
        </w:rPr>
        <w:t xml:space="preserve"> </w:t>
      </w:r>
      <w:r w:rsidR="00552F9A" w:rsidRPr="00552F9A">
        <w:rPr>
          <w:rFonts w:cs="Arial"/>
        </w:rPr>
        <w:t>On the other side, we know, of course, that we can improve in terms of our environmental impact as an industry. I think what's exciting to me</w:t>
      </w:r>
      <w:r w:rsidR="0056128F">
        <w:rPr>
          <w:rFonts w:cs="Arial"/>
        </w:rPr>
        <w:t xml:space="preserve"> is </w:t>
      </w:r>
      <w:r w:rsidR="00552F9A" w:rsidRPr="00552F9A">
        <w:rPr>
          <w:rFonts w:cs="Arial"/>
        </w:rPr>
        <w:t>you start to see all the parts of the business starting to work together</w:t>
      </w:r>
      <w:r w:rsidR="0056128F">
        <w:rPr>
          <w:rFonts w:cs="Arial"/>
        </w:rPr>
        <w:t xml:space="preserve">. </w:t>
      </w:r>
      <w:r w:rsidR="0056128F" w:rsidRPr="00552F9A">
        <w:rPr>
          <w:rFonts w:cs="Arial"/>
        </w:rPr>
        <w:t xml:space="preserve">You </w:t>
      </w:r>
      <w:r w:rsidR="00552F9A" w:rsidRPr="00552F9A">
        <w:rPr>
          <w:rFonts w:cs="Arial"/>
        </w:rPr>
        <w:t xml:space="preserve">have, of course, the analytical side, things like </w:t>
      </w:r>
      <w:r w:rsidR="00766C4B">
        <w:rPr>
          <w:rFonts w:cs="Arial"/>
        </w:rPr>
        <w:t>In</w:t>
      </w:r>
      <w:r w:rsidR="0056128F" w:rsidRPr="00552F9A">
        <w:rPr>
          <w:rFonts w:cs="Arial"/>
        </w:rPr>
        <w:t>Touch</w:t>
      </w:r>
      <w:r w:rsidR="00552F9A" w:rsidRPr="00552F9A">
        <w:rPr>
          <w:rFonts w:cs="Arial"/>
        </w:rPr>
        <w:t>, which allows us to</w:t>
      </w:r>
      <w:r w:rsidR="0056128F">
        <w:rPr>
          <w:rFonts w:cs="Arial"/>
        </w:rPr>
        <w:t xml:space="preserve"> </w:t>
      </w:r>
      <w:r w:rsidR="00552F9A" w:rsidRPr="00552F9A">
        <w:rPr>
          <w:rFonts w:cs="Arial"/>
        </w:rPr>
        <w:t>really influence nutrition on those beef and dairy farms</w:t>
      </w:r>
      <w:r w:rsidR="0056128F">
        <w:rPr>
          <w:rFonts w:cs="Arial"/>
        </w:rPr>
        <w:t xml:space="preserve"> </w:t>
      </w:r>
      <w:r w:rsidR="00552F9A" w:rsidRPr="00552F9A">
        <w:rPr>
          <w:rFonts w:cs="Arial"/>
        </w:rPr>
        <w:t>digitally</w:t>
      </w:r>
      <w:r w:rsidR="0056128F">
        <w:rPr>
          <w:rFonts w:cs="Arial"/>
        </w:rPr>
        <w:t xml:space="preserve">. </w:t>
      </w:r>
      <w:r w:rsidR="0056128F" w:rsidRPr="00552F9A">
        <w:rPr>
          <w:rFonts w:cs="Arial"/>
        </w:rPr>
        <w:t xml:space="preserve">We </w:t>
      </w:r>
      <w:r w:rsidR="00552F9A" w:rsidRPr="00552F9A">
        <w:rPr>
          <w:rFonts w:cs="Arial"/>
        </w:rPr>
        <w:t>have tools like our IFM, in vitro fermentation, which can give us indications of environmental impact or productiv</w:t>
      </w:r>
      <w:r w:rsidR="0056128F">
        <w:rPr>
          <w:rFonts w:cs="Arial"/>
        </w:rPr>
        <w:t>i</w:t>
      </w:r>
      <w:r w:rsidR="00984CAF">
        <w:rPr>
          <w:rFonts w:cs="Arial"/>
        </w:rPr>
        <w:t>ty, and those two being linked.</w:t>
      </w:r>
    </w:p>
    <w:p w14:paraId="2823D331" w14:textId="77777777" w:rsidR="00984CAF" w:rsidRDefault="00984CAF" w:rsidP="00552F9A">
      <w:pPr>
        <w:ind w:left="1440" w:hanging="1440"/>
        <w:jc w:val="both"/>
        <w:rPr>
          <w:rFonts w:cs="Arial"/>
        </w:rPr>
      </w:pPr>
    </w:p>
    <w:p w14:paraId="0169C47D" w14:textId="77777777" w:rsidR="00552F9A" w:rsidRPr="00552F9A" w:rsidRDefault="00984CAF" w:rsidP="00552F9A">
      <w:pPr>
        <w:ind w:left="1440" w:hanging="1440"/>
        <w:jc w:val="both"/>
        <w:rPr>
          <w:rFonts w:cs="Arial"/>
        </w:rPr>
      </w:pPr>
      <w:r>
        <w:rPr>
          <w:rFonts w:cs="Arial"/>
        </w:rPr>
        <w:tab/>
      </w:r>
      <w:r w:rsidR="0056128F" w:rsidRPr="00552F9A">
        <w:rPr>
          <w:rFonts w:cs="Arial"/>
        </w:rPr>
        <w:t xml:space="preserve">Businesses </w:t>
      </w:r>
      <w:r w:rsidR="00552F9A" w:rsidRPr="00552F9A">
        <w:rPr>
          <w:rFonts w:cs="Arial"/>
        </w:rPr>
        <w:t xml:space="preserve">like </w:t>
      </w:r>
      <w:r w:rsidR="00637C60">
        <w:rPr>
          <w:rFonts w:cs="Arial"/>
        </w:rPr>
        <w:t>E-CO₂</w:t>
      </w:r>
      <w:r w:rsidR="0056128F">
        <w:rPr>
          <w:rFonts w:cs="Arial"/>
        </w:rPr>
        <w:t xml:space="preserve">, they're in </w:t>
      </w:r>
      <w:r>
        <w:rPr>
          <w:rFonts w:cs="Arial"/>
        </w:rPr>
        <w:t>Stam</w:t>
      </w:r>
      <w:r w:rsidR="00552F9A" w:rsidRPr="00552F9A">
        <w:rPr>
          <w:rFonts w:cs="Arial"/>
        </w:rPr>
        <w:t>ford</w:t>
      </w:r>
      <w:r>
        <w:rPr>
          <w:rFonts w:cs="Arial"/>
        </w:rPr>
        <w:t xml:space="preserve"> </w:t>
      </w:r>
      <w:r w:rsidRPr="00552F9A">
        <w:rPr>
          <w:rFonts w:cs="Arial"/>
        </w:rPr>
        <w:t xml:space="preserve">that </w:t>
      </w:r>
      <w:r w:rsidR="00552F9A" w:rsidRPr="00552F9A">
        <w:rPr>
          <w:rFonts w:cs="Arial"/>
        </w:rPr>
        <w:t>is now starting to take a bigger step and really has mov</w:t>
      </w:r>
      <w:r w:rsidR="0056128F">
        <w:rPr>
          <w:rFonts w:cs="Arial"/>
        </w:rPr>
        <w:t xml:space="preserve">ed into the mainstream, I think, </w:t>
      </w:r>
      <w:r w:rsidR="00552F9A" w:rsidRPr="00552F9A">
        <w:rPr>
          <w:rFonts w:cs="Arial"/>
        </w:rPr>
        <w:t xml:space="preserve">of </w:t>
      </w:r>
      <w:r w:rsidR="0056128F">
        <w:rPr>
          <w:rFonts w:cs="Arial"/>
        </w:rPr>
        <w:t>All</w:t>
      </w:r>
      <w:r w:rsidR="00552F9A" w:rsidRPr="00552F9A">
        <w:rPr>
          <w:rFonts w:cs="Arial"/>
        </w:rPr>
        <w:t xml:space="preserve">tech in </w:t>
      </w:r>
      <w:r w:rsidR="0056128F">
        <w:rPr>
          <w:rFonts w:cs="Arial"/>
        </w:rPr>
        <w:t xml:space="preserve">these </w:t>
      </w:r>
      <w:r w:rsidR="00552F9A" w:rsidRPr="00552F9A">
        <w:rPr>
          <w:rFonts w:cs="Arial"/>
        </w:rPr>
        <w:t xml:space="preserve">past 12 months, being able to make </w:t>
      </w:r>
      <w:r w:rsidR="0056128F">
        <w:rPr>
          <w:rFonts w:cs="Arial"/>
        </w:rPr>
        <w:t>those environmental assessments, those on-</w:t>
      </w:r>
      <w:r w:rsidR="00552F9A" w:rsidRPr="00552F9A">
        <w:rPr>
          <w:rFonts w:cs="Arial"/>
        </w:rPr>
        <w:t>farm assessments</w:t>
      </w:r>
      <w:r w:rsidR="0056128F">
        <w:rPr>
          <w:rFonts w:cs="Arial"/>
        </w:rPr>
        <w:t xml:space="preserve">. </w:t>
      </w:r>
      <w:r w:rsidR="0056128F" w:rsidRPr="00552F9A">
        <w:rPr>
          <w:rFonts w:cs="Arial"/>
        </w:rPr>
        <w:t>Plus</w:t>
      </w:r>
      <w:r w:rsidR="00552F9A" w:rsidRPr="00552F9A">
        <w:rPr>
          <w:rFonts w:cs="Arial"/>
        </w:rPr>
        <w:t xml:space="preserve">, of course, things like our crop science, all of our traditional </w:t>
      </w:r>
      <w:r w:rsidR="0056128F">
        <w:rPr>
          <w:rFonts w:cs="Arial"/>
        </w:rPr>
        <w:t>All</w:t>
      </w:r>
      <w:r w:rsidR="00552F9A" w:rsidRPr="00552F9A">
        <w:rPr>
          <w:rFonts w:cs="Arial"/>
        </w:rPr>
        <w:t>tech nutritional products, and really having a refocus where they're thinking</w:t>
      </w:r>
      <w:r>
        <w:rPr>
          <w:rFonts w:cs="Arial"/>
        </w:rPr>
        <w:t xml:space="preserve"> </w:t>
      </w:r>
      <w:r w:rsidR="00552F9A" w:rsidRPr="00552F9A">
        <w:rPr>
          <w:rFonts w:cs="Arial"/>
        </w:rPr>
        <w:t>sustainability is going to be one of the major elements of our technologies. What if we said</w:t>
      </w:r>
      <w:r w:rsidR="0056128F">
        <w:rPr>
          <w:rFonts w:cs="Arial"/>
        </w:rPr>
        <w:t xml:space="preserve"> </w:t>
      </w:r>
      <w:r w:rsidR="00552F9A" w:rsidRPr="00552F9A">
        <w:rPr>
          <w:rFonts w:cs="Arial"/>
        </w:rPr>
        <w:t>that's the thing that we're presenting to customers? How would tha</w:t>
      </w:r>
      <w:r w:rsidR="0056128F">
        <w:rPr>
          <w:rFonts w:cs="Arial"/>
        </w:rPr>
        <w:t>t change the value proposition?</w:t>
      </w:r>
      <w:r>
        <w:rPr>
          <w:rFonts w:cs="Arial"/>
        </w:rPr>
        <w:t xml:space="preserve"> </w:t>
      </w:r>
      <w:r w:rsidR="0056128F" w:rsidRPr="00552F9A">
        <w:rPr>
          <w:rFonts w:cs="Arial"/>
        </w:rPr>
        <w:t xml:space="preserve">It's </w:t>
      </w:r>
      <w:r w:rsidR="00552F9A" w:rsidRPr="00552F9A">
        <w:rPr>
          <w:rFonts w:cs="Arial"/>
        </w:rPr>
        <w:t>exciting to see that shift</w:t>
      </w:r>
      <w:r w:rsidR="0056128F">
        <w:rPr>
          <w:rFonts w:cs="Arial"/>
        </w:rPr>
        <w:t xml:space="preserve"> </w:t>
      </w:r>
      <w:r w:rsidR="00552F9A" w:rsidRPr="00552F9A">
        <w:rPr>
          <w:rFonts w:cs="Arial"/>
        </w:rPr>
        <w:t xml:space="preserve">and I think </w:t>
      </w:r>
      <w:proofErr w:type="gramStart"/>
      <w:r w:rsidR="00552F9A" w:rsidRPr="00552F9A">
        <w:rPr>
          <w:rFonts w:cs="Arial"/>
        </w:rPr>
        <w:t>it's</w:t>
      </w:r>
      <w:proofErr w:type="gramEnd"/>
      <w:r w:rsidR="00552F9A" w:rsidRPr="00552F9A">
        <w:rPr>
          <w:rFonts w:cs="Arial"/>
        </w:rPr>
        <w:t xml:space="preserve"> part of </w:t>
      </w:r>
      <w:r w:rsidR="0056128F">
        <w:rPr>
          <w:rFonts w:cs="Arial"/>
        </w:rPr>
        <w:t xml:space="preserve">the </w:t>
      </w:r>
      <w:r w:rsidR="00552F9A" w:rsidRPr="00552F9A">
        <w:rPr>
          <w:rFonts w:cs="Arial"/>
        </w:rPr>
        <w:t>broader shift</w:t>
      </w:r>
      <w:r w:rsidR="0056128F">
        <w:rPr>
          <w:rFonts w:cs="Arial"/>
        </w:rPr>
        <w:t>s</w:t>
      </w:r>
      <w:r w:rsidR="00552F9A" w:rsidRPr="00552F9A">
        <w:rPr>
          <w:rFonts w:cs="Arial"/>
        </w:rPr>
        <w:t xml:space="preserve"> that we're seeing globally</w:t>
      </w:r>
      <w:r w:rsidR="0056128F">
        <w:rPr>
          <w:rFonts w:cs="Arial"/>
        </w:rPr>
        <w:t xml:space="preserve"> </w:t>
      </w:r>
      <w:r w:rsidR="00552F9A" w:rsidRPr="00552F9A">
        <w:rPr>
          <w:rFonts w:cs="Arial"/>
        </w:rPr>
        <w:t>where people are saying</w:t>
      </w:r>
      <w:r w:rsidR="0056128F">
        <w:rPr>
          <w:rFonts w:cs="Arial"/>
        </w:rPr>
        <w:t xml:space="preserve"> </w:t>
      </w:r>
      <w:r w:rsidR="00552F9A" w:rsidRPr="00552F9A">
        <w:rPr>
          <w:rFonts w:cs="Arial"/>
        </w:rPr>
        <w:t>it's not just about economic growth</w:t>
      </w:r>
      <w:r w:rsidR="0056128F">
        <w:rPr>
          <w:rFonts w:cs="Arial"/>
        </w:rPr>
        <w:t xml:space="preserve">. </w:t>
      </w:r>
      <w:r w:rsidR="0056128F" w:rsidRPr="00552F9A">
        <w:rPr>
          <w:rFonts w:cs="Arial"/>
        </w:rPr>
        <w:t xml:space="preserve">It's </w:t>
      </w:r>
      <w:r w:rsidR="00552F9A" w:rsidRPr="00552F9A">
        <w:rPr>
          <w:rFonts w:cs="Arial"/>
        </w:rPr>
        <w:t>also about many other elements</w:t>
      </w:r>
      <w:r w:rsidR="0056128F">
        <w:rPr>
          <w:rFonts w:cs="Arial"/>
        </w:rPr>
        <w:t xml:space="preserve"> </w:t>
      </w:r>
      <w:r w:rsidR="00552F9A" w:rsidRPr="00552F9A">
        <w:rPr>
          <w:rFonts w:cs="Arial"/>
        </w:rPr>
        <w:t>as we think about economics</w:t>
      </w:r>
      <w:r w:rsidR="0056128F">
        <w:rPr>
          <w:rFonts w:cs="Arial"/>
        </w:rPr>
        <w:t xml:space="preserve">. </w:t>
      </w:r>
      <w:r w:rsidR="00552F9A" w:rsidRPr="00552F9A">
        <w:rPr>
          <w:rFonts w:cs="Arial"/>
        </w:rPr>
        <w:t xml:space="preserve">I think that </w:t>
      </w:r>
      <w:r w:rsidR="0056128F" w:rsidRPr="00552F9A">
        <w:rPr>
          <w:rFonts w:cs="Arial"/>
        </w:rPr>
        <w:t xml:space="preserve">Alltech </w:t>
      </w:r>
      <w:r w:rsidR="00552F9A" w:rsidRPr="00552F9A">
        <w:rPr>
          <w:rFonts w:cs="Arial"/>
        </w:rPr>
        <w:t>is very, very well suited to be the most relevant company in this space.</w:t>
      </w:r>
    </w:p>
    <w:p w14:paraId="51A3A00A" w14:textId="77777777" w:rsidR="00552F9A" w:rsidRPr="00552F9A" w:rsidRDefault="00552F9A" w:rsidP="00552F9A">
      <w:pPr>
        <w:ind w:left="1440" w:hanging="1440"/>
        <w:jc w:val="both"/>
        <w:rPr>
          <w:rFonts w:cs="Arial"/>
        </w:rPr>
      </w:pPr>
    </w:p>
    <w:p w14:paraId="0D3F750E" w14:textId="77777777" w:rsidR="00970B49" w:rsidRDefault="00395B64" w:rsidP="00552F9A">
      <w:pPr>
        <w:ind w:left="1440" w:hanging="1440"/>
        <w:jc w:val="both"/>
        <w:rPr>
          <w:rFonts w:cs="Arial"/>
        </w:rPr>
      </w:pPr>
      <w:r>
        <w:rPr>
          <w:rFonts w:cs="Arial"/>
        </w:rPr>
        <w:t>Nick:</w:t>
      </w:r>
      <w:r w:rsidR="0056128F">
        <w:rPr>
          <w:rFonts w:cs="Arial"/>
        </w:rPr>
        <w:tab/>
      </w:r>
      <w:r w:rsidR="00552F9A" w:rsidRPr="00552F9A">
        <w:rPr>
          <w:rFonts w:cs="Arial"/>
        </w:rPr>
        <w:t>I think some really good points there</w:t>
      </w:r>
      <w:r w:rsidR="00BE1743">
        <w:rPr>
          <w:rFonts w:cs="Arial"/>
        </w:rPr>
        <w:t xml:space="preserve"> </w:t>
      </w:r>
      <w:r w:rsidR="00552F9A" w:rsidRPr="00552F9A">
        <w:rPr>
          <w:rFonts w:cs="Arial"/>
        </w:rPr>
        <w:t xml:space="preserve">particularly in </w:t>
      </w:r>
      <w:r w:rsidR="0056128F">
        <w:rPr>
          <w:rFonts w:cs="Arial"/>
        </w:rPr>
        <w:t xml:space="preserve">and </w:t>
      </w:r>
      <w:r w:rsidR="00552F9A" w:rsidRPr="00552F9A">
        <w:rPr>
          <w:rFonts w:cs="Arial"/>
        </w:rPr>
        <w:t>around that concept of the different elements of the business coming together</w:t>
      </w:r>
      <w:r w:rsidR="0056128F">
        <w:rPr>
          <w:rFonts w:cs="Arial"/>
        </w:rPr>
        <w:t xml:space="preserve"> </w:t>
      </w:r>
      <w:r w:rsidR="0056128F" w:rsidRPr="00552F9A">
        <w:rPr>
          <w:rFonts w:cs="Arial"/>
        </w:rPr>
        <w:t xml:space="preserve">because </w:t>
      </w:r>
      <w:r w:rsidR="00552F9A" w:rsidRPr="00552F9A">
        <w:rPr>
          <w:rFonts w:cs="Arial"/>
        </w:rPr>
        <w:t>when we look at how the landscape is changing</w:t>
      </w:r>
      <w:r w:rsidR="0056128F">
        <w:rPr>
          <w:rFonts w:cs="Arial"/>
        </w:rPr>
        <w:t xml:space="preserve"> </w:t>
      </w:r>
      <w:r w:rsidR="00552F9A" w:rsidRPr="00552F9A">
        <w:rPr>
          <w:rFonts w:cs="Arial"/>
        </w:rPr>
        <w:t xml:space="preserve">and this increased need for producers to </w:t>
      </w:r>
      <w:r w:rsidR="00552F9A" w:rsidRPr="00552F9A">
        <w:rPr>
          <w:rFonts w:cs="Arial"/>
        </w:rPr>
        <w:lastRenderedPageBreak/>
        <w:t>understand their environmental credentials, not only do we need to get the facts</w:t>
      </w:r>
      <w:r w:rsidR="000C61F2">
        <w:rPr>
          <w:rFonts w:cs="Arial"/>
        </w:rPr>
        <w:t xml:space="preserve"> </w:t>
      </w:r>
      <w:r w:rsidR="00552F9A" w:rsidRPr="00552F9A">
        <w:rPr>
          <w:rFonts w:cs="Arial"/>
        </w:rPr>
        <w:t xml:space="preserve">right, which is where people like Professor </w:t>
      </w:r>
      <w:proofErr w:type="spellStart"/>
      <w:r w:rsidR="00D6743E" w:rsidRPr="00D6743E">
        <w:rPr>
          <w:rFonts w:cs="Arial"/>
        </w:rPr>
        <w:t>Mitloehner</w:t>
      </w:r>
      <w:proofErr w:type="spellEnd"/>
      <w:r w:rsidR="00D6743E" w:rsidRPr="00D6743E">
        <w:rPr>
          <w:rFonts w:cs="Arial"/>
        </w:rPr>
        <w:t xml:space="preserve"> </w:t>
      </w:r>
      <w:r w:rsidR="00552F9A" w:rsidRPr="00552F9A">
        <w:rPr>
          <w:rFonts w:cs="Arial"/>
        </w:rPr>
        <w:t>are coming, but we also need to then be able to</w:t>
      </w:r>
      <w:r w:rsidR="000C61F2">
        <w:rPr>
          <w:rFonts w:cs="Arial"/>
        </w:rPr>
        <w:t xml:space="preserve"> </w:t>
      </w:r>
      <w:r w:rsidR="00552F9A" w:rsidRPr="00552F9A">
        <w:rPr>
          <w:rFonts w:cs="Arial"/>
        </w:rPr>
        <w:t xml:space="preserve">collect and verify that information, which is where </w:t>
      </w:r>
      <w:r w:rsidR="000C61F2">
        <w:rPr>
          <w:rFonts w:cs="Arial"/>
        </w:rPr>
        <w:t xml:space="preserve">Alltech is </w:t>
      </w:r>
      <w:r w:rsidR="00552F9A" w:rsidRPr="00552F9A">
        <w:rPr>
          <w:rFonts w:cs="Arial"/>
        </w:rPr>
        <w:t xml:space="preserve">here to come in. </w:t>
      </w:r>
      <w:r w:rsidR="000C61F2" w:rsidRPr="00552F9A">
        <w:rPr>
          <w:rFonts w:cs="Arial"/>
        </w:rPr>
        <w:t xml:space="preserve">Of </w:t>
      </w:r>
      <w:r w:rsidR="00552F9A" w:rsidRPr="00552F9A">
        <w:rPr>
          <w:rFonts w:cs="Arial"/>
        </w:rPr>
        <w:t xml:space="preserve">course, we can then provide </w:t>
      </w:r>
      <w:r w:rsidR="000C61F2">
        <w:rPr>
          <w:rFonts w:cs="Arial"/>
        </w:rPr>
        <w:t xml:space="preserve">the </w:t>
      </w:r>
      <w:r w:rsidR="00552F9A" w:rsidRPr="00552F9A">
        <w:rPr>
          <w:rFonts w:cs="Arial"/>
        </w:rPr>
        <w:t>individual solutions that we have from the different platforms. I think it's</w:t>
      </w:r>
      <w:r w:rsidR="00353F9F">
        <w:rPr>
          <w:rFonts w:cs="Arial"/>
        </w:rPr>
        <w:t xml:space="preserve"> </w:t>
      </w:r>
      <w:r w:rsidR="00552F9A" w:rsidRPr="00552F9A">
        <w:rPr>
          <w:rFonts w:cs="Arial"/>
        </w:rPr>
        <w:t>really interesting to see those</w:t>
      </w:r>
      <w:r w:rsidR="00353F9F">
        <w:rPr>
          <w:rFonts w:cs="Arial"/>
        </w:rPr>
        <w:t xml:space="preserve"> </w:t>
      </w:r>
      <w:r w:rsidR="00552F9A" w:rsidRPr="00552F9A">
        <w:rPr>
          <w:rFonts w:cs="Arial"/>
        </w:rPr>
        <w:t>diff</w:t>
      </w:r>
      <w:r w:rsidR="00970B49">
        <w:rPr>
          <w:rFonts w:cs="Arial"/>
        </w:rPr>
        <w:t>erent elements coming together.</w:t>
      </w:r>
    </w:p>
    <w:p w14:paraId="567A5BB9" w14:textId="77777777" w:rsidR="00970B49" w:rsidRDefault="00970B49" w:rsidP="00552F9A">
      <w:pPr>
        <w:ind w:left="1440" w:hanging="1440"/>
        <w:jc w:val="both"/>
        <w:rPr>
          <w:rFonts w:cs="Arial"/>
        </w:rPr>
      </w:pPr>
    </w:p>
    <w:p w14:paraId="2F1DA68B" w14:textId="77777777" w:rsidR="00552F9A" w:rsidRPr="00552F9A" w:rsidRDefault="00970B49" w:rsidP="00552F9A">
      <w:pPr>
        <w:ind w:left="1440" w:hanging="1440"/>
        <w:jc w:val="both"/>
        <w:rPr>
          <w:rFonts w:cs="Arial"/>
        </w:rPr>
      </w:pPr>
      <w:r>
        <w:rPr>
          <w:rFonts w:cs="Arial"/>
        </w:rPr>
        <w:tab/>
      </w:r>
      <w:r w:rsidR="00552F9A" w:rsidRPr="00552F9A">
        <w:rPr>
          <w:rFonts w:cs="Arial"/>
        </w:rPr>
        <w:t>You mentioned earlier</w:t>
      </w:r>
      <w:r w:rsidR="00353F9F">
        <w:rPr>
          <w:rFonts w:cs="Arial"/>
        </w:rPr>
        <w:t xml:space="preserve"> </w:t>
      </w:r>
      <w:r w:rsidR="00552F9A" w:rsidRPr="00552F9A">
        <w:rPr>
          <w:rFonts w:cs="Arial"/>
        </w:rPr>
        <w:t>around the crop science side of the business. I think you talked about the concept of spending more time in crop science</w:t>
      </w:r>
      <w:r w:rsidR="00353F9F">
        <w:rPr>
          <w:rFonts w:cs="Arial"/>
        </w:rPr>
        <w:t xml:space="preserve"> </w:t>
      </w:r>
      <w:r w:rsidR="00552F9A" w:rsidRPr="00552F9A">
        <w:rPr>
          <w:rFonts w:cs="Arial"/>
        </w:rPr>
        <w:t>because there's a great opportunity there. What are your thoughts around that side of the business?</w:t>
      </w:r>
    </w:p>
    <w:p w14:paraId="1F8AF046" w14:textId="77777777" w:rsidR="00552F9A" w:rsidRPr="00552F9A" w:rsidRDefault="00552F9A" w:rsidP="00552F9A">
      <w:pPr>
        <w:ind w:left="1440" w:hanging="1440"/>
        <w:jc w:val="both"/>
        <w:rPr>
          <w:rFonts w:cs="Arial"/>
        </w:rPr>
      </w:pPr>
    </w:p>
    <w:p w14:paraId="303075BD" w14:textId="77777777" w:rsidR="00F77CAD" w:rsidRDefault="00395B64" w:rsidP="00552F9A">
      <w:pPr>
        <w:ind w:left="1440" w:hanging="1440"/>
        <w:jc w:val="both"/>
        <w:rPr>
          <w:rFonts w:cs="Arial"/>
        </w:rPr>
      </w:pPr>
      <w:r>
        <w:rPr>
          <w:rFonts w:cs="Arial"/>
        </w:rPr>
        <w:t>Mark:</w:t>
      </w:r>
      <w:r w:rsidR="00C727C5">
        <w:rPr>
          <w:rFonts w:cs="Arial"/>
        </w:rPr>
        <w:tab/>
      </w:r>
      <w:r w:rsidR="00552F9A" w:rsidRPr="00552F9A">
        <w:rPr>
          <w:rFonts w:cs="Arial"/>
        </w:rPr>
        <w:t xml:space="preserve">Well, this is a space that we've been operating in for a long time, but pretty much have remained in a few regions. </w:t>
      </w:r>
      <w:r w:rsidR="00F77CAD" w:rsidRPr="00552F9A">
        <w:rPr>
          <w:rFonts w:cs="Arial"/>
        </w:rPr>
        <w:t xml:space="preserve">In </w:t>
      </w:r>
      <w:r w:rsidR="00552F9A" w:rsidRPr="00552F9A">
        <w:rPr>
          <w:rFonts w:cs="Arial"/>
        </w:rPr>
        <w:t>Brazil, we have a very strong business</w:t>
      </w:r>
      <w:r w:rsidR="00F77CAD">
        <w:rPr>
          <w:rFonts w:cs="Arial"/>
        </w:rPr>
        <w:t xml:space="preserve">. </w:t>
      </w:r>
      <w:r w:rsidR="00F77CAD" w:rsidRPr="00552F9A">
        <w:rPr>
          <w:rFonts w:cs="Arial"/>
        </w:rPr>
        <w:t xml:space="preserve">We </w:t>
      </w:r>
      <w:r w:rsidR="00552F9A" w:rsidRPr="00552F9A">
        <w:rPr>
          <w:rFonts w:cs="Arial"/>
        </w:rPr>
        <w:t>have a strong business in the US</w:t>
      </w:r>
      <w:r w:rsidR="00644277">
        <w:rPr>
          <w:rFonts w:cs="Arial"/>
        </w:rPr>
        <w:t>, and now</w:t>
      </w:r>
      <w:r w:rsidR="00F77CAD">
        <w:rPr>
          <w:rFonts w:cs="Arial"/>
        </w:rPr>
        <w:t xml:space="preserve">, </w:t>
      </w:r>
      <w:r w:rsidR="00552F9A" w:rsidRPr="00552F9A">
        <w:rPr>
          <w:rFonts w:cs="Arial"/>
        </w:rPr>
        <w:t>starting in Spain</w:t>
      </w:r>
      <w:r w:rsidR="00644277">
        <w:rPr>
          <w:rFonts w:cs="Arial"/>
        </w:rPr>
        <w:t xml:space="preserve"> and </w:t>
      </w:r>
      <w:r w:rsidR="00552F9A" w:rsidRPr="00552F9A">
        <w:rPr>
          <w:rFonts w:cs="Arial"/>
        </w:rPr>
        <w:t>Italy over the past few years</w:t>
      </w:r>
      <w:r w:rsidR="00644277">
        <w:rPr>
          <w:rFonts w:cs="Arial"/>
        </w:rPr>
        <w:t xml:space="preserve"> </w:t>
      </w:r>
      <w:r w:rsidR="00552F9A" w:rsidRPr="00552F9A">
        <w:rPr>
          <w:rFonts w:cs="Arial"/>
        </w:rPr>
        <w:t xml:space="preserve">that business is progressing. </w:t>
      </w:r>
      <w:proofErr w:type="gramStart"/>
      <w:r w:rsidR="00F77CAD" w:rsidRPr="00552F9A">
        <w:rPr>
          <w:rFonts w:cs="Arial"/>
        </w:rPr>
        <w:t>So</w:t>
      </w:r>
      <w:proofErr w:type="gramEnd"/>
      <w:r w:rsidR="00F77CAD" w:rsidRPr="00552F9A">
        <w:rPr>
          <w:rFonts w:cs="Arial"/>
        </w:rPr>
        <w:t xml:space="preserve"> </w:t>
      </w:r>
      <w:r w:rsidR="00552F9A" w:rsidRPr="00552F9A">
        <w:rPr>
          <w:rFonts w:cs="Arial"/>
        </w:rPr>
        <w:t xml:space="preserve">it is one that </w:t>
      </w:r>
      <w:r w:rsidR="00612657">
        <w:rPr>
          <w:rFonts w:cs="Arial"/>
        </w:rPr>
        <w:t xml:space="preserve">I personally would be closer to, </w:t>
      </w:r>
      <w:r w:rsidR="00552F9A" w:rsidRPr="00552F9A">
        <w:rPr>
          <w:rFonts w:cs="Arial"/>
        </w:rPr>
        <w:t xml:space="preserve">the animal nutrition side. I'm very interested in spending more time with the crop team and </w:t>
      </w:r>
      <w:r w:rsidR="00F77CAD">
        <w:rPr>
          <w:rFonts w:cs="Arial"/>
        </w:rPr>
        <w:t xml:space="preserve">understanding </w:t>
      </w:r>
      <w:r w:rsidR="00552F9A" w:rsidRPr="00552F9A">
        <w:rPr>
          <w:rFonts w:cs="Arial"/>
        </w:rPr>
        <w:t>the opportunities</w:t>
      </w:r>
      <w:r w:rsidR="00F77CAD">
        <w:rPr>
          <w:rFonts w:cs="Arial"/>
        </w:rPr>
        <w:t xml:space="preserve">. </w:t>
      </w:r>
      <w:r w:rsidR="00F77CAD" w:rsidRPr="00552F9A">
        <w:rPr>
          <w:rFonts w:cs="Arial"/>
        </w:rPr>
        <w:t xml:space="preserve">This </w:t>
      </w:r>
      <w:r w:rsidR="00552F9A" w:rsidRPr="00552F9A">
        <w:rPr>
          <w:rFonts w:cs="Arial"/>
        </w:rPr>
        <w:t>is a space that huge investment is going into</w:t>
      </w:r>
      <w:r w:rsidR="00F77CAD">
        <w:rPr>
          <w:rFonts w:cs="Arial"/>
        </w:rPr>
        <w:t xml:space="preserve"> </w:t>
      </w:r>
      <w:r w:rsidR="00552F9A" w:rsidRPr="00552F9A">
        <w:rPr>
          <w:rFonts w:cs="Arial"/>
        </w:rPr>
        <w:t>and we've been involved in it for 25</w:t>
      </w:r>
      <w:r w:rsidR="00F77CAD">
        <w:rPr>
          <w:rFonts w:cs="Arial"/>
        </w:rPr>
        <w:t xml:space="preserve"> to </w:t>
      </w:r>
      <w:r w:rsidR="00552F9A" w:rsidRPr="00552F9A">
        <w:rPr>
          <w:rFonts w:cs="Arial"/>
        </w:rPr>
        <w:t xml:space="preserve">30 years. </w:t>
      </w:r>
      <w:r w:rsidR="00F77CAD" w:rsidRPr="00552F9A">
        <w:rPr>
          <w:rFonts w:cs="Arial"/>
        </w:rPr>
        <w:t xml:space="preserve">Other </w:t>
      </w:r>
      <w:r w:rsidR="00552F9A" w:rsidRPr="00552F9A">
        <w:rPr>
          <w:rFonts w:cs="Arial"/>
        </w:rPr>
        <w:t>companies are seeing this more natural approach, the removal of the need for pesticides</w:t>
      </w:r>
      <w:r w:rsidR="00F77CAD">
        <w:rPr>
          <w:rFonts w:cs="Arial"/>
        </w:rPr>
        <w:t xml:space="preserve"> </w:t>
      </w:r>
      <w:r w:rsidR="00552F9A" w:rsidRPr="00552F9A">
        <w:rPr>
          <w:rFonts w:cs="Arial"/>
        </w:rPr>
        <w:t xml:space="preserve">or chemical fertilizers. </w:t>
      </w:r>
      <w:r w:rsidR="00F77CAD" w:rsidRPr="00552F9A">
        <w:rPr>
          <w:rFonts w:cs="Arial"/>
        </w:rPr>
        <w:t xml:space="preserve">That </w:t>
      </w:r>
      <w:r w:rsidR="00552F9A" w:rsidRPr="00552F9A">
        <w:rPr>
          <w:rFonts w:cs="Arial"/>
        </w:rPr>
        <w:t xml:space="preserve">push really </w:t>
      </w:r>
      <w:r w:rsidR="00F77CAD">
        <w:rPr>
          <w:rFonts w:cs="Arial"/>
        </w:rPr>
        <w:t xml:space="preserve">is, </w:t>
      </w:r>
      <w:r w:rsidR="00552F9A" w:rsidRPr="00552F9A">
        <w:rPr>
          <w:rFonts w:cs="Arial"/>
        </w:rPr>
        <w:t xml:space="preserve">I think, coming up against an industry that doesn't have a lot of those answers today. </w:t>
      </w:r>
    </w:p>
    <w:p w14:paraId="4E219200" w14:textId="77777777" w:rsidR="00F77CAD" w:rsidRDefault="00F77CAD" w:rsidP="00552F9A">
      <w:pPr>
        <w:ind w:left="1440" w:hanging="1440"/>
        <w:jc w:val="both"/>
        <w:rPr>
          <w:rFonts w:cs="Arial"/>
        </w:rPr>
      </w:pPr>
    </w:p>
    <w:p w14:paraId="78EAE8A2" w14:textId="77777777" w:rsidR="00552F9A" w:rsidRPr="00552F9A" w:rsidRDefault="00F77CAD" w:rsidP="00552F9A">
      <w:pPr>
        <w:ind w:left="1440" w:hanging="1440"/>
        <w:jc w:val="both"/>
        <w:rPr>
          <w:rFonts w:cs="Arial"/>
        </w:rPr>
      </w:pPr>
      <w:r>
        <w:rPr>
          <w:rFonts w:cs="Arial"/>
        </w:rPr>
        <w:tab/>
      </w:r>
      <w:r w:rsidRPr="00552F9A">
        <w:rPr>
          <w:rFonts w:cs="Arial"/>
        </w:rPr>
        <w:t xml:space="preserve">The </w:t>
      </w:r>
      <w:r w:rsidR="00552F9A" w:rsidRPr="00552F9A">
        <w:rPr>
          <w:rFonts w:cs="Arial"/>
        </w:rPr>
        <w:t>biological space is something that has tremendous amounts of opportunity</w:t>
      </w:r>
      <w:r>
        <w:rPr>
          <w:rFonts w:cs="Arial"/>
        </w:rPr>
        <w:t xml:space="preserve">, </w:t>
      </w:r>
      <w:r w:rsidRPr="00552F9A">
        <w:rPr>
          <w:rFonts w:cs="Arial"/>
        </w:rPr>
        <w:t xml:space="preserve">and </w:t>
      </w:r>
      <w:r w:rsidR="00552F9A" w:rsidRPr="00552F9A">
        <w:rPr>
          <w:rFonts w:cs="Arial"/>
        </w:rPr>
        <w:t xml:space="preserve">so we want to make sure that we are partnering with </w:t>
      </w:r>
      <w:r>
        <w:rPr>
          <w:rFonts w:cs="Arial"/>
        </w:rPr>
        <w:t xml:space="preserve">the right </w:t>
      </w:r>
      <w:r w:rsidR="00552F9A" w:rsidRPr="00552F9A">
        <w:rPr>
          <w:rFonts w:cs="Arial"/>
        </w:rPr>
        <w:t>people</w:t>
      </w:r>
      <w:r>
        <w:rPr>
          <w:rFonts w:cs="Arial"/>
        </w:rPr>
        <w:t xml:space="preserve">. </w:t>
      </w:r>
      <w:r w:rsidRPr="00552F9A">
        <w:rPr>
          <w:rFonts w:cs="Arial"/>
        </w:rPr>
        <w:t xml:space="preserve">We're </w:t>
      </w:r>
      <w:r w:rsidR="00552F9A" w:rsidRPr="00552F9A">
        <w:rPr>
          <w:rFonts w:cs="Arial"/>
        </w:rPr>
        <w:t>scaling and we're developing new technologies, and we're really giving that business</w:t>
      </w:r>
      <w:r>
        <w:rPr>
          <w:rFonts w:cs="Arial"/>
        </w:rPr>
        <w:t xml:space="preserve"> </w:t>
      </w:r>
      <w:r w:rsidR="00552F9A" w:rsidRPr="00552F9A">
        <w:rPr>
          <w:rFonts w:cs="Arial"/>
        </w:rPr>
        <w:t>the opportunity that it deserves</w:t>
      </w:r>
      <w:r>
        <w:rPr>
          <w:rFonts w:cs="Arial"/>
        </w:rPr>
        <w:t xml:space="preserve">. </w:t>
      </w:r>
      <w:r w:rsidRPr="00552F9A">
        <w:rPr>
          <w:rFonts w:cs="Arial"/>
        </w:rPr>
        <w:t xml:space="preserve">It's </w:t>
      </w:r>
      <w:r w:rsidR="00552F9A" w:rsidRPr="00552F9A">
        <w:rPr>
          <w:rFonts w:cs="Arial"/>
        </w:rPr>
        <w:t xml:space="preserve">really exciting to see how it connects in </w:t>
      </w:r>
      <w:r w:rsidR="007E10CA">
        <w:rPr>
          <w:rFonts w:cs="Arial"/>
        </w:rPr>
        <w:t xml:space="preserve">in </w:t>
      </w:r>
      <w:r w:rsidR="00552F9A" w:rsidRPr="00552F9A">
        <w:rPr>
          <w:rFonts w:cs="Arial"/>
        </w:rPr>
        <w:t>your area</w:t>
      </w:r>
      <w:r>
        <w:rPr>
          <w:rFonts w:cs="Arial"/>
        </w:rPr>
        <w:t xml:space="preserve">. </w:t>
      </w:r>
      <w:r w:rsidRPr="00552F9A">
        <w:rPr>
          <w:rFonts w:cs="Arial"/>
        </w:rPr>
        <w:t xml:space="preserve">We've </w:t>
      </w:r>
      <w:r w:rsidR="00552F9A" w:rsidRPr="00552F9A">
        <w:rPr>
          <w:rFonts w:cs="Arial"/>
        </w:rPr>
        <w:t>been able to use some of those crop products and actually</w:t>
      </w:r>
      <w:r>
        <w:rPr>
          <w:rFonts w:cs="Arial"/>
        </w:rPr>
        <w:t xml:space="preserve"> </w:t>
      </w:r>
      <w:r w:rsidR="00552F9A" w:rsidRPr="00552F9A">
        <w:rPr>
          <w:rFonts w:cs="Arial"/>
        </w:rPr>
        <w:t>have better health for the plant itse</w:t>
      </w:r>
      <w:r>
        <w:rPr>
          <w:rFonts w:cs="Arial"/>
        </w:rPr>
        <w:t xml:space="preserve">lf and improve its own defenses, and therefore, </w:t>
      </w:r>
      <w:r w:rsidR="00552F9A" w:rsidRPr="00552F9A">
        <w:rPr>
          <w:rFonts w:cs="Arial"/>
        </w:rPr>
        <w:t xml:space="preserve">reduce things like mycotoxins. </w:t>
      </w:r>
      <w:r w:rsidRPr="00552F9A">
        <w:rPr>
          <w:rFonts w:cs="Arial"/>
        </w:rPr>
        <w:t xml:space="preserve">It's </w:t>
      </w:r>
      <w:r w:rsidR="00552F9A" w:rsidRPr="00552F9A">
        <w:rPr>
          <w:rFonts w:cs="Arial"/>
        </w:rPr>
        <w:t>exciting to see how those things have connected</w:t>
      </w:r>
      <w:r>
        <w:rPr>
          <w:rFonts w:cs="Arial"/>
        </w:rPr>
        <w:t xml:space="preserve">. </w:t>
      </w:r>
      <w:r w:rsidRPr="00552F9A">
        <w:rPr>
          <w:rFonts w:cs="Arial"/>
        </w:rPr>
        <w:t xml:space="preserve">We've </w:t>
      </w:r>
      <w:r w:rsidR="00552F9A" w:rsidRPr="00552F9A">
        <w:rPr>
          <w:rFonts w:cs="Arial"/>
        </w:rPr>
        <w:t xml:space="preserve">even had </w:t>
      </w:r>
      <w:r>
        <w:rPr>
          <w:rFonts w:cs="Arial"/>
        </w:rPr>
        <w:t xml:space="preserve">an </w:t>
      </w:r>
      <w:r w:rsidR="00552F9A" w:rsidRPr="00552F9A">
        <w:rPr>
          <w:rFonts w:cs="Arial"/>
        </w:rPr>
        <w:t>opportunity to connect that right into our brewing operations and had improvements in fermentation</w:t>
      </w:r>
      <w:r>
        <w:rPr>
          <w:rFonts w:cs="Arial"/>
        </w:rPr>
        <w:t xml:space="preserve"> </w:t>
      </w:r>
      <w:r w:rsidR="00552F9A" w:rsidRPr="00552F9A">
        <w:rPr>
          <w:rFonts w:cs="Arial"/>
        </w:rPr>
        <w:t xml:space="preserve">simply because of the lower mycotoxin load going in with those grains. </w:t>
      </w:r>
      <w:r w:rsidR="006E59EA">
        <w:rPr>
          <w:rFonts w:cs="Arial"/>
        </w:rPr>
        <w:t xml:space="preserve">There are </w:t>
      </w:r>
      <w:r w:rsidR="00552F9A" w:rsidRPr="00552F9A">
        <w:rPr>
          <w:rFonts w:cs="Arial"/>
        </w:rPr>
        <w:t>lots of elements like that</w:t>
      </w:r>
      <w:r w:rsidR="006E59EA">
        <w:rPr>
          <w:rFonts w:cs="Arial"/>
        </w:rPr>
        <w:t xml:space="preserve"> </w:t>
      </w:r>
      <w:r w:rsidR="00552F9A" w:rsidRPr="00552F9A">
        <w:rPr>
          <w:rFonts w:cs="Arial"/>
        </w:rPr>
        <w:t>that I think are great stories and things that I suppose in my role, the job is to make sure that those are scalable</w:t>
      </w:r>
      <w:r w:rsidR="006E59EA">
        <w:rPr>
          <w:rFonts w:cs="Arial"/>
        </w:rPr>
        <w:t xml:space="preserve"> </w:t>
      </w:r>
      <w:r w:rsidR="00552F9A" w:rsidRPr="00552F9A">
        <w:rPr>
          <w:rFonts w:cs="Arial"/>
        </w:rPr>
        <w:t>and that we can move at the pace that we need to.</w:t>
      </w:r>
    </w:p>
    <w:p w14:paraId="66EB7880" w14:textId="77777777" w:rsidR="00552F9A" w:rsidRDefault="00552F9A" w:rsidP="00552F9A">
      <w:pPr>
        <w:ind w:left="1440" w:hanging="1440"/>
        <w:jc w:val="both"/>
        <w:rPr>
          <w:rFonts w:cs="Arial"/>
        </w:rPr>
      </w:pPr>
    </w:p>
    <w:p w14:paraId="727AA4D5" w14:textId="77777777" w:rsidR="00E061CA" w:rsidRDefault="00E061CA" w:rsidP="00552F9A">
      <w:pPr>
        <w:ind w:left="1440" w:hanging="1440"/>
        <w:jc w:val="both"/>
        <w:rPr>
          <w:rFonts w:cs="Arial"/>
        </w:rPr>
      </w:pPr>
      <w:r>
        <w:rPr>
          <w:rFonts w:cs="Arial"/>
          <w:b/>
        </w:rPr>
        <w:t>[</w:t>
      </w:r>
      <w:r w:rsidRPr="00C1073E">
        <w:rPr>
          <w:rFonts w:cs="Arial"/>
          <w:b/>
        </w:rPr>
        <w:t>0:</w:t>
      </w:r>
      <w:r>
        <w:rPr>
          <w:rFonts w:cs="Arial"/>
          <w:b/>
        </w:rPr>
        <w:t>14</w:t>
      </w:r>
      <w:r w:rsidRPr="00C1073E">
        <w:rPr>
          <w:rFonts w:cs="Arial"/>
          <w:b/>
        </w:rPr>
        <w:t>:</w:t>
      </w:r>
      <w:r>
        <w:rPr>
          <w:rFonts w:cs="Arial"/>
          <w:b/>
        </w:rPr>
        <w:t>57]</w:t>
      </w:r>
    </w:p>
    <w:p w14:paraId="66127384" w14:textId="77777777" w:rsidR="00E061CA" w:rsidRPr="00552F9A" w:rsidRDefault="00E061CA" w:rsidP="00552F9A">
      <w:pPr>
        <w:ind w:left="1440" w:hanging="1440"/>
        <w:jc w:val="both"/>
        <w:rPr>
          <w:rFonts w:cs="Arial"/>
        </w:rPr>
      </w:pPr>
    </w:p>
    <w:p w14:paraId="6CE67DC5" w14:textId="77777777" w:rsidR="00552F9A" w:rsidRPr="00552F9A" w:rsidRDefault="00395B64" w:rsidP="00552F9A">
      <w:pPr>
        <w:ind w:left="1440" w:hanging="1440"/>
        <w:jc w:val="both"/>
        <w:rPr>
          <w:rFonts w:cs="Arial"/>
        </w:rPr>
      </w:pPr>
      <w:r>
        <w:rPr>
          <w:rFonts w:cs="Arial"/>
        </w:rPr>
        <w:t>Nick:</w:t>
      </w:r>
      <w:r w:rsidR="006E59EA">
        <w:rPr>
          <w:rFonts w:cs="Arial"/>
        </w:rPr>
        <w:tab/>
      </w:r>
      <w:r w:rsidR="006E59EA" w:rsidRPr="00552F9A">
        <w:rPr>
          <w:rFonts w:cs="Arial"/>
        </w:rPr>
        <w:t>Again</w:t>
      </w:r>
      <w:r w:rsidR="00552F9A" w:rsidRPr="00552F9A">
        <w:rPr>
          <w:rFonts w:cs="Arial"/>
        </w:rPr>
        <w:t>, really reinforcing that whole concept of work</w:t>
      </w:r>
      <w:r w:rsidR="006E59EA">
        <w:rPr>
          <w:rFonts w:cs="Arial"/>
        </w:rPr>
        <w:t xml:space="preserve">ing </w:t>
      </w:r>
      <w:r w:rsidR="00552F9A" w:rsidRPr="00552F9A">
        <w:rPr>
          <w:rFonts w:cs="Arial"/>
        </w:rPr>
        <w:t>together because certainly, even this week, talking to collea</w:t>
      </w:r>
      <w:r w:rsidR="006E59EA">
        <w:rPr>
          <w:rFonts w:cs="Arial"/>
        </w:rPr>
        <w:t>gues around that concept of pre-</w:t>
      </w:r>
      <w:r w:rsidR="00552F9A" w:rsidRPr="00552F9A">
        <w:rPr>
          <w:rFonts w:cs="Arial"/>
        </w:rPr>
        <w:t>harvest stress on plants, how things are moving</w:t>
      </w:r>
      <w:r w:rsidR="006817E3">
        <w:rPr>
          <w:rFonts w:cs="Arial"/>
        </w:rPr>
        <w:t xml:space="preserve"> and </w:t>
      </w:r>
      <w:r w:rsidR="00552F9A" w:rsidRPr="00552F9A">
        <w:rPr>
          <w:rFonts w:cs="Arial"/>
        </w:rPr>
        <w:t xml:space="preserve">going to move in the future, and </w:t>
      </w:r>
      <w:r w:rsidR="00227338">
        <w:rPr>
          <w:rFonts w:cs="Arial"/>
        </w:rPr>
        <w:t xml:space="preserve">the </w:t>
      </w:r>
      <w:r w:rsidR="00552F9A" w:rsidRPr="00552F9A">
        <w:rPr>
          <w:rFonts w:cs="Arial"/>
        </w:rPr>
        <w:t xml:space="preserve">importance around </w:t>
      </w:r>
      <w:r w:rsidR="00227338">
        <w:rPr>
          <w:rFonts w:cs="Arial"/>
        </w:rPr>
        <w:t xml:space="preserve">Alltech </w:t>
      </w:r>
      <w:r w:rsidR="00552F9A" w:rsidRPr="00552F9A">
        <w:rPr>
          <w:rFonts w:cs="Arial"/>
        </w:rPr>
        <w:t>crop science to minimize infestation of</w:t>
      </w:r>
      <w:r w:rsidR="00227338">
        <w:rPr>
          <w:rFonts w:cs="Arial"/>
        </w:rPr>
        <w:t xml:space="preserve"> </w:t>
      </w:r>
      <w:r w:rsidR="00552F9A" w:rsidRPr="00552F9A">
        <w:rPr>
          <w:rFonts w:cs="Arial"/>
        </w:rPr>
        <w:t>mold on the plant and</w:t>
      </w:r>
      <w:r w:rsidR="00227338">
        <w:rPr>
          <w:rFonts w:cs="Arial"/>
        </w:rPr>
        <w:t xml:space="preserve"> reduce mycotoxins</w:t>
      </w:r>
      <w:r w:rsidR="006817E3">
        <w:rPr>
          <w:rFonts w:cs="Arial"/>
        </w:rPr>
        <w:t xml:space="preserve">, </w:t>
      </w:r>
      <w:r w:rsidR="006817E3" w:rsidRPr="00552F9A">
        <w:rPr>
          <w:rFonts w:cs="Arial"/>
        </w:rPr>
        <w:t xml:space="preserve">it's </w:t>
      </w:r>
      <w:r w:rsidR="00552F9A" w:rsidRPr="00552F9A">
        <w:rPr>
          <w:rFonts w:cs="Arial"/>
        </w:rPr>
        <w:t xml:space="preserve">going to be an increasingly important </w:t>
      </w:r>
      <w:r w:rsidR="00552F9A" w:rsidRPr="00552F9A">
        <w:rPr>
          <w:rFonts w:cs="Arial"/>
        </w:rPr>
        <w:lastRenderedPageBreak/>
        <w:t>step and control point for producers moving forward. Finally, maybe just wrap up generally with some of the other things that are on your radar</w:t>
      </w:r>
      <w:r w:rsidR="000C5AB8">
        <w:rPr>
          <w:rFonts w:cs="Arial"/>
        </w:rPr>
        <w:t xml:space="preserve"> </w:t>
      </w:r>
      <w:r w:rsidR="00552F9A" w:rsidRPr="00552F9A">
        <w:rPr>
          <w:rFonts w:cs="Arial"/>
        </w:rPr>
        <w:t>right at the momen</w:t>
      </w:r>
      <w:r w:rsidR="000C5AB8">
        <w:rPr>
          <w:rFonts w:cs="Arial"/>
        </w:rPr>
        <w:t>t when we think about the short-</w:t>
      </w:r>
      <w:r w:rsidR="00552F9A" w:rsidRPr="00552F9A">
        <w:rPr>
          <w:rFonts w:cs="Arial"/>
        </w:rPr>
        <w:t>term and some of the issues that are right in front of us that you think need addressing.</w:t>
      </w:r>
    </w:p>
    <w:p w14:paraId="6173E134" w14:textId="77777777" w:rsidR="00552F9A" w:rsidRPr="00552F9A" w:rsidRDefault="00552F9A" w:rsidP="00552F9A">
      <w:pPr>
        <w:ind w:left="1440" w:hanging="1440"/>
        <w:jc w:val="both"/>
        <w:rPr>
          <w:rFonts w:cs="Arial"/>
        </w:rPr>
      </w:pPr>
    </w:p>
    <w:p w14:paraId="359384CC" w14:textId="77777777" w:rsidR="00AE3F63" w:rsidRDefault="00395B64" w:rsidP="00552F9A">
      <w:pPr>
        <w:ind w:left="1440" w:hanging="1440"/>
        <w:jc w:val="both"/>
        <w:rPr>
          <w:rFonts w:cs="Arial"/>
        </w:rPr>
      </w:pPr>
      <w:r>
        <w:rPr>
          <w:rFonts w:cs="Arial"/>
        </w:rPr>
        <w:t>Mark:</w:t>
      </w:r>
      <w:r w:rsidR="000C5AB8">
        <w:rPr>
          <w:rFonts w:cs="Arial"/>
        </w:rPr>
        <w:tab/>
      </w:r>
      <w:r w:rsidR="00552F9A" w:rsidRPr="00552F9A">
        <w:rPr>
          <w:rFonts w:cs="Arial"/>
        </w:rPr>
        <w:t>Yeah</w:t>
      </w:r>
      <w:r w:rsidR="000C5AB8">
        <w:rPr>
          <w:rFonts w:cs="Arial"/>
        </w:rPr>
        <w:t xml:space="preserve">. </w:t>
      </w:r>
      <w:r w:rsidR="00552F9A" w:rsidRPr="00552F9A">
        <w:rPr>
          <w:rFonts w:cs="Arial"/>
        </w:rPr>
        <w:t>I think that</w:t>
      </w:r>
      <w:r w:rsidR="000C5AB8">
        <w:rPr>
          <w:rFonts w:cs="Arial"/>
        </w:rPr>
        <w:t xml:space="preserve"> </w:t>
      </w:r>
      <w:r w:rsidR="00552F9A" w:rsidRPr="00552F9A">
        <w:rPr>
          <w:rFonts w:cs="Arial"/>
        </w:rPr>
        <w:t>one of the big challenges that we're facing is, of course, the immediacy of the challenge of COVID</w:t>
      </w:r>
      <w:r w:rsidR="00AE3F63">
        <w:rPr>
          <w:rFonts w:cs="Arial"/>
        </w:rPr>
        <w:t xml:space="preserve"> and </w:t>
      </w:r>
      <w:r w:rsidR="00552F9A" w:rsidRPr="00552F9A">
        <w:rPr>
          <w:rFonts w:cs="Arial"/>
        </w:rPr>
        <w:t xml:space="preserve">what it </w:t>
      </w:r>
      <w:r w:rsidR="00AE3F63">
        <w:rPr>
          <w:rFonts w:cs="Arial"/>
        </w:rPr>
        <w:t xml:space="preserve">has </w:t>
      </w:r>
      <w:r w:rsidR="00552F9A" w:rsidRPr="00552F9A">
        <w:rPr>
          <w:rFonts w:cs="Arial"/>
        </w:rPr>
        <w:t>caused, the outcomes that are comin</w:t>
      </w:r>
      <w:r w:rsidR="00AE3F63">
        <w:rPr>
          <w:rFonts w:cs="Arial"/>
        </w:rPr>
        <w:t xml:space="preserve">g from that, </w:t>
      </w:r>
      <w:r w:rsidR="00552F9A" w:rsidRPr="00552F9A">
        <w:rPr>
          <w:rFonts w:cs="Arial"/>
        </w:rPr>
        <w:t xml:space="preserve">the disruption within our supply chains. </w:t>
      </w:r>
      <w:r w:rsidR="00AE3F63" w:rsidRPr="00552F9A">
        <w:rPr>
          <w:rFonts w:cs="Arial"/>
        </w:rPr>
        <w:t xml:space="preserve">At </w:t>
      </w:r>
      <w:r w:rsidR="00552F9A" w:rsidRPr="00552F9A">
        <w:rPr>
          <w:rFonts w:cs="Arial"/>
        </w:rPr>
        <w:t>the same time, a lot of what's going on with grain prices</w:t>
      </w:r>
      <w:r w:rsidR="00AE3F63">
        <w:rPr>
          <w:rFonts w:cs="Arial"/>
        </w:rPr>
        <w:t xml:space="preserve">. </w:t>
      </w:r>
      <w:r w:rsidR="00AE3F63" w:rsidRPr="00552F9A">
        <w:rPr>
          <w:rFonts w:cs="Arial"/>
        </w:rPr>
        <w:t xml:space="preserve">It </w:t>
      </w:r>
      <w:r w:rsidR="00552F9A" w:rsidRPr="00552F9A">
        <w:rPr>
          <w:rFonts w:cs="Arial"/>
        </w:rPr>
        <w:t>looks like 2021 is going to be a really volatile year</w:t>
      </w:r>
      <w:r w:rsidR="00AE3F63">
        <w:rPr>
          <w:rFonts w:cs="Arial"/>
        </w:rPr>
        <w:t xml:space="preserve">. </w:t>
      </w:r>
      <w:r w:rsidR="00AE3F63" w:rsidRPr="00552F9A">
        <w:rPr>
          <w:rFonts w:cs="Arial"/>
        </w:rPr>
        <w:t xml:space="preserve">It's </w:t>
      </w:r>
      <w:r w:rsidR="00552F9A" w:rsidRPr="00552F9A">
        <w:rPr>
          <w:rFonts w:cs="Arial"/>
        </w:rPr>
        <w:t>a year where we have, of course, the challenge of COVID. We've also got</w:t>
      </w:r>
      <w:r w:rsidR="00AE3F63">
        <w:rPr>
          <w:rFonts w:cs="Arial"/>
        </w:rPr>
        <w:t xml:space="preserve"> </w:t>
      </w:r>
      <w:r w:rsidR="00552F9A" w:rsidRPr="00552F9A">
        <w:rPr>
          <w:rFonts w:cs="Arial"/>
        </w:rPr>
        <w:t>challenges right now in</w:t>
      </w:r>
      <w:r w:rsidR="00AE3F63">
        <w:rPr>
          <w:rFonts w:cs="Arial"/>
        </w:rPr>
        <w:t xml:space="preserve"> terms of the supply and demand, </w:t>
      </w:r>
      <w:r w:rsidR="00552F9A" w:rsidRPr="00552F9A">
        <w:rPr>
          <w:rFonts w:cs="Arial"/>
        </w:rPr>
        <w:t xml:space="preserve">the flooding in China, which caused a big </w:t>
      </w:r>
      <w:r w:rsidR="00AE3F63">
        <w:rPr>
          <w:rFonts w:cs="Arial"/>
        </w:rPr>
        <w:t xml:space="preserve">increase in imports from the US. A </w:t>
      </w:r>
      <w:r w:rsidR="00552F9A" w:rsidRPr="00552F9A">
        <w:rPr>
          <w:rFonts w:cs="Arial"/>
        </w:rPr>
        <w:t>shortage</w:t>
      </w:r>
      <w:r w:rsidR="00AE3F63">
        <w:rPr>
          <w:rFonts w:cs="Arial"/>
        </w:rPr>
        <w:t xml:space="preserve"> </w:t>
      </w:r>
      <w:r w:rsidR="00552F9A" w:rsidRPr="00552F9A">
        <w:rPr>
          <w:rFonts w:cs="Arial"/>
        </w:rPr>
        <w:t>really</w:t>
      </w:r>
      <w:r w:rsidR="00AE3F63">
        <w:rPr>
          <w:rFonts w:cs="Arial"/>
        </w:rPr>
        <w:t xml:space="preserve"> </w:t>
      </w:r>
      <w:r w:rsidR="00552F9A" w:rsidRPr="00552F9A">
        <w:rPr>
          <w:rFonts w:cs="Arial"/>
        </w:rPr>
        <w:t>therefore</w:t>
      </w:r>
      <w:r w:rsidR="00AE3F63">
        <w:rPr>
          <w:rFonts w:cs="Arial"/>
        </w:rPr>
        <w:t xml:space="preserve"> </w:t>
      </w:r>
      <w:r w:rsidR="00552F9A" w:rsidRPr="00552F9A">
        <w:rPr>
          <w:rFonts w:cs="Arial"/>
        </w:rPr>
        <w:t xml:space="preserve">coming out of that, and the fact that we've got very cheap money right now, so a lot of speculative money coming into the market. </w:t>
      </w:r>
      <w:r w:rsidR="00AE3F63" w:rsidRPr="00552F9A">
        <w:rPr>
          <w:rFonts w:cs="Arial"/>
        </w:rPr>
        <w:t xml:space="preserve">There's </w:t>
      </w:r>
      <w:r w:rsidR="00552F9A" w:rsidRPr="00552F9A">
        <w:rPr>
          <w:rFonts w:cs="Arial"/>
        </w:rPr>
        <w:t>all that volatility</w:t>
      </w:r>
      <w:r w:rsidR="00AE3F63">
        <w:rPr>
          <w:rFonts w:cs="Arial"/>
        </w:rPr>
        <w:t xml:space="preserve"> and those challenges.</w:t>
      </w:r>
    </w:p>
    <w:p w14:paraId="775A5814" w14:textId="77777777" w:rsidR="00AE3F63" w:rsidRDefault="00AE3F63" w:rsidP="00552F9A">
      <w:pPr>
        <w:ind w:left="1440" w:hanging="1440"/>
        <w:jc w:val="both"/>
        <w:rPr>
          <w:rFonts w:cs="Arial"/>
        </w:rPr>
      </w:pPr>
    </w:p>
    <w:p w14:paraId="5FF1EC87" w14:textId="77777777" w:rsidR="00383AEE" w:rsidRDefault="00AE3F63" w:rsidP="00552F9A">
      <w:pPr>
        <w:ind w:left="1440" w:hanging="1440"/>
        <w:jc w:val="both"/>
        <w:rPr>
          <w:rFonts w:cs="Arial"/>
        </w:rPr>
      </w:pPr>
      <w:r>
        <w:rPr>
          <w:rFonts w:cs="Arial"/>
        </w:rPr>
        <w:tab/>
      </w:r>
      <w:r w:rsidRPr="00552F9A">
        <w:rPr>
          <w:rFonts w:cs="Arial"/>
        </w:rPr>
        <w:t xml:space="preserve">At </w:t>
      </w:r>
      <w:r w:rsidR="00552F9A" w:rsidRPr="00552F9A">
        <w:rPr>
          <w:rFonts w:cs="Arial"/>
        </w:rPr>
        <w:t>the same time, we've got maybe a time where we are more focused on sustainability tha</w:t>
      </w:r>
      <w:r w:rsidR="00D375A0">
        <w:rPr>
          <w:rFonts w:cs="Arial"/>
        </w:rPr>
        <w:t>n ever, which is more of a long-</w:t>
      </w:r>
      <w:r w:rsidR="00552F9A" w:rsidRPr="00552F9A">
        <w:rPr>
          <w:rFonts w:cs="Arial"/>
        </w:rPr>
        <w:t xml:space="preserve">term. </w:t>
      </w:r>
      <w:r w:rsidR="00D375A0" w:rsidRPr="00552F9A">
        <w:rPr>
          <w:rFonts w:cs="Arial"/>
        </w:rPr>
        <w:t xml:space="preserve">These </w:t>
      </w:r>
      <w:r w:rsidR="00552F9A" w:rsidRPr="00552F9A">
        <w:rPr>
          <w:rFonts w:cs="Arial"/>
        </w:rPr>
        <w:t xml:space="preserve">at times in the past have been </w:t>
      </w:r>
      <w:r w:rsidR="00867D9D">
        <w:rPr>
          <w:rFonts w:cs="Arial"/>
        </w:rPr>
        <w:t xml:space="preserve">at </w:t>
      </w:r>
      <w:r w:rsidR="00552F9A" w:rsidRPr="00552F9A">
        <w:rPr>
          <w:rFonts w:cs="Arial"/>
        </w:rPr>
        <w:t>odds</w:t>
      </w:r>
      <w:r w:rsidR="006441DC">
        <w:rPr>
          <w:rFonts w:cs="Arial"/>
        </w:rPr>
        <w:t xml:space="preserve">, </w:t>
      </w:r>
      <w:r w:rsidR="00D375A0">
        <w:rPr>
          <w:rFonts w:cs="Arial"/>
        </w:rPr>
        <w:t xml:space="preserve">that </w:t>
      </w:r>
      <w:r w:rsidR="00D375A0" w:rsidRPr="00552F9A">
        <w:rPr>
          <w:rFonts w:cs="Arial"/>
        </w:rPr>
        <w:t xml:space="preserve">the </w:t>
      </w:r>
      <w:r w:rsidR="00D375A0">
        <w:rPr>
          <w:rFonts w:cs="Arial"/>
        </w:rPr>
        <w:t>long-</w:t>
      </w:r>
      <w:r w:rsidR="00552F9A" w:rsidRPr="00552F9A">
        <w:rPr>
          <w:rFonts w:cs="Arial"/>
        </w:rPr>
        <w:t xml:space="preserve">term objective is sacrificed for the needs of today. </w:t>
      </w:r>
      <w:r w:rsidR="00D375A0">
        <w:rPr>
          <w:rFonts w:cs="Arial"/>
        </w:rPr>
        <w:t xml:space="preserve">I think that's in </w:t>
      </w:r>
      <w:r w:rsidR="00552F9A" w:rsidRPr="00552F9A">
        <w:rPr>
          <w:rFonts w:cs="Arial"/>
        </w:rPr>
        <w:t>some regards the needle</w:t>
      </w:r>
      <w:r w:rsidR="00D375A0">
        <w:rPr>
          <w:rFonts w:cs="Arial"/>
        </w:rPr>
        <w:t xml:space="preserve"> </w:t>
      </w:r>
      <w:r w:rsidR="00552F9A" w:rsidRPr="00552F9A">
        <w:rPr>
          <w:rFonts w:cs="Arial"/>
        </w:rPr>
        <w:t>we need to thread here and make sure that we can get through this</w:t>
      </w:r>
      <w:r w:rsidR="00D375A0">
        <w:rPr>
          <w:rFonts w:cs="Arial"/>
        </w:rPr>
        <w:t xml:space="preserve"> </w:t>
      </w:r>
      <w:r w:rsidR="00D375A0" w:rsidRPr="00552F9A">
        <w:rPr>
          <w:rFonts w:cs="Arial"/>
        </w:rPr>
        <w:t xml:space="preserve">and </w:t>
      </w:r>
      <w:r w:rsidR="00552F9A" w:rsidRPr="00552F9A">
        <w:rPr>
          <w:rFonts w:cs="Arial"/>
        </w:rPr>
        <w:t>we can continu</w:t>
      </w:r>
      <w:r w:rsidR="00D375A0">
        <w:rPr>
          <w:rFonts w:cs="Arial"/>
        </w:rPr>
        <w:t xml:space="preserve">e to make the progress required. </w:t>
      </w:r>
      <w:r w:rsidR="00D375A0" w:rsidRPr="00552F9A">
        <w:rPr>
          <w:rFonts w:cs="Arial"/>
        </w:rPr>
        <w:t xml:space="preserve">That </w:t>
      </w:r>
      <w:r w:rsidR="00552F9A" w:rsidRPr="00552F9A">
        <w:rPr>
          <w:rFonts w:cs="Arial"/>
        </w:rPr>
        <w:t>we can utilize new technologies that positively have reduced the environmental impact that we have, at the same time, can overcome the fact that we may be short in terms of some of the macro grains, macro ingredients that we traditionally woul</w:t>
      </w:r>
      <w:r w:rsidR="00383AEE">
        <w:rPr>
          <w:rFonts w:cs="Arial"/>
        </w:rPr>
        <w:t>d use.</w:t>
      </w:r>
    </w:p>
    <w:p w14:paraId="5F0BDB38" w14:textId="77777777" w:rsidR="00383AEE" w:rsidRDefault="00383AEE" w:rsidP="00552F9A">
      <w:pPr>
        <w:ind w:left="1440" w:hanging="1440"/>
        <w:jc w:val="both"/>
        <w:rPr>
          <w:rFonts w:cs="Arial"/>
        </w:rPr>
      </w:pPr>
    </w:p>
    <w:p w14:paraId="64E5EDED" w14:textId="77777777" w:rsidR="00552F9A" w:rsidRPr="00552F9A" w:rsidRDefault="00383AEE" w:rsidP="00552F9A">
      <w:pPr>
        <w:ind w:left="1440" w:hanging="1440"/>
        <w:jc w:val="both"/>
        <w:rPr>
          <w:rFonts w:cs="Arial"/>
        </w:rPr>
      </w:pPr>
      <w:r>
        <w:rPr>
          <w:rFonts w:cs="Arial"/>
        </w:rPr>
        <w:tab/>
      </w:r>
      <w:r w:rsidR="00407896" w:rsidRPr="00552F9A">
        <w:rPr>
          <w:rFonts w:cs="Arial"/>
        </w:rPr>
        <w:t xml:space="preserve">It's </w:t>
      </w:r>
      <w:r w:rsidR="00552F9A" w:rsidRPr="00552F9A">
        <w:rPr>
          <w:rFonts w:cs="Arial"/>
        </w:rPr>
        <w:t>going to be a very dynamic year</w:t>
      </w:r>
      <w:r w:rsidR="00407896">
        <w:rPr>
          <w:rFonts w:cs="Arial"/>
        </w:rPr>
        <w:t xml:space="preserve">. </w:t>
      </w:r>
      <w:r w:rsidR="00407896" w:rsidRPr="00552F9A">
        <w:rPr>
          <w:rFonts w:cs="Arial"/>
        </w:rPr>
        <w:t xml:space="preserve">We've </w:t>
      </w:r>
      <w:r w:rsidR="00552F9A" w:rsidRPr="00552F9A">
        <w:rPr>
          <w:rFonts w:cs="Arial"/>
        </w:rPr>
        <w:t>been talking a lot about how sustainability is never achieved. It's a journey. It's something that we have to keep stretching and innovating and progressing. I think that</w:t>
      </w:r>
      <w:r w:rsidR="00DF2001">
        <w:rPr>
          <w:rFonts w:cs="Arial"/>
        </w:rPr>
        <w:t xml:space="preserve"> </w:t>
      </w:r>
      <w:r w:rsidR="00552F9A" w:rsidRPr="00552F9A">
        <w:rPr>
          <w:rFonts w:cs="Arial"/>
        </w:rPr>
        <w:t>for us, I think it's really responding to the new challenges that perhaps we weren't even anticipating back in December, but are here with us in January</w:t>
      </w:r>
      <w:r w:rsidR="00DF2001">
        <w:rPr>
          <w:rFonts w:cs="Arial"/>
        </w:rPr>
        <w:t xml:space="preserve">. </w:t>
      </w:r>
      <w:r w:rsidR="00DF2001" w:rsidRPr="00552F9A">
        <w:rPr>
          <w:rFonts w:cs="Arial"/>
        </w:rPr>
        <w:t xml:space="preserve">At </w:t>
      </w:r>
      <w:r w:rsidR="00552F9A" w:rsidRPr="00552F9A">
        <w:rPr>
          <w:rFonts w:cs="Arial"/>
        </w:rPr>
        <w:t>the same time, not taking our eye off the ball</w:t>
      </w:r>
      <w:r w:rsidR="00DF2001">
        <w:rPr>
          <w:rFonts w:cs="Arial"/>
        </w:rPr>
        <w:t xml:space="preserve"> in terms of what the long-</w:t>
      </w:r>
      <w:r w:rsidR="00552F9A" w:rsidRPr="00552F9A">
        <w:rPr>
          <w:rFonts w:cs="Arial"/>
        </w:rPr>
        <w:t>term goal is.</w:t>
      </w:r>
    </w:p>
    <w:p w14:paraId="63E57D3B" w14:textId="77777777" w:rsidR="00552F9A" w:rsidRPr="00552F9A" w:rsidRDefault="00552F9A" w:rsidP="00552F9A">
      <w:pPr>
        <w:ind w:left="1440" w:hanging="1440"/>
        <w:jc w:val="both"/>
        <w:rPr>
          <w:rFonts w:cs="Arial"/>
        </w:rPr>
      </w:pPr>
    </w:p>
    <w:p w14:paraId="76021BFE" w14:textId="77777777" w:rsidR="00552F9A" w:rsidRPr="00552F9A" w:rsidRDefault="00395B64" w:rsidP="00552F9A">
      <w:pPr>
        <w:ind w:left="1440" w:hanging="1440"/>
        <w:jc w:val="both"/>
        <w:rPr>
          <w:rFonts w:cs="Arial"/>
        </w:rPr>
      </w:pPr>
      <w:r>
        <w:rPr>
          <w:rFonts w:cs="Arial"/>
        </w:rPr>
        <w:t>Nick:</w:t>
      </w:r>
      <w:r w:rsidR="00DF2001">
        <w:rPr>
          <w:rFonts w:cs="Arial"/>
        </w:rPr>
        <w:tab/>
      </w:r>
      <w:r w:rsidR="00552F9A" w:rsidRPr="00552F9A">
        <w:rPr>
          <w:rFonts w:cs="Arial"/>
        </w:rPr>
        <w:t>Great, Mark</w:t>
      </w:r>
      <w:r w:rsidR="00DF2001">
        <w:rPr>
          <w:rFonts w:cs="Arial"/>
        </w:rPr>
        <w:t xml:space="preserve">. </w:t>
      </w:r>
      <w:r w:rsidR="00DF2001" w:rsidRPr="00552F9A">
        <w:rPr>
          <w:rFonts w:cs="Arial"/>
        </w:rPr>
        <w:t xml:space="preserve">Thanks </w:t>
      </w:r>
      <w:r w:rsidR="00552F9A" w:rsidRPr="00552F9A">
        <w:rPr>
          <w:rFonts w:cs="Arial"/>
        </w:rPr>
        <w:t>ver</w:t>
      </w:r>
      <w:r w:rsidR="00DF2001">
        <w:rPr>
          <w:rFonts w:cs="Arial"/>
        </w:rPr>
        <w:t xml:space="preserve">y much. Well, before we wrap up, </w:t>
      </w:r>
      <w:r w:rsidR="00552F9A" w:rsidRPr="00552F9A">
        <w:rPr>
          <w:rFonts w:cs="Arial"/>
        </w:rPr>
        <w:t>any final thoughts from you?</w:t>
      </w:r>
    </w:p>
    <w:p w14:paraId="49F8DE20" w14:textId="77777777" w:rsidR="00552F9A" w:rsidRPr="00552F9A" w:rsidRDefault="00552F9A" w:rsidP="00552F9A">
      <w:pPr>
        <w:ind w:left="1440" w:hanging="1440"/>
        <w:jc w:val="both"/>
        <w:rPr>
          <w:rFonts w:cs="Arial"/>
        </w:rPr>
      </w:pPr>
    </w:p>
    <w:p w14:paraId="6B6E5F65" w14:textId="77777777" w:rsidR="00BD20BD" w:rsidRDefault="00395B64" w:rsidP="00552F9A">
      <w:pPr>
        <w:ind w:left="1440" w:hanging="1440"/>
        <w:jc w:val="both"/>
        <w:rPr>
          <w:rFonts w:cs="Arial"/>
        </w:rPr>
      </w:pPr>
      <w:r>
        <w:rPr>
          <w:rFonts w:cs="Arial"/>
        </w:rPr>
        <w:t>Mark:</w:t>
      </w:r>
      <w:r w:rsidR="00DF2001">
        <w:rPr>
          <w:rFonts w:cs="Arial"/>
        </w:rPr>
        <w:tab/>
      </w:r>
      <w:r w:rsidR="00552F9A" w:rsidRPr="00552F9A">
        <w:rPr>
          <w:rFonts w:cs="Arial"/>
        </w:rPr>
        <w:t>I think one of the most impactful messages that I've heard this year</w:t>
      </w:r>
      <w:r w:rsidR="00DF2001">
        <w:rPr>
          <w:rFonts w:cs="Arial"/>
        </w:rPr>
        <w:t xml:space="preserve">, and this is the past 12 months really, </w:t>
      </w:r>
      <w:r w:rsidR="00552F9A" w:rsidRPr="00552F9A">
        <w:rPr>
          <w:rFonts w:cs="Arial"/>
        </w:rPr>
        <w:t>has been that agriculture is an extraordinary asset for our planet and for our society, not a liability when it comes to climate change. I think that's something that we need to internalize. I think there's been so much in the media</w:t>
      </w:r>
      <w:r w:rsidR="00BD20BD">
        <w:rPr>
          <w:rFonts w:cs="Arial"/>
        </w:rPr>
        <w:t xml:space="preserve"> </w:t>
      </w:r>
      <w:r w:rsidR="00552F9A" w:rsidRPr="00552F9A">
        <w:rPr>
          <w:rFonts w:cs="Arial"/>
        </w:rPr>
        <w:t>negative about agriculture</w:t>
      </w:r>
      <w:r w:rsidR="00BD20BD">
        <w:rPr>
          <w:rFonts w:cs="Arial"/>
        </w:rPr>
        <w:t xml:space="preserve">. </w:t>
      </w:r>
      <w:r w:rsidR="00BD20BD" w:rsidRPr="00552F9A">
        <w:rPr>
          <w:rFonts w:cs="Arial"/>
        </w:rPr>
        <w:t xml:space="preserve">You </w:t>
      </w:r>
      <w:r w:rsidR="00552F9A" w:rsidRPr="00552F9A">
        <w:rPr>
          <w:rFonts w:cs="Arial"/>
        </w:rPr>
        <w:t xml:space="preserve">continually see messages talking about the impact of ruminant animals in particular being as much as fossil fuels. </w:t>
      </w:r>
      <w:r w:rsidR="00BD20BD" w:rsidRPr="00552F9A">
        <w:rPr>
          <w:rFonts w:cs="Arial"/>
        </w:rPr>
        <w:t xml:space="preserve">These </w:t>
      </w:r>
      <w:r w:rsidR="00552F9A" w:rsidRPr="00552F9A">
        <w:rPr>
          <w:rFonts w:cs="Arial"/>
        </w:rPr>
        <w:t xml:space="preserve">are debunked reports that have been put out in the past. </w:t>
      </w:r>
    </w:p>
    <w:p w14:paraId="044E8381" w14:textId="77777777" w:rsidR="00BD20BD" w:rsidRDefault="00BD20BD" w:rsidP="00552F9A">
      <w:pPr>
        <w:ind w:left="1440" w:hanging="1440"/>
        <w:jc w:val="both"/>
        <w:rPr>
          <w:rFonts w:cs="Arial"/>
        </w:rPr>
      </w:pPr>
    </w:p>
    <w:p w14:paraId="5317AF39" w14:textId="77777777" w:rsidR="003678D5" w:rsidRDefault="00BD20BD" w:rsidP="00552F9A">
      <w:pPr>
        <w:ind w:left="1440" w:hanging="1440"/>
        <w:jc w:val="both"/>
        <w:rPr>
          <w:rFonts w:cs="Arial"/>
        </w:rPr>
      </w:pPr>
      <w:r>
        <w:rPr>
          <w:rFonts w:cs="Arial"/>
        </w:rPr>
        <w:lastRenderedPageBreak/>
        <w:tab/>
      </w:r>
      <w:r w:rsidRPr="00552F9A">
        <w:rPr>
          <w:rFonts w:cs="Arial"/>
        </w:rPr>
        <w:t xml:space="preserve">The </w:t>
      </w:r>
      <w:r w:rsidR="002539D9">
        <w:rPr>
          <w:rFonts w:cs="Arial"/>
        </w:rPr>
        <w:t xml:space="preserve">big </w:t>
      </w:r>
      <w:proofErr w:type="gramStart"/>
      <w:r w:rsidR="002539D9">
        <w:rPr>
          <w:rFonts w:cs="Arial"/>
        </w:rPr>
        <w:t>learning</w:t>
      </w:r>
      <w:proofErr w:type="gramEnd"/>
      <w:r w:rsidR="002539D9">
        <w:rPr>
          <w:rFonts w:cs="Arial"/>
        </w:rPr>
        <w:t xml:space="preserve"> </w:t>
      </w:r>
      <w:r w:rsidR="00552F9A" w:rsidRPr="00552F9A">
        <w:rPr>
          <w:rFonts w:cs="Arial"/>
        </w:rPr>
        <w:t>I think I had</w:t>
      </w:r>
      <w:r>
        <w:rPr>
          <w:rFonts w:cs="Arial"/>
        </w:rPr>
        <w:t xml:space="preserve"> </w:t>
      </w:r>
      <w:r w:rsidR="00552F9A" w:rsidRPr="00552F9A">
        <w:rPr>
          <w:rFonts w:cs="Arial"/>
        </w:rPr>
        <w:t xml:space="preserve">especially learning from Professor </w:t>
      </w:r>
      <w:proofErr w:type="spellStart"/>
      <w:r w:rsidRPr="00BD20BD">
        <w:rPr>
          <w:rFonts w:cs="Arial"/>
        </w:rPr>
        <w:t>Mitloehner</w:t>
      </w:r>
      <w:proofErr w:type="spellEnd"/>
      <w:r w:rsidRPr="00BD20BD">
        <w:rPr>
          <w:rFonts w:cs="Arial"/>
        </w:rPr>
        <w:t xml:space="preserve"> </w:t>
      </w:r>
      <w:r w:rsidR="00552F9A" w:rsidRPr="00552F9A">
        <w:rPr>
          <w:rFonts w:cs="Arial"/>
        </w:rPr>
        <w:t>was</w:t>
      </w:r>
      <w:r>
        <w:rPr>
          <w:rFonts w:cs="Arial"/>
        </w:rPr>
        <w:t xml:space="preserve"> </w:t>
      </w:r>
      <w:r w:rsidR="00552F9A" w:rsidRPr="00552F9A">
        <w:rPr>
          <w:rFonts w:cs="Arial"/>
        </w:rPr>
        <w:t>that we actually have an ability to potentially cool the planet</w:t>
      </w:r>
      <w:r>
        <w:rPr>
          <w:rFonts w:cs="Arial"/>
        </w:rPr>
        <w:t xml:space="preserve"> </w:t>
      </w:r>
      <w:r w:rsidR="00552F9A" w:rsidRPr="00552F9A">
        <w:rPr>
          <w:rFonts w:cs="Arial"/>
        </w:rPr>
        <w:t>when you think about the fact that our beef and dairy herds are probably going to shrink</w:t>
      </w:r>
      <w:r>
        <w:rPr>
          <w:rFonts w:cs="Arial"/>
        </w:rPr>
        <w:t xml:space="preserve"> </w:t>
      </w:r>
      <w:r w:rsidR="00552F9A" w:rsidRPr="00552F9A">
        <w:rPr>
          <w:rFonts w:cs="Arial"/>
        </w:rPr>
        <w:t xml:space="preserve">as we're becoming more and more efficient. </w:t>
      </w:r>
      <w:r w:rsidRPr="00552F9A">
        <w:rPr>
          <w:rFonts w:cs="Arial"/>
        </w:rPr>
        <w:t xml:space="preserve">We're </w:t>
      </w:r>
      <w:r w:rsidR="00552F9A" w:rsidRPr="00552F9A">
        <w:rPr>
          <w:rFonts w:cs="Arial"/>
        </w:rPr>
        <w:t xml:space="preserve">actually producing more with less already. </w:t>
      </w:r>
      <w:r w:rsidRPr="00552F9A">
        <w:rPr>
          <w:rFonts w:cs="Arial"/>
        </w:rPr>
        <w:t xml:space="preserve">As </w:t>
      </w:r>
      <w:r w:rsidR="00552F9A" w:rsidRPr="00552F9A">
        <w:rPr>
          <w:rFonts w:cs="Arial"/>
        </w:rPr>
        <w:t>we do that, we're putting less methane into the atmosphere</w:t>
      </w:r>
      <w:r>
        <w:rPr>
          <w:rFonts w:cs="Arial"/>
        </w:rPr>
        <w:t xml:space="preserve">. </w:t>
      </w:r>
      <w:r w:rsidRPr="00552F9A">
        <w:rPr>
          <w:rFonts w:cs="Arial"/>
        </w:rPr>
        <w:t xml:space="preserve">We </w:t>
      </w:r>
      <w:r w:rsidR="00552F9A" w:rsidRPr="00552F9A">
        <w:rPr>
          <w:rFonts w:cs="Arial"/>
        </w:rPr>
        <w:t xml:space="preserve">now know methane is sticking around for </w:t>
      </w:r>
      <w:r>
        <w:rPr>
          <w:rFonts w:cs="Arial"/>
        </w:rPr>
        <w:t xml:space="preserve">ten </w:t>
      </w:r>
      <w:r w:rsidR="00552F9A" w:rsidRPr="00552F9A">
        <w:rPr>
          <w:rFonts w:cs="Arial"/>
        </w:rPr>
        <w:t>years only</w:t>
      </w:r>
      <w:r>
        <w:rPr>
          <w:rFonts w:cs="Arial"/>
        </w:rPr>
        <w:t xml:space="preserve"> </w:t>
      </w:r>
      <w:r w:rsidR="00552F9A" w:rsidRPr="00552F9A">
        <w:rPr>
          <w:rFonts w:cs="Arial"/>
        </w:rPr>
        <w:t xml:space="preserve">and </w:t>
      </w:r>
      <w:r w:rsidRPr="00BD20BD">
        <w:rPr>
          <w:rFonts w:cs="Arial"/>
        </w:rPr>
        <w:t xml:space="preserve">degrading </w:t>
      </w:r>
      <w:r w:rsidR="00552F9A" w:rsidRPr="00552F9A">
        <w:rPr>
          <w:rFonts w:cs="Arial"/>
        </w:rPr>
        <w:t xml:space="preserve">further. </w:t>
      </w:r>
    </w:p>
    <w:p w14:paraId="4EAA02DC" w14:textId="77777777" w:rsidR="003678D5" w:rsidRDefault="003678D5" w:rsidP="00552F9A">
      <w:pPr>
        <w:ind w:left="1440" w:hanging="1440"/>
        <w:jc w:val="both"/>
        <w:rPr>
          <w:rFonts w:cs="Arial"/>
        </w:rPr>
      </w:pPr>
    </w:p>
    <w:p w14:paraId="6B3C9400" w14:textId="77777777" w:rsidR="00552F9A" w:rsidRPr="00552F9A" w:rsidRDefault="003678D5" w:rsidP="00552F9A">
      <w:pPr>
        <w:ind w:left="1440" w:hanging="1440"/>
        <w:jc w:val="both"/>
        <w:rPr>
          <w:rFonts w:cs="Arial"/>
        </w:rPr>
      </w:pPr>
      <w:r>
        <w:rPr>
          <w:rFonts w:cs="Arial"/>
        </w:rPr>
        <w:tab/>
      </w:r>
      <w:r w:rsidRPr="00552F9A">
        <w:rPr>
          <w:rFonts w:cs="Arial"/>
        </w:rPr>
        <w:t xml:space="preserve">This </w:t>
      </w:r>
      <w:r w:rsidR="00552F9A" w:rsidRPr="00552F9A">
        <w:rPr>
          <w:rFonts w:cs="Arial"/>
        </w:rPr>
        <w:t>whole biogenic cycle</w:t>
      </w:r>
      <w:r w:rsidR="00BF6A51">
        <w:rPr>
          <w:rFonts w:cs="Arial"/>
        </w:rPr>
        <w:t xml:space="preserve"> </w:t>
      </w:r>
      <w:r w:rsidR="00552F9A" w:rsidRPr="00552F9A">
        <w:rPr>
          <w:rFonts w:cs="Arial"/>
        </w:rPr>
        <w:t xml:space="preserve">and this whole concept, I think, is really exciting. </w:t>
      </w:r>
      <w:r w:rsidR="00BF6A51" w:rsidRPr="00552F9A">
        <w:rPr>
          <w:rFonts w:cs="Arial"/>
        </w:rPr>
        <w:t xml:space="preserve">We've </w:t>
      </w:r>
      <w:r w:rsidR="00552F9A" w:rsidRPr="00552F9A">
        <w:rPr>
          <w:rFonts w:cs="Arial"/>
        </w:rPr>
        <w:t>got to make sure that we bring that energy to our industry and make sure that we get that also</w:t>
      </w:r>
      <w:r w:rsidR="00BF6A51">
        <w:rPr>
          <w:rFonts w:cs="Arial"/>
        </w:rPr>
        <w:t xml:space="preserve"> </w:t>
      </w:r>
      <w:r w:rsidR="00552F9A" w:rsidRPr="00552F9A">
        <w:rPr>
          <w:rFonts w:cs="Arial"/>
        </w:rPr>
        <w:t xml:space="preserve">not just to policymakers, but also to consumers in interesting ways. </w:t>
      </w:r>
      <w:r w:rsidR="00BF6A51">
        <w:rPr>
          <w:rFonts w:cs="Arial"/>
        </w:rPr>
        <w:t>I suppose</w:t>
      </w:r>
      <w:r w:rsidR="001E4391">
        <w:rPr>
          <w:rFonts w:cs="Arial"/>
        </w:rPr>
        <w:t xml:space="preserve"> </w:t>
      </w:r>
      <w:r w:rsidR="00552F9A" w:rsidRPr="00552F9A">
        <w:rPr>
          <w:rFonts w:cs="Arial"/>
        </w:rPr>
        <w:t>when you think about things that keep you up at night</w:t>
      </w:r>
      <w:r w:rsidR="00BF6A51">
        <w:rPr>
          <w:rFonts w:cs="Arial"/>
        </w:rPr>
        <w:t xml:space="preserve"> </w:t>
      </w:r>
      <w:r w:rsidR="00552F9A" w:rsidRPr="00552F9A">
        <w:rPr>
          <w:rFonts w:cs="Arial"/>
        </w:rPr>
        <w:t>or perhaps get you up in the morning, that mission is a big thing that I'm very passionate about</w:t>
      </w:r>
      <w:r w:rsidR="00BF6A51">
        <w:rPr>
          <w:rFonts w:cs="Arial"/>
        </w:rPr>
        <w:t xml:space="preserve"> in </w:t>
      </w:r>
      <w:r w:rsidR="00552F9A" w:rsidRPr="00552F9A">
        <w:rPr>
          <w:rFonts w:cs="Arial"/>
        </w:rPr>
        <w:t>making sure that we see the opportunity that's in front of us and how agriculture is a huge key to unlocking this great future.</w:t>
      </w:r>
    </w:p>
    <w:p w14:paraId="0E06BB4A" w14:textId="77777777" w:rsidR="00552F9A" w:rsidRPr="00552F9A" w:rsidRDefault="00552F9A" w:rsidP="00552F9A">
      <w:pPr>
        <w:ind w:left="1440" w:hanging="1440"/>
        <w:jc w:val="both"/>
        <w:rPr>
          <w:rFonts w:cs="Arial"/>
        </w:rPr>
      </w:pPr>
    </w:p>
    <w:p w14:paraId="334BBFF4" w14:textId="77777777" w:rsidR="00552F9A" w:rsidRPr="00552F9A" w:rsidRDefault="00395B64" w:rsidP="00552F9A">
      <w:pPr>
        <w:ind w:left="1440" w:hanging="1440"/>
        <w:jc w:val="both"/>
        <w:rPr>
          <w:rFonts w:cs="Arial"/>
        </w:rPr>
      </w:pPr>
      <w:r>
        <w:rPr>
          <w:rFonts w:cs="Arial"/>
        </w:rPr>
        <w:t>Nick:</w:t>
      </w:r>
      <w:r w:rsidR="00BF6A51">
        <w:rPr>
          <w:rFonts w:cs="Arial"/>
        </w:rPr>
        <w:tab/>
        <w:t xml:space="preserve">Mark, thanks very much indeed, </w:t>
      </w:r>
      <w:r w:rsidR="00552F9A" w:rsidRPr="00552F9A">
        <w:rPr>
          <w:rFonts w:cs="Arial"/>
        </w:rPr>
        <w:t>some great points. I really enjoyed talking with you and hearing about some of your thoughts regarding this</w:t>
      </w:r>
      <w:r w:rsidR="00BF6A51">
        <w:rPr>
          <w:rFonts w:cs="Arial"/>
        </w:rPr>
        <w:t xml:space="preserve"> </w:t>
      </w:r>
      <w:r w:rsidR="00552F9A" w:rsidRPr="00552F9A">
        <w:rPr>
          <w:rFonts w:cs="Arial"/>
        </w:rPr>
        <w:t xml:space="preserve">changing landscape, how </w:t>
      </w:r>
      <w:r w:rsidR="00BF6A51">
        <w:rPr>
          <w:rFonts w:cs="Arial"/>
        </w:rPr>
        <w:t>All</w:t>
      </w:r>
      <w:r w:rsidR="00552F9A" w:rsidRPr="00552F9A">
        <w:rPr>
          <w:rFonts w:cs="Arial"/>
        </w:rPr>
        <w:t>tech is set up and where you think things will be moving forward for us as we work together for our planet</w:t>
      </w:r>
      <w:r w:rsidR="00BF6A51">
        <w:rPr>
          <w:rFonts w:cs="Arial"/>
        </w:rPr>
        <w:t xml:space="preserve"> of </w:t>
      </w:r>
      <w:r w:rsidR="00BF6A51" w:rsidRPr="00552F9A">
        <w:rPr>
          <w:rFonts w:cs="Arial"/>
        </w:rPr>
        <w:t>plenty</w:t>
      </w:r>
      <w:r w:rsidR="00BF6A51">
        <w:rPr>
          <w:rFonts w:cs="Arial"/>
        </w:rPr>
        <w:t xml:space="preserve">. </w:t>
      </w:r>
      <w:r w:rsidR="00BF6A51" w:rsidRPr="00552F9A">
        <w:rPr>
          <w:rFonts w:cs="Arial"/>
        </w:rPr>
        <w:t xml:space="preserve">Much </w:t>
      </w:r>
      <w:r w:rsidR="00552F9A" w:rsidRPr="00552F9A">
        <w:rPr>
          <w:rFonts w:cs="Arial"/>
        </w:rPr>
        <w:t>appreciated</w:t>
      </w:r>
      <w:r w:rsidR="00BF6A51">
        <w:rPr>
          <w:rFonts w:cs="Arial"/>
        </w:rPr>
        <w:t xml:space="preserve"> </w:t>
      </w:r>
      <w:r w:rsidR="00BF6A51" w:rsidRPr="00552F9A">
        <w:rPr>
          <w:rFonts w:cs="Arial"/>
        </w:rPr>
        <w:t xml:space="preserve">and </w:t>
      </w:r>
      <w:r w:rsidR="00552F9A" w:rsidRPr="00552F9A">
        <w:rPr>
          <w:rFonts w:cs="Arial"/>
        </w:rPr>
        <w:t>thanks so much indeed for your time.</w:t>
      </w:r>
    </w:p>
    <w:p w14:paraId="7C0FC4B6" w14:textId="77777777" w:rsidR="00552F9A" w:rsidRPr="00552F9A" w:rsidRDefault="00552F9A" w:rsidP="00552F9A">
      <w:pPr>
        <w:ind w:left="1440" w:hanging="1440"/>
        <w:jc w:val="both"/>
        <w:rPr>
          <w:rFonts w:cs="Arial"/>
        </w:rPr>
      </w:pPr>
    </w:p>
    <w:p w14:paraId="03FA687E" w14:textId="77777777" w:rsidR="00552F9A" w:rsidRPr="00552F9A" w:rsidRDefault="00395B64" w:rsidP="00552F9A">
      <w:pPr>
        <w:ind w:left="1440" w:hanging="1440"/>
        <w:jc w:val="both"/>
        <w:rPr>
          <w:rFonts w:cs="Arial"/>
        </w:rPr>
      </w:pPr>
      <w:r>
        <w:rPr>
          <w:rFonts w:cs="Arial"/>
        </w:rPr>
        <w:t>Mark:</w:t>
      </w:r>
      <w:r w:rsidR="00BF6A51">
        <w:rPr>
          <w:rFonts w:cs="Arial"/>
        </w:rPr>
        <w:tab/>
      </w:r>
      <w:r>
        <w:rPr>
          <w:rFonts w:cs="Arial"/>
        </w:rPr>
        <w:t xml:space="preserve">Thanks, Nick, </w:t>
      </w:r>
      <w:r w:rsidR="00552F9A" w:rsidRPr="00552F9A">
        <w:rPr>
          <w:rFonts w:cs="Arial"/>
        </w:rPr>
        <w:t>for the opportunity.</w:t>
      </w:r>
    </w:p>
    <w:p w14:paraId="208B88D6" w14:textId="77777777" w:rsidR="002A4F0C" w:rsidRDefault="002A4F0C" w:rsidP="002A4F0C">
      <w:pPr>
        <w:ind w:left="1440" w:hanging="1440"/>
        <w:jc w:val="both"/>
        <w:rPr>
          <w:rFonts w:cs="Arial"/>
        </w:rPr>
      </w:pPr>
    </w:p>
    <w:p w14:paraId="240D4007" w14:textId="77777777" w:rsidR="002C2581" w:rsidRPr="002C2581" w:rsidRDefault="002C2581" w:rsidP="00DA2ED5">
      <w:pPr>
        <w:ind w:left="1440" w:hanging="1440"/>
        <w:jc w:val="both"/>
        <w:rPr>
          <w:rFonts w:cs="Arial"/>
          <w:b/>
        </w:rPr>
      </w:pPr>
      <w:r w:rsidRPr="002C2581">
        <w:rPr>
          <w:rFonts w:cs="Arial"/>
          <w:b/>
        </w:rPr>
        <w:t>[</w:t>
      </w:r>
      <w:r w:rsidR="007070E4">
        <w:rPr>
          <w:rFonts w:cs="Arial"/>
          <w:b/>
        </w:rPr>
        <w:t>0</w:t>
      </w:r>
      <w:r w:rsidRPr="002C2581">
        <w:rPr>
          <w:rFonts w:cs="Arial"/>
          <w:b/>
        </w:rPr>
        <w:t>:</w:t>
      </w:r>
      <w:r w:rsidR="00552F9A">
        <w:rPr>
          <w:rFonts w:cs="Arial"/>
          <w:b/>
        </w:rPr>
        <w:t>20</w:t>
      </w:r>
      <w:r w:rsidR="000942CB">
        <w:rPr>
          <w:rFonts w:cs="Arial"/>
          <w:b/>
        </w:rPr>
        <w:t>:</w:t>
      </w:r>
      <w:r w:rsidR="00552F9A">
        <w:rPr>
          <w:rFonts w:cs="Arial"/>
          <w:b/>
        </w:rPr>
        <w:t>21</w:t>
      </w:r>
      <w:r w:rsidRPr="002C2581">
        <w:rPr>
          <w:rFonts w:cs="Arial"/>
          <w:b/>
        </w:rPr>
        <w:t>]</w:t>
      </w:r>
      <w:r w:rsidR="001326FE">
        <w:rPr>
          <w:rFonts w:cs="Arial"/>
          <w:b/>
        </w:rPr>
        <w:tab/>
      </w:r>
      <w:r w:rsidRPr="002C2581">
        <w:rPr>
          <w:rFonts w:cs="Arial"/>
          <w:b/>
        </w:rPr>
        <w:t>End of Audio</w:t>
      </w:r>
    </w:p>
    <w:sectPr w:rsidR="002C2581" w:rsidRPr="002C2581"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A46E8" w14:textId="77777777" w:rsidR="0065066A" w:rsidRDefault="0065066A" w:rsidP="00A24E46">
      <w:r>
        <w:separator/>
      </w:r>
    </w:p>
  </w:endnote>
  <w:endnote w:type="continuationSeparator" w:id="0">
    <w:p w14:paraId="4249F32D" w14:textId="77777777" w:rsidR="0065066A" w:rsidRDefault="0065066A" w:rsidP="00A2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1D316" w14:textId="77777777" w:rsidR="00046ED1" w:rsidRDefault="0065066A">
    <w:pPr>
      <w:pStyle w:val="Footer"/>
      <w:jc w:val="right"/>
    </w:pPr>
    <w:r>
      <w:fldChar w:fldCharType="begin"/>
    </w:r>
    <w:r>
      <w:instrText xml:space="preserve"> PAGE   \* MERGEFORMAT </w:instrText>
    </w:r>
    <w:r>
      <w:fldChar w:fldCharType="separate"/>
    </w:r>
    <w:r w:rsidR="001E4391">
      <w:rPr>
        <w:noProof/>
      </w:rPr>
      <w:t>7</w:t>
    </w:r>
    <w:r>
      <w:rPr>
        <w:noProof/>
      </w:rPr>
      <w:fldChar w:fldCharType="end"/>
    </w:r>
  </w:p>
  <w:p w14:paraId="095BC92A" w14:textId="77777777" w:rsidR="00046ED1" w:rsidRDefault="00046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3ABA9" w14:textId="77777777" w:rsidR="0065066A" w:rsidRDefault="0065066A" w:rsidP="00A24E46">
      <w:r>
        <w:separator/>
      </w:r>
    </w:p>
  </w:footnote>
  <w:footnote w:type="continuationSeparator" w:id="0">
    <w:p w14:paraId="64E26110" w14:textId="77777777" w:rsidR="0065066A" w:rsidRDefault="0065066A" w:rsidP="00A2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E3C"/>
    <w:rsid w:val="0000015C"/>
    <w:rsid w:val="0000016F"/>
    <w:rsid w:val="000002A0"/>
    <w:rsid w:val="0000040B"/>
    <w:rsid w:val="0000051E"/>
    <w:rsid w:val="00000531"/>
    <w:rsid w:val="000007F1"/>
    <w:rsid w:val="00000B27"/>
    <w:rsid w:val="00000BA9"/>
    <w:rsid w:val="00000F0E"/>
    <w:rsid w:val="0000101A"/>
    <w:rsid w:val="000012BC"/>
    <w:rsid w:val="00001BA5"/>
    <w:rsid w:val="000020A8"/>
    <w:rsid w:val="000021B9"/>
    <w:rsid w:val="00002834"/>
    <w:rsid w:val="0000292D"/>
    <w:rsid w:val="00002BB1"/>
    <w:rsid w:val="00003581"/>
    <w:rsid w:val="00003CCD"/>
    <w:rsid w:val="00003F46"/>
    <w:rsid w:val="000047CF"/>
    <w:rsid w:val="00004A90"/>
    <w:rsid w:val="00004BB6"/>
    <w:rsid w:val="00004C44"/>
    <w:rsid w:val="00005181"/>
    <w:rsid w:val="000056C5"/>
    <w:rsid w:val="00005A3B"/>
    <w:rsid w:val="00005E56"/>
    <w:rsid w:val="000060D3"/>
    <w:rsid w:val="00006F44"/>
    <w:rsid w:val="00007155"/>
    <w:rsid w:val="00007C48"/>
    <w:rsid w:val="00010527"/>
    <w:rsid w:val="00010CA7"/>
    <w:rsid w:val="00010D37"/>
    <w:rsid w:val="00010E33"/>
    <w:rsid w:val="00010EAB"/>
    <w:rsid w:val="000114FD"/>
    <w:rsid w:val="000117EB"/>
    <w:rsid w:val="00011C18"/>
    <w:rsid w:val="00011CFB"/>
    <w:rsid w:val="00011DF1"/>
    <w:rsid w:val="000125A8"/>
    <w:rsid w:val="0001288C"/>
    <w:rsid w:val="00012E6D"/>
    <w:rsid w:val="00013935"/>
    <w:rsid w:val="00013C0B"/>
    <w:rsid w:val="00013D1C"/>
    <w:rsid w:val="00014185"/>
    <w:rsid w:val="0001427D"/>
    <w:rsid w:val="00014868"/>
    <w:rsid w:val="00014A24"/>
    <w:rsid w:val="00014ADE"/>
    <w:rsid w:val="00014F95"/>
    <w:rsid w:val="00014FD7"/>
    <w:rsid w:val="000156E5"/>
    <w:rsid w:val="00015BB9"/>
    <w:rsid w:val="00015BC4"/>
    <w:rsid w:val="000165B1"/>
    <w:rsid w:val="00016BB9"/>
    <w:rsid w:val="00016D93"/>
    <w:rsid w:val="00016F33"/>
    <w:rsid w:val="00016F59"/>
    <w:rsid w:val="00017C5E"/>
    <w:rsid w:val="00017EB3"/>
    <w:rsid w:val="000207C8"/>
    <w:rsid w:val="00020D55"/>
    <w:rsid w:val="0002137F"/>
    <w:rsid w:val="00022679"/>
    <w:rsid w:val="000226C6"/>
    <w:rsid w:val="00022720"/>
    <w:rsid w:val="0002297A"/>
    <w:rsid w:val="00022B80"/>
    <w:rsid w:val="00022D1F"/>
    <w:rsid w:val="00022EA4"/>
    <w:rsid w:val="000230E0"/>
    <w:rsid w:val="000232A0"/>
    <w:rsid w:val="000238C1"/>
    <w:rsid w:val="00023B75"/>
    <w:rsid w:val="00023BA6"/>
    <w:rsid w:val="00023C6D"/>
    <w:rsid w:val="00024343"/>
    <w:rsid w:val="0002473D"/>
    <w:rsid w:val="00024A98"/>
    <w:rsid w:val="0002591C"/>
    <w:rsid w:val="00025D84"/>
    <w:rsid w:val="0002634A"/>
    <w:rsid w:val="000263D8"/>
    <w:rsid w:val="00026CBB"/>
    <w:rsid w:val="00026E3B"/>
    <w:rsid w:val="00027046"/>
    <w:rsid w:val="00027107"/>
    <w:rsid w:val="000272A7"/>
    <w:rsid w:val="000276BA"/>
    <w:rsid w:val="00030016"/>
    <w:rsid w:val="000300EE"/>
    <w:rsid w:val="00030486"/>
    <w:rsid w:val="00030648"/>
    <w:rsid w:val="000307C0"/>
    <w:rsid w:val="00030D08"/>
    <w:rsid w:val="00031875"/>
    <w:rsid w:val="00031B7B"/>
    <w:rsid w:val="00031FDF"/>
    <w:rsid w:val="00033005"/>
    <w:rsid w:val="000334FA"/>
    <w:rsid w:val="00033A14"/>
    <w:rsid w:val="00033B06"/>
    <w:rsid w:val="00033E98"/>
    <w:rsid w:val="0003480A"/>
    <w:rsid w:val="00034AD1"/>
    <w:rsid w:val="00034D4C"/>
    <w:rsid w:val="00034F5D"/>
    <w:rsid w:val="00035071"/>
    <w:rsid w:val="0003551E"/>
    <w:rsid w:val="000355FB"/>
    <w:rsid w:val="000356CC"/>
    <w:rsid w:val="00035A09"/>
    <w:rsid w:val="00035BAA"/>
    <w:rsid w:val="000361CD"/>
    <w:rsid w:val="000361DA"/>
    <w:rsid w:val="000364A7"/>
    <w:rsid w:val="00036E0F"/>
    <w:rsid w:val="000374F7"/>
    <w:rsid w:val="0003797E"/>
    <w:rsid w:val="00037A3F"/>
    <w:rsid w:val="00037CA5"/>
    <w:rsid w:val="00037CE2"/>
    <w:rsid w:val="00040FB5"/>
    <w:rsid w:val="0004131D"/>
    <w:rsid w:val="00041419"/>
    <w:rsid w:val="00041763"/>
    <w:rsid w:val="0004215A"/>
    <w:rsid w:val="000421F8"/>
    <w:rsid w:val="000423BC"/>
    <w:rsid w:val="000428B9"/>
    <w:rsid w:val="00042BF8"/>
    <w:rsid w:val="000432B0"/>
    <w:rsid w:val="0004358C"/>
    <w:rsid w:val="000439DE"/>
    <w:rsid w:val="00044092"/>
    <w:rsid w:val="000444F7"/>
    <w:rsid w:val="00044717"/>
    <w:rsid w:val="00044975"/>
    <w:rsid w:val="000457FD"/>
    <w:rsid w:val="00045AE6"/>
    <w:rsid w:val="00045EB6"/>
    <w:rsid w:val="00045ECC"/>
    <w:rsid w:val="00045EDC"/>
    <w:rsid w:val="00046386"/>
    <w:rsid w:val="000466A1"/>
    <w:rsid w:val="00046ED1"/>
    <w:rsid w:val="000471EF"/>
    <w:rsid w:val="00047DB9"/>
    <w:rsid w:val="000500D3"/>
    <w:rsid w:val="00050E88"/>
    <w:rsid w:val="000511E7"/>
    <w:rsid w:val="000520AF"/>
    <w:rsid w:val="000523B5"/>
    <w:rsid w:val="00052E1E"/>
    <w:rsid w:val="000538B8"/>
    <w:rsid w:val="00053994"/>
    <w:rsid w:val="000539D9"/>
    <w:rsid w:val="00053ECD"/>
    <w:rsid w:val="0005411C"/>
    <w:rsid w:val="00054151"/>
    <w:rsid w:val="000547A2"/>
    <w:rsid w:val="000547F7"/>
    <w:rsid w:val="000548BF"/>
    <w:rsid w:val="00054CEB"/>
    <w:rsid w:val="00055BCF"/>
    <w:rsid w:val="000563E6"/>
    <w:rsid w:val="00056A1E"/>
    <w:rsid w:val="00056B4A"/>
    <w:rsid w:val="00056B9E"/>
    <w:rsid w:val="00056CA7"/>
    <w:rsid w:val="00056CC8"/>
    <w:rsid w:val="00057311"/>
    <w:rsid w:val="000575B4"/>
    <w:rsid w:val="00057B63"/>
    <w:rsid w:val="00057C85"/>
    <w:rsid w:val="00057E06"/>
    <w:rsid w:val="000601E5"/>
    <w:rsid w:val="000603A0"/>
    <w:rsid w:val="0006060F"/>
    <w:rsid w:val="0006063E"/>
    <w:rsid w:val="000607CA"/>
    <w:rsid w:val="00060A71"/>
    <w:rsid w:val="00060AA7"/>
    <w:rsid w:val="00060BD6"/>
    <w:rsid w:val="000610C1"/>
    <w:rsid w:val="000612A8"/>
    <w:rsid w:val="00061304"/>
    <w:rsid w:val="00061610"/>
    <w:rsid w:val="00061D2F"/>
    <w:rsid w:val="00062262"/>
    <w:rsid w:val="000622B6"/>
    <w:rsid w:val="000622D1"/>
    <w:rsid w:val="0006282A"/>
    <w:rsid w:val="0006295E"/>
    <w:rsid w:val="00062C54"/>
    <w:rsid w:val="00062DBD"/>
    <w:rsid w:val="00063023"/>
    <w:rsid w:val="00063123"/>
    <w:rsid w:val="0006323D"/>
    <w:rsid w:val="00063753"/>
    <w:rsid w:val="00064D51"/>
    <w:rsid w:val="00065109"/>
    <w:rsid w:val="00065217"/>
    <w:rsid w:val="000654F8"/>
    <w:rsid w:val="00065E84"/>
    <w:rsid w:val="00065EAD"/>
    <w:rsid w:val="000665DE"/>
    <w:rsid w:val="00066AEB"/>
    <w:rsid w:val="00066B06"/>
    <w:rsid w:val="000670BC"/>
    <w:rsid w:val="00067392"/>
    <w:rsid w:val="000673F5"/>
    <w:rsid w:val="000676E9"/>
    <w:rsid w:val="00067C69"/>
    <w:rsid w:val="00067D88"/>
    <w:rsid w:val="00067F7E"/>
    <w:rsid w:val="000708F5"/>
    <w:rsid w:val="00070EBB"/>
    <w:rsid w:val="0007212C"/>
    <w:rsid w:val="00072E1A"/>
    <w:rsid w:val="0007348E"/>
    <w:rsid w:val="00073715"/>
    <w:rsid w:val="00073A4A"/>
    <w:rsid w:val="00073F23"/>
    <w:rsid w:val="0007429D"/>
    <w:rsid w:val="000747A8"/>
    <w:rsid w:val="00074ABC"/>
    <w:rsid w:val="00074C1D"/>
    <w:rsid w:val="00074C5A"/>
    <w:rsid w:val="00075182"/>
    <w:rsid w:val="00075216"/>
    <w:rsid w:val="0007558D"/>
    <w:rsid w:val="000757F1"/>
    <w:rsid w:val="00075AFB"/>
    <w:rsid w:val="00075B29"/>
    <w:rsid w:val="00075E82"/>
    <w:rsid w:val="000761DB"/>
    <w:rsid w:val="000767D2"/>
    <w:rsid w:val="000769D5"/>
    <w:rsid w:val="000778EC"/>
    <w:rsid w:val="00077E08"/>
    <w:rsid w:val="00077E5F"/>
    <w:rsid w:val="00077F75"/>
    <w:rsid w:val="00077FA0"/>
    <w:rsid w:val="0008074B"/>
    <w:rsid w:val="00080865"/>
    <w:rsid w:val="00080EAA"/>
    <w:rsid w:val="00081A15"/>
    <w:rsid w:val="00081DCD"/>
    <w:rsid w:val="00082151"/>
    <w:rsid w:val="0008244C"/>
    <w:rsid w:val="000828EF"/>
    <w:rsid w:val="00082CF1"/>
    <w:rsid w:val="0008317F"/>
    <w:rsid w:val="00083338"/>
    <w:rsid w:val="000833AB"/>
    <w:rsid w:val="000833DE"/>
    <w:rsid w:val="00083F1A"/>
    <w:rsid w:val="00083FE9"/>
    <w:rsid w:val="00084030"/>
    <w:rsid w:val="0008427E"/>
    <w:rsid w:val="000843D8"/>
    <w:rsid w:val="000846A3"/>
    <w:rsid w:val="00084C60"/>
    <w:rsid w:val="00084D5A"/>
    <w:rsid w:val="0008579D"/>
    <w:rsid w:val="00085975"/>
    <w:rsid w:val="00085BDE"/>
    <w:rsid w:val="00085CF0"/>
    <w:rsid w:val="000860C6"/>
    <w:rsid w:val="000861FD"/>
    <w:rsid w:val="0008627F"/>
    <w:rsid w:val="000863DE"/>
    <w:rsid w:val="00086D8E"/>
    <w:rsid w:val="00086FE7"/>
    <w:rsid w:val="00087161"/>
    <w:rsid w:val="000879AA"/>
    <w:rsid w:val="000900F6"/>
    <w:rsid w:val="0009010F"/>
    <w:rsid w:val="000901D4"/>
    <w:rsid w:val="00090256"/>
    <w:rsid w:val="0009033A"/>
    <w:rsid w:val="000903C0"/>
    <w:rsid w:val="00090790"/>
    <w:rsid w:val="00090860"/>
    <w:rsid w:val="000909BF"/>
    <w:rsid w:val="00090A3A"/>
    <w:rsid w:val="00090FFE"/>
    <w:rsid w:val="00091231"/>
    <w:rsid w:val="00091AFC"/>
    <w:rsid w:val="000925A7"/>
    <w:rsid w:val="00093E5C"/>
    <w:rsid w:val="000940DB"/>
    <w:rsid w:val="000941AF"/>
    <w:rsid w:val="000942CB"/>
    <w:rsid w:val="00094536"/>
    <w:rsid w:val="00094773"/>
    <w:rsid w:val="00094887"/>
    <w:rsid w:val="000949B8"/>
    <w:rsid w:val="00094E1F"/>
    <w:rsid w:val="00095632"/>
    <w:rsid w:val="00095686"/>
    <w:rsid w:val="000959F5"/>
    <w:rsid w:val="00095ACD"/>
    <w:rsid w:val="00095F78"/>
    <w:rsid w:val="000960A6"/>
    <w:rsid w:val="00096C60"/>
    <w:rsid w:val="00096DE5"/>
    <w:rsid w:val="000977D0"/>
    <w:rsid w:val="00097E80"/>
    <w:rsid w:val="000A034A"/>
    <w:rsid w:val="000A0ECE"/>
    <w:rsid w:val="000A0F8F"/>
    <w:rsid w:val="000A0FD4"/>
    <w:rsid w:val="000A117D"/>
    <w:rsid w:val="000A1411"/>
    <w:rsid w:val="000A1844"/>
    <w:rsid w:val="000A23DD"/>
    <w:rsid w:val="000A2531"/>
    <w:rsid w:val="000A2AE4"/>
    <w:rsid w:val="000A2EDE"/>
    <w:rsid w:val="000A32F2"/>
    <w:rsid w:val="000A3568"/>
    <w:rsid w:val="000A3724"/>
    <w:rsid w:val="000A3D12"/>
    <w:rsid w:val="000A3D26"/>
    <w:rsid w:val="000A3F3A"/>
    <w:rsid w:val="000A4313"/>
    <w:rsid w:val="000A4DAF"/>
    <w:rsid w:val="000A4E88"/>
    <w:rsid w:val="000A523E"/>
    <w:rsid w:val="000A53C7"/>
    <w:rsid w:val="000A5712"/>
    <w:rsid w:val="000A5AB0"/>
    <w:rsid w:val="000A5F4D"/>
    <w:rsid w:val="000A6465"/>
    <w:rsid w:val="000A6EEC"/>
    <w:rsid w:val="000A764A"/>
    <w:rsid w:val="000A76C7"/>
    <w:rsid w:val="000A7A23"/>
    <w:rsid w:val="000A7B2A"/>
    <w:rsid w:val="000A7C8A"/>
    <w:rsid w:val="000B00CB"/>
    <w:rsid w:val="000B00D0"/>
    <w:rsid w:val="000B01A9"/>
    <w:rsid w:val="000B04FD"/>
    <w:rsid w:val="000B05FC"/>
    <w:rsid w:val="000B06B6"/>
    <w:rsid w:val="000B08A2"/>
    <w:rsid w:val="000B0909"/>
    <w:rsid w:val="000B1371"/>
    <w:rsid w:val="000B1A9E"/>
    <w:rsid w:val="000B1B9D"/>
    <w:rsid w:val="000B1EC9"/>
    <w:rsid w:val="000B2067"/>
    <w:rsid w:val="000B2AB1"/>
    <w:rsid w:val="000B2B1D"/>
    <w:rsid w:val="000B3067"/>
    <w:rsid w:val="000B3131"/>
    <w:rsid w:val="000B34A6"/>
    <w:rsid w:val="000B3D50"/>
    <w:rsid w:val="000B3DE1"/>
    <w:rsid w:val="000B40B2"/>
    <w:rsid w:val="000B45A8"/>
    <w:rsid w:val="000B462C"/>
    <w:rsid w:val="000B4688"/>
    <w:rsid w:val="000B46C0"/>
    <w:rsid w:val="000B46FE"/>
    <w:rsid w:val="000B4809"/>
    <w:rsid w:val="000B4A0B"/>
    <w:rsid w:val="000B4C7E"/>
    <w:rsid w:val="000B4EA2"/>
    <w:rsid w:val="000B583A"/>
    <w:rsid w:val="000B5B19"/>
    <w:rsid w:val="000B61CA"/>
    <w:rsid w:val="000B627F"/>
    <w:rsid w:val="000B6764"/>
    <w:rsid w:val="000B6804"/>
    <w:rsid w:val="000B69B5"/>
    <w:rsid w:val="000B6F73"/>
    <w:rsid w:val="000B7074"/>
    <w:rsid w:val="000B7339"/>
    <w:rsid w:val="000B764B"/>
    <w:rsid w:val="000C00F0"/>
    <w:rsid w:val="000C0434"/>
    <w:rsid w:val="000C0A60"/>
    <w:rsid w:val="000C1450"/>
    <w:rsid w:val="000C1740"/>
    <w:rsid w:val="000C1914"/>
    <w:rsid w:val="000C1A5D"/>
    <w:rsid w:val="000C1B3A"/>
    <w:rsid w:val="000C1CD2"/>
    <w:rsid w:val="000C22C2"/>
    <w:rsid w:val="000C232B"/>
    <w:rsid w:val="000C2417"/>
    <w:rsid w:val="000C2ABE"/>
    <w:rsid w:val="000C2AC3"/>
    <w:rsid w:val="000C33D3"/>
    <w:rsid w:val="000C37A4"/>
    <w:rsid w:val="000C3D84"/>
    <w:rsid w:val="000C3FA9"/>
    <w:rsid w:val="000C41A3"/>
    <w:rsid w:val="000C4247"/>
    <w:rsid w:val="000C4B17"/>
    <w:rsid w:val="000C4D05"/>
    <w:rsid w:val="000C5056"/>
    <w:rsid w:val="000C506B"/>
    <w:rsid w:val="000C5275"/>
    <w:rsid w:val="000C54D5"/>
    <w:rsid w:val="000C56A6"/>
    <w:rsid w:val="000C5968"/>
    <w:rsid w:val="000C5A61"/>
    <w:rsid w:val="000C5AB8"/>
    <w:rsid w:val="000C61F2"/>
    <w:rsid w:val="000C62D6"/>
    <w:rsid w:val="000C68EC"/>
    <w:rsid w:val="000C740B"/>
    <w:rsid w:val="000C7686"/>
    <w:rsid w:val="000D0098"/>
    <w:rsid w:val="000D022C"/>
    <w:rsid w:val="000D02F5"/>
    <w:rsid w:val="000D0399"/>
    <w:rsid w:val="000D0981"/>
    <w:rsid w:val="000D12CC"/>
    <w:rsid w:val="000D16B3"/>
    <w:rsid w:val="000D17BE"/>
    <w:rsid w:val="000D1D51"/>
    <w:rsid w:val="000D24C0"/>
    <w:rsid w:val="000D26AA"/>
    <w:rsid w:val="000D2C7F"/>
    <w:rsid w:val="000D2E0D"/>
    <w:rsid w:val="000D390D"/>
    <w:rsid w:val="000D3D3A"/>
    <w:rsid w:val="000D4117"/>
    <w:rsid w:val="000D420A"/>
    <w:rsid w:val="000D4828"/>
    <w:rsid w:val="000D49F4"/>
    <w:rsid w:val="000D54E5"/>
    <w:rsid w:val="000D5516"/>
    <w:rsid w:val="000D56B1"/>
    <w:rsid w:val="000D5CF3"/>
    <w:rsid w:val="000D6129"/>
    <w:rsid w:val="000D656A"/>
    <w:rsid w:val="000D663B"/>
    <w:rsid w:val="000D6E67"/>
    <w:rsid w:val="000D7250"/>
    <w:rsid w:val="000D73D2"/>
    <w:rsid w:val="000D7419"/>
    <w:rsid w:val="000D7506"/>
    <w:rsid w:val="000D7681"/>
    <w:rsid w:val="000E0108"/>
    <w:rsid w:val="000E047A"/>
    <w:rsid w:val="000E0DF2"/>
    <w:rsid w:val="000E105C"/>
    <w:rsid w:val="000E108E"/>
    <w:rsid w:val="000E11BF"/>
    <w:rsid w:val="000E15F7"/>
    <w:rsid w:val="000E18F8"/>
    <w:rsid w:val="000E1B82"/>
    <w:rsid w:val="000E20C7"/>
    <w:rsid w:val="000E2197"/>
    <w:rsid w:val="000E2221"/>
    <w:rsid w:val="000E24C0"/>
    <w:rsid w:val="000E26AF"/>
    <w:rsid w:val="000E26DC"/>
    <w:rsid w:val="000E291C"/>
    <w:rsid w:val="000E2FE6"/>
    <w:rsid w:val="000E32E7"/>
    <w:rsid w:val="000E33C3"/>
    <w:rsid w:val="000E3CF9"/>
    <w:rsid w:val="000E3EA2"/>
    <w:rsid w:val="000E43C4"/>
    <w:rsid w:val="000E48EF"/>
    <w:rsid w:val="000E497B"/>
    <w:rsid w:val="000E4A5B"/>
    <w:rsid w:val="000E4E56"/>
    <w:rsid w:val="000E521E"/>
    <w:rsid w:val="000E5E86"/>
    <w:rsid w:val="000E5FBA"/>
    <w:rsid w:val="000E61B3"/>
    <w:rsid w:val="000E6B25"/>
    <w:rsid w:val="000E6B8B"/>
    <w:rsid w:val="000E6DA6"/>
    <w:rsid w:val="000E6E45"/>
    <w:rsid w:val="000E6F5B"/>
    <w:rsid w:val="000E718B"/>
    <w:rsid w:val="000E72A3"/>
    <w:rsid w:val="000E774C"/>
    <w:rsid w:val="000E7FBF"/>
    <w:rsid w:val="000F0005"/>
    <w:rsid w:val="000F02AA"/>
    <w:rsid w:val="000F0838"/>
    <w:rsid w:val="000F0B50"/>
    <w:rsid w:val="000F0EA6"/>
    <w:rsid w:val="000F126E"/>
    <w:rsid w:val="000F17E1"/>
    <w:rsid w:val="000F1910"/>
    <w:rsid w:val="000F2892"/>
    <w:rsid w:val="000F2BBC"/>
    <w:rsid w:val="000F3162"/>
    <w:rsid w:val="000F31F7"/>
    <w:rsid w:val="000F3C18"/>
    <w:rsid w:val="000F41F3"/>
    <w:rsid w:val="000F42B9"/>
    <w:rsid w:val="000F465F"/>
    <w:rsid w:val="000F47EC"/>
    <w:rsid w:val="000F488B"/>
    <w:rsid w:val="000F4A3D"/>
    <w:rsid w:val="000F4BFC"/>
    <w:rsid w:val="000F54FE"/>
    <w:rsid w:val="000F5940"/>
    <w:rsid w:val="000F5DBC"/>
    <w:rsid w:val="000F6425"/>
    <w:rsid w:val="000F643A"/>
    <w:rsid w:val="000F645B"/>
    <w:rsid w:val="000F6A40"/>
    <w:rsid w:val="000F6B86"/>
    <w:rsid w:val="000F6DBB"/>
    <w:rsid w:val="000F6EE6"/>
    <w:rsid w:val="000F7797"/>
    <w:rsid w:val="000F79B3"/>
    <w:rsid w:val="000F7A2E"/>
    <w:rsid w:val="00100142"/>
    <w:rsid w:val="00100191"/>
    <w:rsid w:val="001005C6"/>
    <w:rsid w:val="001006E8"/>
    <w:rsid w:val="0010076A"/>
    <w:rsid w:val="001007F6"/>
    <w:rsid w:val="001008EB"/>
    <w:rsid w:val="00100DA5"/>
    <w:rsid w:val="00100F64"/>
    <w:rsid w:val="00101125"/>
    <w:rsid w:val="001013CF"/>
    <w:rsid w:val="001014BA"/>
    <w:rsid w:val="0010170F"/>
    <w:rsid w:val="00101932"/>
    <w:rsid w:val="00101A6E"/>
    <w:rsid w:val="00101B1B"/>
    <w:rsid w:val="00101D2D"/>
    <w:rsid w:val="00102336"/>
    <w:rsid w:val="001024CA"/>
    <w:rsid w:val="001027E9"/>
    <w:rsid w:val="00102944"/>
    <w:rsid w:val="001030EE"/>
    <w:rsid w:val="001039B0"/>
    <w:rsid w:val="00103B5F"/>
    <w:rsid w:val="00103DE8"/>
    <w:rsid w:val="00103E8F"/>
    <w:rsid w:val="00104442"/>
    <w:rsid w:val="00104531"/>
    <w:rsid w:val="0010478F"/>
    <w:rsid w:val="001047A8"/>
    <w:rsid w:val="00104A81"/>
    <w:rsid w:val="00104FD2"/>
    <w:rsid w:val="00105094"/>
    <w:rsid w:val="001053F5"/>
    <w:rsid w:val="0010555D"/>
    <w:rsid w:val="00105B02"/>
    <w:rsid w:val="00105C52"/>
    <w:rsid w:val="00105C61"/>
    <w:rsid w:val="0010624B"/>
    <w:rsid w:val="0010636F"/>
    <w:rsid w:val="00106511"/>
    <w:rsid w:val="00106523"/>
    <w:rsid w:val="00106534"/>
    <w:rsid w:val="00106946"/>
    <w:rsid w:val="00106D6B"/>
    <w:rsid w:val="00107D41"/>
    <w:rsid w:val="00107DDC"/>
    <w:rsid w:val="00107E09"/>
    <w:rsid w:val="00110C5F"/>
    <w:rsid w:val="00110CC6"/>
    <w:rsid w:val="00110D97"/>
    <w:rsid w:val="0011103D"/>
    <w:rsid w:val="00111133"/>
    <w:rsid w:val="001111B4"/>
    <w:rsid w:val="001112BB"/>
    <w:rsid w:val="001113B5"/>
    <w:rsid w:val="00111B71"/>
    <w:rsid w:val="00111CC1"/>
    <w:rsid w:val="00111E59"/>
    <w:rsid w:val="001124D9"/>
    <w:rsid w:val="001128F5"/>
    <w:rsid w:val="001129E1"/>
    <w:rsid w:val="00112A64"/>
    <w:rsid w:val="00112B66"/>
    <w:rsid w:val="00113D97"/>
    <w:rsid w:val="00114078"/>
    <w:rsid w:val="00114287"/>
    <w:rsid w:val="00114395"/>
    <w:rsid w:val="0011459C"/>
    <w:rsid w:val="001145B1"/>
    <w:rsid w:val="001146A3"/>
    <w:rsid w:val="001146BA"/>
    <w:rsid w:val="00114C81"/>
    <w:rsid w:val="00115124"/>
    <w:rsid w:val="001152ED"/>
    <w:rsid w:val="00115428"/>
    <w:rsid w:val="00115EA5"/>
    <w:rsid w:val="00115F52"/>
    <w:rsid w:val="00115F79"/>
    <w:rsid w:val="001161EA"/>
    <w:rsid w:val="0011705D"/>
    <w:rsid w:val="0011744B"/>
    <w:rsid w:val="00117523"/>
    <w:rsid w:val="001177F9"/>
    <w:rsid w:val="001202B2"/>
    <w:rsid w:val="0012079C"/>
    <w:rsid w:val="001208E0"/>
    <w:rsid w:val="00121003"/>
    <w:rsid w:val="00121190"/>
    <w:rsid w:val="001216B6"/>
    <w:rsid w:val="00121F90"/>
    <w:rsid w:val="001221E2"/>
    <w:rsid w:val="00122506"/>
    <w:rsid w:val="00122C4C"/>
    <w:rsid w:val="001233B5"/>
    <w:rsid w:val="00123400"/>
    <w:rsid w:val="00123778"/>
    <w:rsid w:val="00123BC8"/>
    <w:rsid w:val="00123C69"/>
    <w:rsid w:val="0012405B"/>
    <w:rsid w:val="001240D4"/>
    <w:rsid w:val="001240D8"/>
    <w:rsid w:val="001242DF"/>
    <w:rsid w:val="00124304"/>
    <w:rsid w:val="0012469C"/>
    <w:rsid w:val="001248D0"/>
    <w:rsid w:val="001249DD"/>
    <w:rsid w:val="00124CC3"/>
    <w:rsid w:val="00125732"/>
    <w:rsid w:val="001258DA"/>
    <w:rsid w:val="001264BA"/>
    <w:rsid w:val="00126516"/>
    <w:rsid w:val="00126838"/>
    <w:rsid w:val="00126A5E"/>
    <w:rsid w:val="00126A94"/>
    <w:rsid w:val="00126AF7"/>
    <w:rsid w:val="00126C75"/>
    <w:rsid w:val="00126CCD"/>
    <w:rsid w:val="00126CD7"/>
    <w:rsid w:val="00126F2F"/>
    <w:rsid w:val="0012702C"/>
    <w:rsid w:val="00127681"/>
    <w:rsid w:val="001304B0"/>
    <w:rsid w:val="00130A5B"/>
    <w:rsid w:val="00130AA2"/>
    <w:rsid w:val="00130DF7"/>
    <w:rsid w:val="00130FF3"/>
    <w:rsid w:val="00131392"/>
    <w:rsid w:val="0013158B"/>
    <w:rsid w:val="001317D5"/>
    <w:rsid w:val="00131C52"/>
    <w:rsid w:val="00131D69"/>
    <w:rsid w:val="00132283"/>
    <w:rsid w:val="00132336"/>
    <w:rsid w:val="001324FE"/>
    <w:rsid w:val="001326FE"/>
    <w:rsid w:val="00132A2C"/>
    <w:rsid w:val="00132EF0"/>
    <w:rsid w:val="0013303B"/>
    <w:rsid w:val="001330E3"/>
    <w:rsid w:val="0013331C"/>
    <w:rsid w:val="00133607"/>
    <w:rsid w:val="00133735"/>
    <w:rsid w:val="001339E5"/>
    <w:rsid w:val="00133D3A"/>
    <w:rsid w:val="00134179"/>
    <w:rsid w:val="0013434F"/>
    <w:rsid w:val="001344C5"/>
    <w:rsid w:val="00134A96"/>
    <w:rsid w:val="00134C17"/>
    <w:rsid w:val="00134C26"/>
    <w:rsid w:val="001353A2"/>
    <w:rsid w:val="001353C0"/>
    <w:rsid w:val="00135637"/>
    <w:rsid w:val="0013567B"/>
    <w:rsid w:val="00135C29"/>
    <w:rsid w:val="00135F18"/>
    <w:rsid w:val="0013630B"/>
    <w:rsid w:val="001363B0"/>
    <w:rsid w:val="0013673A"/>
    <w:rsid w:val="001369B4"/>
    <w:rsid w:val="00136DCC"/>
    <w:rsid w:val="00136EBF"/>
    <w:rsid w:val="00136EC5"/>
    <w:rsid w:val="001370B0"/>
    <w:rsid w:val="00137168"/>
    <w:rsid w:val="0013737F"/>
    <w:rsid w:val="001374A3"/>
    <w:rsid w:val="00137B6F"/>
    <w:rsid w:val="00137C7C"/>
    <w:rsid w:val="00137F3F"/>
    <w:rsid w:val="0014008E"/>
    <w:rsid w:val="001409B8"/>
    <w:rsid w:val="00140E1D"/>
    <w:rsid w:val="00140F8D"/>
    <w:rsid w:val="00141078"/>
    <w:rsid w:val="001419F9"/>
    <w:rsid w:val="00142772"/>
    <w:rsid w:val="001428FD"/>
    <w:rsid w:val="00142936"/>
    <w:rsid w:val="00142FC8"/>
    <w:rsid w:val="0014341B"/>
    <w:rsid w:val="0014435E"/>
    <w:rsid w:val="001444F7"/>
    <w:rsid w:val="00144BE1"/>
    <w:rsid w:val="00144D29"/>
    <w:rsid w:val="00144DF4"/>
    <w:rsid w:val="00144F04"/>
    <w:rsid w:val="00144FCB"/>
    <w:rsid w:val="00145219"/>
    <w:rsid w:val="001457F3"/>
    <w:rsid w:val="00145DAC"/>
    <w:rsid w:val="0014605E"/>
    <w:rsid w:val="00146DF3"/>
    <w:rsid w:val="00146FFF"/>
    <w:rsid w:val="001472D9"/>
    <w:rsid w:val="0014743F"/>
    <w:rsid w:val="00147595"/>
    <w:rsid w:val="001479E3"/>
    <w:rsid w:val="00147CD6"/>
    <w:rsid w:val="00147EEB"/>
    <w:rsid w:val="001500E0"/>
    <w:rsid w:val="001500E4"/>
    <w:rsid w:val="00150131"/>
    <w:rsid w:val="0015019F"/>
    <w:rsid w:val="0015033E"/>
    <w:rsid w:val="0015268E"/>
    <w:rsid w:val="001526F4"/>
    <w:rsid w:val="00152F05"/>
    <w:rsid w:val="00152F56"/>
    <w:rsid w:val="001534FD"/>
    <w:rsid w:val="001537E6"/>
    <w:rsid w:val="0015384C"/>
    <w:rsid w:val="0015402F"/>
    <w:rsid w:val="0015442F"/>
    <w:rsid w:val="0015460D"/>
    <w:rsid w:val="00154AB8"/>
    <w:rsid w:val="00154C48"/>
    <w:rsid w:val="00154D1E"/>
    <w:rsid w:val="00155F9E"/>
    <w:rsid w:val="001568C5"/>
    <w:rsid w:val="00156C84"/>
    <w:rsid w:val="00156CDE"/>
    <w:rsid w:val="00156EAD"/>
    <w:rsid w:val="00156FC9"/>
    <w:rsid w:val="00157DE6"/>
    <w:rsid w:val="001604D3"/>
    <w:rsid w:val="00161117"/>
    <w:rsid w:val="00161276"/>
    <w:rsid w:val="0016178A"/>
    <w:rsid w:val="00161AAD"/>
    <w:rsid w:val="00161ECE"/>
    <w:rsid w:val="00161FDA"/>
    <w:rsid w:val="001620E4"/>
    <w:rsid w:val="00162542"/>
    <w:rsid w:val="001629C6"/>
    <w:rsid w:val="00162C25"/>
    <w:rsid w:val="00163B0D"/>
    <w:rsid w:val="00163C39"/>
    <w:rsid w:val="00163F8E"/>
    <w:rsid w:val="00164134"/>
    <w:rsid w:val="001642E7"/>
    <w:rsid w:val="00164376"/>
    <w:rsid w:val="00164538"/>
    <w:rsid w:val="001648D8"/>
    <w:rsid w:val="00164C62"/>
    <w:rsid w:val="00165225"/>
    <w:rsid w:val="00165F23"/>
    <w:rsid w:val="001660BD"/>
    <w:rsid w:val="001661D2"/>
    <w:rsid w:val="00166A2C"/>
    <w:rsid w:val="0016701B"/>
    <w:rsid w:val="001672E6"/>
    <w:rsid w:val="00167481"/>
    <w:rsid w:val="001674A8"/>
    <w:rsid w:val="00170648"/>
    <w:rsid w:val="00170F44"/>
    <w:rsid w:val="00171148"/>
    <w:rsid w:val="001712FF"/>
    <w:rsid w:val="00171391"/>
    <w:rsid w:val="0017154B"/>
    <w:rsid w:val="00171739"/>
    <w:rsid w:val="0017177A"/>
    <w:rsid w:val="00171DB7"/>
    <w:rsid w:val="001722B2"/>
    <w:rsid w:val="0017236A"/>
    <w:rsid w:val="00172F3D"/>
    <w:rsid w:val="00172F81"/>
    <w:rsid w:val="001734A9"/>
    <w:rsid w:val="0017380D"/>
    <w:rsid w:val="00173B7E"/>
    <w:rsid w:val="00173D26"/>
    <w:rsid w:val="00173D50"/>
    <w:rsid w:val="001745E7"/>
    <w:rsid w:val="00174A29"/>
    <w:rsid w:val="00174A8D"/>
    <w:rsid w:val="0017518E"/>
    <w:rsid w:val="00175414"/>
    <w:rsid w:val="0017573B"/>
    <w:rsid w:val="00175A2C"/>
    <w:rsid w:val="00175E8E"/>
    <w:rsid w:val="00175FDB"/>
    <w:rsid w:val="00176014"/>
    <w:rsid w:val="00176608"/>
    <w:rsid w:val="0017698B"/>
    <w:rsid w:val="00176F8B"/>
    <w:rsid w:val="001774A6"/>
    <w:rsid w:val="001778A5"/>
    <w:rsid w:val="00177D70"/>
    <w:rsid w:val="00180B07"/>
    <w:rsid w:val="00180C4E"/>
    <w:rsid w:val="00180F36"/>
    <w:rsid w:val="00180F97"/>
    <w:rsid w:val="001811DC"/>
    <w:rsid w:val="001812DF"/>
    <w:rsid w:val="001813FE"/>
    <w:rsid w:val="0018159F"/>
    <w:rsid w:val="001819EE"/>
    <w:rsid w:val="00181F53"/>
    <w:rsid w:val="00182B8D"/>
    <w:rsid w:val="00182CDD"/>
    <w:rsid w:val="00182F05"/>
    <w:rsid w:val="00182F4A"/>
    <w:rsid w:val="00182F9F"/>
    <w:rsid w:val="00183446"/>
    <w:rsid w:val="00183546"/>
    <w:rsid w:val="00184199"/>
    <w:rsid w:val="00184385"/>
    <w:rsid w:val="00184694"/>
    <w:rsid w:val="00184819"/>
    <w:rsid w:val="001849AD"/>
    <w:rsid w:val="00184D15"/>
    <w:rsid w:val="00185229"/>
    <w:rsid w:val="001856DB"/>
    <w:rsid w:val="001857A3"/>
    <w:rsid w:val="00185800"/>
    <w:rsid w:val="00185DCB"/>
    <w:rsid w:val="00185ED7"/>
    <w:rsid w:val="00185F53"/>
    <w:rsid w:val="00186639"/>
    <w:rsid w:val="00186CB7"/>
    <w:rsid w:val="00186DF3"/>
    <w:rsid w:val="001877F4"/>
    <w:rsid w:val="00187941"/>
    <w:rsid w:val="001900B6"/>
    <w:rsid w:val="00190B89"/>
    <w:rsid w:val="00190EA0"/>
    <w:rsid w:val="001914FC"/>
    <w:rsid w:val="00191503"/>
    <w:rsid w:val="001916AC"/>
    <w:rsid w:val="00191789"/>
    <w:rsid w:val="00191DDE"/>
    <w:rsid w:val="00192536"/>
    <w:rsid w:val="0019291E"/>
    <w:rsid w:val="00192AA9"/>
    <w:rsid w:val="00192B8B"/>
    <w:rsid w:val="001930E3"/>
    <w:rsid w:val="001930F5"/>
    <w:rsid w:val="0019313C"/>
    <w:rsid w:val="00193217"/>
    <w:rsid w:val="00193278"/>
    <w:rsid w:val="00193877"/>
    <w:rsid w:val="001938B6"/>
    <w:rsid w:val="00193B5F"/>
    <w:rsid w:val="00193D98"/>
    <w:rsid w:val="00194003"/>
    <w:rsid w:val="001947D0"/>
    <w:rsid w:val="001949B6"/>
    <w:rsid w:val="00194D15"/>
    <w:rsid w:val="001951AB"/>
    <w:rsid w:val="00195D59"/>
    <w:rsid w:val="001968AB"/>
    <w:rsid w:val="00196CEF"/>
    <w:rsid w:val="00196D44"/>
    <w:rsid w:val="00197424"/>
    <w:rsid w:val="00197BF6"/>
    <w:rsid w:val="001A12BB"/>
    <w:rsid w:val="001A1B0D"/>
    <w:rsid w:val="001A23AB"/>
    <w:rsid w:val="001A25CC"/>
    <w:rsid w:val="001A2625"/>
    <w:rsid w:val="001A265F"/>
    <w:rsid w:val="001A2879"/>
    <w:rsid w:val="001A2D23"/>
    <w:rsid w:val="001A2DD4"/>
    <w:rsid w:val="001A3226"/>
    <w:rsid w:val="001A3B3B"/>
    <w:rsid w:val="001A3E6B"/>
    <w:rsid w:val="001A4309"/>
    <w:rsid w:val="001A46BA"/>
    <w:rsid w:val="001A49B1"/>
    <w:rsid w:val="001A5948"/>
    <w:rsid w:val="001A5AE3"/>
    <w:rsid w:val="001A6027"/>
    <w:rsid w:val="001A672D"/>
    <w:rsid w:val="001A6B6E"/>
    <w:rsid w:val="001A6BE2"/>
    <w:rsid w:val="001A7262"/>
    <w:rsid w:val="001A74D3"/>
    <w:rsid w:val="001A74F1"/>
    <w:rsid w:val="001A759F"/>
    <w:rsid w:val="001B0B6A"/>
    <w:rsid w:val="001B1362"/>
    <w:rsid w:val="001B17D6"/>
    <w:rsid w:val="001B1C1D"/>
    <w:rsid w:val="001B1ED3"/>
    <w:rsid w:val="001B20BC"/>
    <w:rsid w:val="001B21A1"/>
    <w:rsid w:val="001B222B"/>
    <w:rsid w:val="001B2965"/>
    <w:rsid w:val="001B2E4D"/>
    <w:rsid w:val="001B3659"/>
    <w:rsid w:val="001B39EE"/>
    <w:rsid w:val="001B3B01"/>
    <w:rsid w:val="001B3D18"/>
    <w:rsid w:val="001B3E10"/>
    <w:rsid w:val="001B42B4"/>
    <w:rsid w:val="001B5177"/>
    <w:rsid w:val="001B5855"/>
    <w:rsid w:val="001B603E"/>
    <w:rsid w:val="001B62DE"/>
    <w:rsid w:val="001B6774"/>
    <w:rsid w:val="001B6940"/>
    <w:rsid w:val="001B69A2"/>
    <w:rsid w:val="001B7317"/>
    <w:rsid w:val="001B739F"/>
    <w:rsid w:val="001B7F1D"/>
    <w:rsid w:val="001B7F3D"/>
    <w:rsid w:val="001C0575"/>
    <w:rsid w:val="001C0C18"/>
    <w:rsid w:val="001C0DB1"/>
    <w:rsid w:val="001C1229"/>
    <w:rsid w:val="001C142E"/>
    <w:rsid w:val="001C2042"/>
    <w:rsid w:val="001C2D78"/>
    <w:rsid w:val="001C394D"/>
    <w:rsid w:val="001C3A26"/>
    <w:rsid w:val="001C3AB1"/>
    <w:rsid w:val="001C3D80"/>
    <w:rsid w:val="001C410F"/>
    <w:rsid w:val="001C433D"/>
    <w:rsid w:val="001C4CC2"/>
    <w:rsid w:val="001C4DF2"/>
    <w:rsid w:val="001C4E83"/>
    <w:rsid w:val="001C4EA2"/>
    <w:rsid w:val="001C50E5"/>
    <w:rsid w:val="001C5298"/>
    <w:rsid w:val="001C53F6"/>
    <w:rsid w:val="001C5AB8"/>
    <w:rsid w:val="001C5B8E"/>
    <w:rsid w:val="001C5D67"/>
    <w:rsid w:val="001C65C7"/>
    <w:rsid w:val="001C680C"/>
    <w:rsid w:val="001C69E9"/>
    <w:rsid w:val="001C6AC2"/>
    <w:rsid w:val="001C741E"/>
    <w:rsid w:val="001C760A"/>
    <w:rsid w:val="001D02C4"/>
    <w:rsid w:val="001D0EF5"/>
    <w:rsid w:val="001D105C"/>
    <w:rsid w:val="001D10FA"/>
    <w:rsid w:val="001D1228"/>
    <w:rsid w:val="001D1392"/>
    <w:rsid w:val="001D1760"/>
    <w:rsid w:val="001D1D9C"/>
    <w:rsid w:val="001D22E6"/>
    <w:rsid w:val="001D245B"/>
    <w:rsid w:val="001D2482"/>
    <w:rsid w:val="001D25FF"/>
    <w:rsid w:val="001D2721"/>
    <w:rsid w:val="001D2750"/>
    <w:rsid w:val="001D31DF"/>
    <w:rsid w:val="001D377D"/>
    <w:rsid w:val="001D3E60"/>
    <w:rsid w:val="001D3EEB"/>
    <w:rsid w:val="001D3F09"/>
    <w:rsid w:val="001D40AD"/>
    <w:rsid w:val="001D42B4"/>
    <w:rsid w:val="001D4706"/>
    <w:rsid w:val="001D470F"/>
    <w:rsid w:val="001D5360"/>
    <w:rsid w:val="001D561A"/>
    <w:rsid w:val="001D5840"/>
    <w:rsid w:val="001D5BC1"/>
    <w:rsid w:val="001D5EBF"/>
    <w:rsid w:val="001D6211"/>
    <w:rsid w:val="001D6330"/>
    <w:rsid w:val="001D64E0"/>
    <w:rsid w:val="001D725B"/>
    <w:rsid w:val="001D73AE"/>
    <w:rsid w:val="001D7958"/>
    <w:rsid w:val="001D7AFD"/>
    <w:rsid w:val="001D7DEB"/>
    <w:rsid w:val="001D7F1C"/>
    <w:rsid w:val="001E0260"/>
    <w:rsid w:val="001E04CD"/>
    <w:rsid w:val="001E08CB"/>
    <w:rsid w:val="001E0AFB"/>
    <w:rsid w:val="001E0B7B"/>
    <w:rsid w:val="001E0BF7"/>
    <w:rsid w:val="001E10CB"/>
    <w:rsid w:val="001E1412"/>
    <w:rsid w:val="001E145D"/>
    <w:rsid w:val="001E18B6"/>
    <w:rsid w:val="001E1BA2"/>
    <w:rsid w:val="001E2177"/>
    <w:rsid w:val="001E25F8"/>
    <w:rsid w:val="001E3427"/>
    <w:rsid w:val="001E3601"/>
    <w:rsid w:val="001E364C"/>
    <w:rsid w:val="001E37C6"/>
    <w:rsid w:val="001E38D4"/>
    <w:rsid w:val="001E3DB1"/>
    <w:rsid w:val="001E4014"/>
    <w:rsid w:val="001E4391"/>
    <w:rsid w:val="001E43C5"/>
    <w:rsid w:val="001E49AE"/>
    <w:rsid w:val="001E4A2D"/>
    <w:rsid w:val="001E5240"/>
    <w:rsid w:val="001E52D8"/>
    <w:rsid w:val="001E589D"/>
    <w:rsid w:val="001E58AB"/>
    <w:rsid w:val="001E5FEE"/>
    <w:rsid w:val="001E6206"/>
    <w:rsid w:val="001E621A"/>
    <w:rsid w:val="001E639D"/>
    <w:rsid w:val="001E6BED"/>
    <w:rsid w:val="001E760A"/>
    <w:rsid w:val="001E78D6"/>
    <w:rsid w:val="001E7AD5"/>
    <w:rsid w:val="001E7ED7"/>
    <w:rsid w:val="001F0402"/>
    <w:rsid w:val="001F12EE"/>
    <w:rsid w:val="001F14F1"/>
    <w:rsid w:val="001F1838"/>
    <w:rsid w:val="001F18A4"/>
    <w:rsid w:val="001F1990"/>
    <w:rsid w:val="001F21D3"/>
    <w:rsid w:val="001F26DF"/>
    <w:rsid w:val="001F2BAC"/>
    <w:rsid w:val="001F2FA0"/>
    <w:rsid w:val="001F32CA"/>
    <w:rsid w:val="001F3C34"/>
    <w:rsid w:val="001F43AF"/>
    <w:rsid w:val="001F48D7"/>
    <w:rsid w:val="001F5672"/>
    <w:rsid w:val="001F57B3"/>
    <w:rsid w:val="001F6D34"/>
    <w:rsid w:val="001F77A6"/>
    <w:rsid w:val="001F7F1F"/>
    <w:rsid w:val="0020008F"/>
    <w:rsid w:val="0020038E"/>
    <w:rsid w:val="00200459"/>
    <w:rsid w:val="00200526"/>
    <w:rsid w:val="002005CB"/>
    <w:rsid w:val="002007B3"/>
    <w:rsid w:val="00200ABF"/>
    <w:rsid w:val="0020118D"/>
    <w:rsid w:val="0020168C"/>
    <w:rsid w:val="0020191F"/>
    <w:rsid w:val="002019D5"/>
    <w:rsid w:val="0020286C"/>
    <w:rsid w:val="00202CBC"/>
    <w:rsid w:val="00203515"/>
    <w:rsid w:val="002036E5"/>
    <w:rsid w:val="00203F77"/>
    <w:rsid w:val="00204045"/>
    <w:rsid w:val="00204512"/>
    <w:rsid w:val="0020465A"/>
    <w:rsid w:val="00204870"/>
    <w:rsid w:val="00204AA8"/>
    <w:rsid w:val="002052F1"/>
    <w:rsid w:val="002055EA"/>
    <w:rsid w:val="0020590D"/>
    <w:rsid w:val="00205B02"/>
    <w:rsid w:val="0020667C"/>
    <w:rsid w:val="002068B7"/>
    <w:rsid w:val="00207281"/>
    <w:rsid w:val="00207306"/>
    <w:rsid w:val="00207613"/>
    <w:rsid w:val="002077F2"/>
    <w:rsid w:val="0021086F"/>
    <w:rsid w:val="00210897"/>
    <w:rsid w:val="002108BA"/>
    <w:rsid w:val="002108F4"/>
    <w:rsid w:val="00210999"/>
    <w:rsid w:val="00210EA4"/>
    <w:rsid w:val="00210F35"/>
    <w:rsid w:val="00210F44"/>
    <w:rsid w:val="00211080"/>
    <w:rsid w:val="002113E0"/>
    <w:rsid w:val="00211B1E"/>
    <w:rsid w:val="00211B6E"/>
    <w:rsid w:val="002121E0"/>
    <w:rsid w:val="00212585"/>
    <w:rsid w:val="00213574"/>
    <w:rsid w:val="002136DF"/>
    <w:rsid w:val="002137D5"/>
    <w:rsid w:val="0021388A"/>
    <w:rsid w:val="00213C21"/>
    <w:rsid w:val="00213D9E"/>
    <w:rsid w:val="002140A4"/>
    <w:rsid w:val="00214665"/>
    <w:rsid w:val="00214DF1"/>
    <w:rsid w:val="00214DF6"/>
    <w:rsid w:val="002153D7"/>
    <w:rsid w:val="0021591F"/>
    <w:rsid w:val="00215D35"/>
    <w:rsid w:val="00215E84"/>
    <w:rsid w:val="0021612D"/>
    <w:rsid w:val="00216320"/>
    <w:rsid w:val="002174A0"/>
    <w:rsid w:val="002178F3"/>
    <w:rsid w:val="00220293"/>
    <w:rsid w:val="0022070D"/>
    <w:rsid w:val="00220961"/>
    <w:rsid w:val="00220F4A"/>
    <w:rsid w:val="002210CC"/>
    <w:rsid w:val="0022136F"/>
    <w:rsid w:val="00221374"/>
    <w:rsid w:val="002216D6"/>
    <w:rsid w:val="00221895"/>
    <w:rsid w:val="002219BA"/>
    <w:rsid w:val="002220A6"/>
    <w:rsid w:val="002222D9"/>
    <w:rsid w:val="002223E4"/>
    <w:rsid w:val="0022244B"/>
    <w:rsid w:val="00223CD5"/>
    <w:rsid w:val="00223FB5"/>
    <w:rsid w:val="002242CF"/>
    <w:rsid w:val="00224303"/>
    <w:rsid w:val="00224317"/>
    <w:rsid w:val="002244B0"/>
    <w:rsid w:val="0022534F"/>
    <w:rsid w:val="0022599B"/>
    <w:rsid w:val="00225DD5"/>
    <w:rsid w:val="002266F7"/>
    <w:rsid w:val="00226987"/>
    <w:rsid w:val="002270A2"/>
    <w:rsid w:val="00227338"/>
    <w:rsid w:val="00227574"/>
    <w:rsid w:val="0022774C"/>
    <w:rsid w:val="00227D01"/>
    <w:rsid w:val="00227D92"/>
    <w:rsid w:val="00227F43"/>
    <w:rsid w:val="00230286"/>
    <w:rsid w:val="0023065E"/>
    <w:rsid w:val="00230FF6"/>
    <w:rsid w:val="0023129F"/>
    <w:rsid w:val="00231E99"/>
    <w:rsid w:val="002320DF"/>
    <w:rsid w:val="002323F6"/>
    <w:rsid w:val="002327CF"/>
    <w:rsid w:val="00232C46"/>
    <w:rsid w:val="00233467"/>
    <w:rsid w:val="002336EE"/>
    <w:rsid w:val="002339F4"/>
    <w:rsid w:val="00233A31"/>
    <w:rsid w:val="00233E53"/>
    <w:rsid w:val="00233FE3"/>
    <w:rsid w:val="002340BA"/>
    <w:rsid w:val="002347C2"/>
    <w:rsid w:val="00234ACC"/>
    <w:rsid w:val="00234D41"/>
    <w:rsid w:val="00234FAA"/>
    <w:rsid w:val="0023556F"/>
    <w:rsid w:val="002366D1"/>
    <w:rsid w:val="0023682F"/>
    <w:rsid w:val="002368CB"/>
    <w:rsid w:val="002369AE"/>
    <w:rsid w:val="00236FFB"/>
    <w:rsid w:val="00237496"/>
    <w:rsid w:val="0023768A"/>
    <w:rsid w:val="00237871"/>
    <w:rsid w:val="00237AA1"/>
    <w:rsid w:val="00237C3F"/>
    <w:rsid w:val="00240202"/>
    <w:rsid w:val="0024062E"/>
    <w:rsid w:val="00240807"/>
    <w:rsid w:val="00240B03"/>
    <w:rsid w:val="00240EA0"/>
    <w:rsid w:val="00241265"/>
    <w:rsid w:val="00241D51"/>
    <w:rsid w:val="00241D9C"/>
    <w:rsid w:val="0024208E"/>
    <w:rsid w:val="00242E10"/>
    <w:rsid w:val="00242EED"/>
    <w:rsid w:val="00242F58"/>
    <w:rsid w:val="00243243"/>
    <w:rsid w:val="00243770"/>
    <w:rsid w:val="002437F3"/>
    <w:rsid w:val="002441F2"/>
    <w:rsid w:val="00244620"/>
    <w:rsid w:val="00244F67"/>
    <w:rsid w:val="002450DD"/>
    <w:rsid w:val="002454BE"/>
    <w:rsid w:val="002456AA"/>
    <w:rsid w:val="002458E7"/>
    <w:rsid w:val="002459DB"/>
    <w:rsid w:val="00246ABD"/>
    <w:rsid w:val="00246C24"/>
    <w:rsid w:val="00246C71"/>
    <w:rsid w:val="00246DCC"/>
    <w:rsid w:val="00247202"/>
    <w:rsid w:val="0024749A"/>
    <w:rsid w:val="002474A1"/>
    <w:rsid w:val="002478D7"/>
    <w:rsid w:val="00247A4B"/>
    <w:rsid w:val="00247AE1"/>
    <w:rsid w:val="00250E0E"/>
    <w:rsid w:val="0025120A"/>
    <w:rsid w:val="0025181D"/>
    <w:rsid w:val="00251884"/>
    <w:rsid w:val="002523E6"/>
    <w:rsid w:val="00252683"/>
    <w:rsid w:val="002529D4"/>
    <w:rsid w:val="0025322F"/>
    <w:rsid w:val="0025369A"/>
    <w:rsid w:val="00253791"/>
    <w:rsid w:val="002537BF"/>
    <w:rsid w:val="002537FB"/>
    <w:rsid w:val="00253841"/>
    <w:rsid w:val="00253862"/>
    <w:rsid w:val="00253946"/>
    <w:rsid w:val="002539D9"/>
    <w:rsid w:val="00253D3B"/>
    <w:rsid w:val="00253F50"/>
    <w:rsid w:val="00253F7E"/>
    <w:rsid w:val="0025427E"/>
    <w:rsid w:val="00254358"/>
    <w:rsid w:val="0025488A"/>
    <w:rsid w:val="00254AD0"/>
    <w:rsid w:val="00254C58"/>
    <w:rsid w:val="00254CCC"/>
    <w:rsid w:val="0025566F"/>
    <w:rsid w:val="002559F6"/>
    <w:rsid w:val="00255AB2"/>
    <w:rsid w:val="002561F6"/>
    <w:rsid w:val="0025622E"/>
    <w:rsid w:val="0025665F"/>
    <w:rsid w:val="00256794"/>
    <w:rsid w:val="00256809"/>
    <w:rsid w:val="00256ED7"/>
    <w:rsid w:val="002577C4"/>
    <w:rsid w:val="0026013C"/>
    <w:rsid w:val="002606A2"/>
    <w:rsid w:val="00260B32"/>
    <w:rsid w:val="0026160B"/>
    <w:rsid w:val="002618E9"/>
    <w:rsid w:val="002619D1"/>
    <w:rsid w:val="00261C8A"/>
    <w:rsid w:val="00261FAC"/>
    <w:rsid w:val="00262265"/>
    <w:rsid w:val="002623E4"/>
    <w:rsid w:val="002625EA"/>
    <w:rsid w:val="002630B8"/>
    <w:rsid w:val="00263265"/>
    <w:rsid w:val="00263704"/>
    <w:rsid w:val="0026394B"/>
    <w:rsid w:val="00263A46"/>
    <w:rsid w:val="00263CC8"/>
    <w:rsid w:val="002644D5"/>
    <w:rsid w:val="00264C82"/>
    <w:rsid w:val="00264F9A"/>
    <w:rsid w:val="002651A7"/>
    <w:rsid w:val="00266291"/>
    <w:rsid w:val="00266835"/>
    <w:rsid w:val="00266EF2"/>
    <w:rsid w:val="002671D9"/>
    <w:rsid w:val="0026774C"/>
    <w:rsid w:val="002679CF"/>
    <w:rsid w:val="00267EED"/>
    <w:rsid w:val="00267F31"/>
    <w:rsid w:val="0027041F"/>
    <w:rsid w:val="0027075F"/>
    <w:rsid w:val="0027097E"/>
    <w:rsid w:val="00270F1D"/>
    <w:rsid w:val="00270F7A"/>
    <w:rsid w:val="002713A4"/>
    <w:rsid w:val="002716E6"/>
    <w:rsid w:val="00271926"/>
    <w:rsid w:val="00271AC8"/>
    <w:rsid w:val="00271CB7"/>
    <w:rsid w:val="00271FCB"/>
    <w:rsid w:val="002721E6"/>
    <w:rsid w:val="00272220"/>
    <w:rsid w:val="002722DE"/>
    <w:rsid w:val="00272486"/>
    <w:rsid w:val="002725E4"/>
    <w:rsid w:val="00272714"/>
    <w:rsid w:val="00272B02"/>
    <w:rsid w:val="00273539"/>
    <w:rsid w:val="00273ED4"/>
    <w:rsid w:val="0027400A"/>
    <w:rsid w:val="002741EB"/>
    <w:rsid w:val="0027420A"/>
    <w:rsid w:val="002744DC"/>
    <w:rsid w:val="00274558"/>
    <w:rsid w:val="00274584"/>
    <w:rsid w:val="00274F8D"/>
    <w:rsid w:val="002754DD"/>
    <w:rsid w:val="002755A3"/>
    <w:rsid w:val="0027571C"/>
    <w:rsid w:val="002758F3"/>
    <w:rsid w:val="00275D2A"/>
    <w:rsid w:val="00275DDE"/>
    <w:rsid w:val="00275F96"/>
    <w:rsid w:val="00276509"/>
    <w:rsid w:val="0027666F"/>
    <w:rsid w:val="00276D1D"/>
    <w:rsid w:val="002770D3"/>
    <w:rsid w:val="00277861"/>
    <w:rsid w:val="00280195"/>
    <w:rsid w:val="002803C4"/>
    <w:rsid w:val="00280454"/>
    <w:rsid w:val="00280746"/>
    <w:rsid w:val="002816AA"/>
    <w:rsid w:val="002816C6"/>
    <w:rsid w:val="002819AC"/>
    <w:rsid w:val="00281B87"/>
    <w:rsid w:val="0028290E"/>
    <w:rsid w:val="002829EE"/>
    <w:rsid w:val="00282A05"/>
    <w:rsid w:val="00282A13"/>
    <w:rsid w:val="00283604"/>
    <w:rsid w:val="00284BE7"/>
    <w:rsid w:val="00284C16"/>
    <w:rsid w:val="00284C75"/>
    <w:rsid w:val="00284D7A"/>
    <w:rsid w:val="0028517D"/>
    <w:rsid w:val="00285205"/>
    <w:rsid w:val="00285AA0"/>
    <w:rsid w:val="00285CED"/>
    <w:rsid w:val="00285EA3"/>
    <w:rsid w:val="0028643C"/>
    <w:rsid w:val="002864E4"/>
    <w:rsid w:val="00287A05"/>
    <w:rsid w:val="0029012E"/>
    <w:rsid w:val="00290E3F"/>
    <w:rsid w:val="002910E5"/>
    <w:rsid w:val="002913E4"/>
    <w:rsid w:val="002916C0"/>
    <w:rsid w:val="00291829"/>
    <w:rsid w:val="0029192C"/>
    <w:rsid w:val="00292601"/>
    <w:rsid w:val="002930E4"/>
    <w:rsid w:val="002930EE"/>
    <w:rsid w:val="00293161"/>
    <w:rsid w:val="002932E6"/>
    <w:rsid w:val="0029349B"/>
    <w:rsid w:val="00293898"/>
    <w:rsid w:val="00294004"/>
    <w:rsid w:val="00294510"/>
    <w:rsid w:val="0029486C"/>
    <w:rsid w:val="00294CD7"/>
    <w:rsid w:val="00294E46"/>
    <w:rsid w:val="0029547D"/>
    <w:rsid w:val="0029570A"/>
    <w:rsid w:val="00295D31"/>
    <w:rsid w:val="00296281"/>
    <w:rsid w:val="0029639A"/>
    <w:rsid w:val="002966EE"/>
    <w:rsid w:val="00296766"/>
    <w:rsid w:val="00296BE2"/>
    <w:rsid w:val="00296E59"/>
    <w:rsid w:val="002976DD"/>
    <w:rsid w:val="00297B7B"/>
    <w:rsid w:val="002A0C15"/>
    <w:rsid w:val="002A0DA9"/>
    <w:rsid w:val="002A1109"/>
    <w:rsid w:val="002A1485"/>
    <w:rsid w:val="002A20FC"/>
    <w:rsid w:val="002A23A6"/>
    <w:rsid w:val="002A281C"/>
    <w:rsid w:val="002A2869"/>
    <w:rsid w:val="002A28C1"/>
    <w:rsid w:val="002A2A93"/>
    <w:rsid w:val="002A2BFB"/>
    <w:rsid w:val="002A2C6F"/>
    <w:rsid w:val="002A2CF8"/>
    <w:rsid w:val="002A2F21"/>
    <w:rsid w:val="002A2FD4"/>
    <w:rsid w:val="002A33FA"/>
    <w:rsid w:val="002A3653"/>
    <w:rsid w:val="002A36C7"/>
    <w:rsid w:val="002A3A71"/>
    <w:rsid w:val="002A3D02"/>
    <w:rsid w:val="002A3D03"/>
    <w:rsid w:val="002A3DBD"/>
    <w:rsid w:val="002A3E4C"/>
    <w:rsid w:val="002A3EA5"/>
    <w:rsid w:val="002A3F5F"/>
    <w:rsid w:val="002A4021"/>
    <w:rsid w:val="002A42DB"/>
    <w:rsid w:val="002A448F"/>
    <w:rsid w:val="002A44A0"/>
    <w:rsid w:val="002A4596"/>
    <w:rsid w:val="002A4A3F"/>
    <w:rsid w:val="002A4F0C"/>
    <w:rsid w:val="002A5E90"/>
    <w:rsid w:val="002A60A7"/>
    <w:rsid w:val="002A6163"/>
    <w:rsid w:val="002A648C"/>
    <w:rsid w:val="002A6D29"/>
    <w:rsid w:val="002A7133"/>
    <w:rsid w:val="002A727E"/>
    <w:rsid w:val="002A737A"/>
    <w:rsid w:val="002A74F3"/>
    <w:rsid w:val="002A75DB"/>
    <w:rsid w:val="002A7B72"/>
    <w:rsid w:val="002A7F79"/>
    <w:rsid w:val="002A7FB6"/>
    <w:rsid w:val="002B03DF"/>
    <w:rsid w:val="002B058D"/>
    <w:rsid w:val="002B0721"/>
    <w:rsid w:val="002B07D8"/>
    <w:rsid w:val="002B09B2"/>
    <w:rsid w:val="002B0CD8"/>
    <w:rsid w:val="002B0FF6"/>
    <w:rsid w:val="002B10C7"/>
    <w:rsid w:val="002B136A"/>
    <w:rsid w:val="002B1564"/>
    <w:rsid w:val="002B1DB7"/>
    <w:rsid w:val="002B283C"/>
    <w:rsid w:val="002B2C08"/>
    <w:rsid w:val="002B2D81"/>
    <w:rsid w:val="002B2DBE"/>
    <w:rsid w:val="002B30CE"/>
    <w:rsid w:val="002B340C"/>
    <w:rsid w:val="002B378D"/>
    <w:rsid w:val="002B4153"/>
    <w:rsid w:val="002B41F1"/>
    <w:rsid w:val="002B4850"/>
    <w:rsid w:val="002B49F4"/>
    <w:rsid w:val="002B4B39"/>
    <w:rsid w:val="002B4D35"/>
    <w:rsid w:val="002B4E75"/>
    <w:rsid w:val="002B5186"/>
    <w:rsid w:val="002B53AF"/>
    <w:rsid w:val="002B5878"/>
    <w:rsid w:val="002B5941"/>
    <w:rsid w:val="002B5962"/>
    <w:rsid w:val="002B5A19"/>
    <w:rsid w:val="002B5B75"/>
    <w:rsid w:val="002B60E6"/>
    <w:rsid w:val="002B648D"/>
    <w:rsid w:val="002B6AD5"/>
    <w:rsid w:val="002B6B6A"/>
    <w:rsid w:val="002B6D36"/>
    <w:rsid w:val="002B71C8"/>
    <w:rsid w:val="002B72D9"/>
    <w:rsid w:val="002B74B9"/>
    <w:rsid w:val="002B7652"/>
    <w:rsid w:val="002B7DA8"/>
    <w:rsid w:val="002C04AD"/>
    <w:rsid w:val="002C051A"/>
    <w:rsid w:val="002C054D"/>
    <w:rsid w:val="002C08FC"/>
    <w:rsid w:val="002C130A"/>
    <w:rsid w:val="002C144E"/>
    <w:rsid w:val="002C16D6"/>
    <w:rsid w:val="002C2296"/>
    <w:rsid w:val="002C2581"/>
    <w:rsid w:val="002C2D8F"/>
    <w:rsid w:val="002C367A"/>
    <w:rsid w:val="002C386F"/>
    <w:rsid w:val="002C399E"/>
    <w:rsid w:val="002C3C7F"/>
    <w:rsid w:val="002C3E5E"/>
    <w:rsid w:val="002C3FC0"/>
    <w:rsid w:val="002C426C"/>
    <w:rsid w:val="002C4309"/>
    <w:rsid w:val="002C4695"/>
    <w:rsid w:val="002C4809"/>
    <w:rsid w:val="002C4CA6"/>
    <w:rsid w:val="002C58D8"/>
    <w:rsid w:val="002C5D41"/>
    <w:rsid w:val="002C687C"/>
    <w:rsid w:val="002C75A0"/>
    <w:rsid w:val="002C75B5"/>
    <w:rsid w:val="002C77EF"/>
    <w:rsid w:val="002C7BD6"/>
    <w:rsid w:val="002D040A"/>
    <w:rsid w:val="002D0978"/>
    <w:rsid w:val="002D0A8B"/>
    <w:rsid w:val="002D0B80"/>
    <w:rsid w:val="002D1D57"/>
    <w:rsid w:val="002D1FD8"/>
    <w:rsid w:val="002D20A2"/>
    <w:rsid w:val="002D229E"/>
    <w:rsid w:val="002D244E"/>
    <w:rsid w:val="002D254F"/>
    <w:rsid w:val="002D2BC0"/>
    <w:rsid w:val="002D2D3B"/>
    <w:rsid w:val="002D2E49"/>
    <w:rsid w:val="002D316D"/>
    <w:rsid w:val="002D37E1"/>
    <w:rsid w:val="002D4483"/>
    <w:rsid w:val="002D45E9"/>
    <w:rsid w:val="002D48DC"/>
    <w:rsid w:val="002D4976"/>
    <w:rsid w:val="002D4B5E"/>
    <w:rsid w:val="002D4D21"/>
    <w:rsid w:val="002D5AD5"/>
    <w:rsid w:val="002D5BBC"/>
    <w:rsid w:val="002D5C7D"/>
    <w:rsid w:val="002D629E"/>
    <w:rsid w:val="002D65ED"/>
    <w:rsid w:val="002D66D2"/>
    <w:rsid w:val="002D6BC1"/>
    <w:rsid w:val="002D6C12"/>
    <w:rsid w:val="002D7147"/>
    <w:rsid w:val="002D74CC"/>
    <w:rsid w:val="002D79FA"/>
    <w:rsid w:val="002D7D91"/>
    <w:rsid w:val="002D7ECB"/>
    <w:rsid w:val="002D7FC0"/>
    <w:rsid w:val="002E026F"/>
    <w:rsid w:val="002E02B3"/>
    <w:rsid w:val="002E039A"/>
    <w:rsid w:val="002E060E"/>
    <w:rsid w:val="002E0663"/>
    <w:rsid w:val="002E0C60"/>
    <w:rsid w:val="002E10D7"/>
    <w:rsid w:val="002E1233"/>
    <w:rsid w:val="002E166E"/>
    <w:rsid w:val="002E1B76"/>
    <w:rsid w:val="002E1D0D"/>
    <w:rsid w:val="002E1D49"/>
    <w:rsid w:val="002E1EC0"/>
    <w:rsid w:val="002E20FB"/>
    <w:rsid w:val="002E2703"/>
    <w:rsid w:val="002E280B"/>
    <w:rsid w:val="002E286D"/>
    <w:rsid w:val="002E2EAE"/>
    <w:rsid w:val="002E3135"/>
    <w:rsid w:val="002E33A3"/>
    <w:rsid w:val="002E3567"/>
    <w:rsid w:val="002E38DC"/>
    <w:rsid w:val="002E39E1"/>
    <w:rsid w:val="002E5C90"/>
    <w:rsid w:val="002E61E3"/>
    <w:rsid w:val="002E68B0"/>
    <w:rsid w:val="002E6A5A"/>
    <w:rsid w:val="002E6B92"/>
    <w:rsid w:val="002E6D5C"/>
    <w:rsid w:val="002E78BD"/>
    <w:rsid w:val="002E79FC"/>
    <w:rsid w:val="002F0693"/>
    <w:rsid w:val="002F098A"/>
    <w:rsid w:val="002F0C9A"/>
    <w:rsid w:val="002F0CF5"/>
    <w:rsid w:val="002F0DEB"/>
    <w:rsid w:val="002F0E16"/>
    <w:rsid w:val="002F174F"/>
    <w:rsid w:val="002F2005"/>
    <w:rsid w:val="002F2094"/>
    <w:rsid w:val="002F20C2"/>
    <w:rsid w:val="002F21A5"/>
    <w:rsid w:val="002F22FF"/>
    <w:rsid w:val="002F234C"/>
    <w:rsid w:val="002F2706"/>
    <w:rsid w:val="002F2AA0"/>
    <w:rsid w:val="002F2E5B"/>
    <w:rsid w:val="002F35C6"/>
    <w:rsid w:val="002F360C"/>
    <w:rsid w:val="002F4997"/>
    <w:rsid w:val="002F4A4B"/>
    <w:rsid w:val="002F4E72"/>
    <w:rsid w:val="002F5541"/>
    <w:rsid w:val="002F5D2D"/>
    <w:rsid w:val="002F5E3A"/>
    <w:rsid w:val="002F6DF3"/>
    <w:rsid w:val="002F6FB5"/>
    <w:rsid w:val="002F786E"/>
    <w:rsid w:val="003000E6"/>
    <w:rsid w:val="0030017A"/>
    <w:rsid w:val="00300328"/>
    <w:rsid w:val="0030055C"/>
    <w:rsid w:val="00300884"/>
    <w:rsid w:val="00300A65"/>
    <w:rsid w:val="00301147"/>
    <w:rsid w:val="003011DA"/>
    <w:rsid w:val="00301532"/>
    <w:rsid w:val="0030205E"/>
    <w:rsid w:val="003020A5"/>
    <w:rsid w:val="00302165"/>
    <w:rsid w:val="003025E3"/>
    <w:rsid w:val="003027C4"/>
    <w:rsid w:val="00303917"/>
    <w:rsid w:val="00303B2A"/>
    <w:rsid w:val="00303F99"/>
    <w:rsid w:val="00304309"/>
    <w:rsid w:val="00304602"/>
    <w:rsid w:val="003046E3"/>
    <w:rsid w:val="003047B4"/>
    <w:rsid w:val="003047B6"/>
    <w:rsid w:val="00304813"/>
    <w:rsid w:val="0030506C"/>
    <w:rsid w:val="003055BE"/>
    <w:rsid w:val="00305957"/>
    <w:rsid w:val="00305E56"/>
    <w:rsid w:val="00306264"/>
    <w:rsid w:val="00306406"/>
    <w:rsid w:val="00306DD4"/>
    <w:rsid w:val="00307100"/>
    <w:rsid w:val="00307401"/>
    <w:rsid w:val="00307A4D"/>
    <w:rsid w:val="00307B92"/>
    <w:rsid w:val="003104D5"/>
    <w:rsid w:val="00310589"/>
    <w:rsid w:val="00310CCF"/>
    <w:rsid w:val="00310E5C"/>
    <w:rsid w:val="00311ADD"/>
    <w:rsid w:val="0031261E"/>
    <w:rsid w:val="00312750"/>
    <w:rsid w:val="00312A5A"/>
    <w:rsid w:val="00312A7C"/>
    <w:rsid w:val="00313015"/>
    <w:rsid w:val="003131FF"/>
    <w:rsid w:val="003134F4"/>
    <w:rsid w:val="003135AA"/>
    <w:rsid w:val="00313633"/>
    <w:rsid w:val="003139E5"/>
    <w:rsid w:val="00314033"/>
    <w:rsid w:val="00314BFB"/>
    <w:rsid w:val="00314D4F"/>
    <w:rsid w:val="00314ED0"/>
    <w:rsid w:val="003150BB"/>
    <w:rsid w:val="0031589A"/>
    <w:rsid w:val="00315E4C"/>
    <w:rsid w:val="00315EDF"/>
    <w:rsid w:val="00315F83"/>
    <w:rsid w:val="003173AD"/>
    <w:rsid w:val="00317447"/>
    <w:rsid w:val="00317456"/>
    <w:rsid w:val="003175AD"/>
    <w:rsid w:val="003175AF"/>
    <w:rsid w:val="00317BD8"/>
    <w:rsid w:val="00320181"/>
    <w:rsid w:val="003201ED"/>
    <w:rsid w:val="00320507"/>
    <w:rsid w:val="0032063E"/>
    <w:rsid w:val="0032074D"/>
    <w:rsid w:val="00320C0F"/>
    <w:rsid w:val="00320D71"/>
    <w:rsid w:val="00320DA7"/>
    <w:rsid w:val="00321258"/>
    <w:rsid w:val="003219F0"/>
    <w:rsid w:val="00321C9D"/>
    <w:rsid w:val="00322E1F"/>
    <w:rsid w:val="00322FC8"/>
    <w:rsid w:val="0032333A"/>
    <w:rsid w:val="00323959"/>
    <w:rsid w:val="00323E05"/>
    <w:rsid w:val="003245A1"/>
    <w:rsid w:val="003247E9"/>
    <w:rsid w:val="0032499B"/>
    <w:rsid w:val="00324B73"/>
    <w:rsid w:val="00325387"/>
    <w:rsid w:val="00326664"/>
    <w:rsid w:val="003269F4"/>
    <w:rsid w:val="00326D37"/>
    <w:rsid w:val="00327022"/>
    <w:rsid w:val="0032759E"/>
    <w:rsid w:val="00327831"/>
    <w:rsid w:val="003278EF"/>
    <w:rsid w:val="00327DFC"/>
    <w:rsid w:val="00327E4C"/>
    <w:rsid w:val="00330263"/>
    <w:rsid w:val="0033098D"/>
    <w:rsid w:val="00330AF1"/>
    <w:rsid w:val="00330D6B"/>
    <w:rsid w:val="00331007"/>
    <w:rsid w:val="003310A1"/>
    <w:rsid w:val="003313B4"/>
    <w:rsid w:val="00331637"/>
    <w:rsid w:val="00331647"/>
    <w:rsid w:val="00331C92"/>
    <w:rsid w:val="00331DD6"/>
    <w:rsid w:val="00331E38"/>
    <w:rsid w:val="0033202D"/>
    <w:rsid w:val="003320C0"/>
    <w:rsid w:val="0033227C"/>
    <w:rsid w:val="00332383"/>
    <w:rsid w:val="003324E4"/>
    <w:rsid w:val="0033250F"/>
    <w:rsid w:val="00332656"/>
    <w:rsid w:val="00332A96"/>
    <w:rsid w:val="00332B5B"/>
    <w:rsid w:val="00332BFF"/>
    <w:rsid w:val="00332FF2"/>
    <w:rsid w:val="003335B7"/>
    <w:rsid w:val="003335E3"/>
    <w:rsid w:val="00333BA0"/>
    <w:rsid w:val="003342A3"/>
    <w:rsid w:val="0033468B"/>
    <w:rsid w:val="00335285"/>
    <w:rsid w:val="00335606"/>
    <w:rsid w:val="00335716"/>
    <w:rsid w:val="00335925"/>
    <w:rsid w:val="00335994"/>
    <w:rsid w:val="003367BD"/>
    <w:rsid w:val="00336C63"/>
    <w:rsid w:val="00336D00"/>
    <w:rsid w:val="00337982"/>
    <w:rsid w:val="00340051"/>
    <w:rsid w:val="003401CD"/>
    <w:rsid w:val="00340974"/>
    <w:rsid w:val="00340A1F"/>
    <w:rsid w:val="00340A8B"/>
    <w:rsid w:val="00340B2B"/>
    <w:rsid w:val="00340DE5"/>
    <w:rsid w:val="00340ED7"/>
    <w:rsid w:val="003412F7"/>
    <w:rsid w:val="0034139E"/>
    <w:rsid w:val="00341CB0"/>
    <w:rsid w:val="003420E0"/>
    <w:rsid w:val="00342774"/>
    <w:rsid w:val="00342A68"/>
    <w:rsid w:val="0034323A"/>
    <w:rsid w:val="003438CC"/>
    <w:rsid w:val="00343907"/>
    <w:rsid w:val="00343B42"/>
    <w:rsid w:val="00343D3F"/>
    <w:rsid w:val="00343F33"/>
    <w:rsid w:val="00344432"/>
    <w:rsid w:val="00344966"/>
    <w:rsid w:val="00344C12"/>
    <w:rsid w:val="0034538B"/>
    <w:rsid w:val="00345435"/>
    <w:rsid w:val="003454DE"/>
    <w:rsid w:val="003458CC"/>
    <w:rsid w:val="00345A12"/>
    <w:rsid w:val="00345C5E"/>
    <w:rsid w:val="00346ED9"/>
    <w:rsid w:val="00347AD3"/>
    <w:rsid w:val="00347BB5"/>
    <w:rsid w:val="00347F35"/>
    <w:rsid w:val="00350685"/>
    <w:rsid w:val="00350982"/>
    <w:rsid w:val="003510C1"/>
    <w:rsid w:val="00351252"/>
    <w:rsid w:val="00351444"/>
    <w:rsid w:val="00351A34"/>
    <w:rsid w:val="00351AC5"/>
    <w:rsid w:val="00351D3D"/>
    <w:rsid w:val="00351D68"/>
    <w:rsid w:val="00351E45"/>
    <w:rsid w:val="00351E5A"/>
    <w:rsid w:val="0035207C"/>
    <w:rsid w:val="00352462"/>
    <w:rsid w:val="003525EB"/>
    <w:rsid w:val="00352744"/>
    <w:rsid w:val="0035296F"/>
    <w:rsid w:val="0035373D"/>
    <w:rsid w:val="00353B69"/>
    <w:rsid w:val="00353E2D"/>
    <w:rsid w:val="00353F9F"/>
    <w:rsid w:val="00353FAA"/>
    <w:rsid w:val="003541CC"/>
    <w:rsid w:val="00354941"/>
    <w:rsid w:val="003549A5"/>
    <w:rsid w:val="00354EC4"/>
    <w:rsid w:val="003550D0"/>
    <w:rsid w:val="0035534E"/>
    <w:rsid w:val="0035538D"/>
    <w:rsid w:val="0035557F"/>
    <w:rsid w:val="0035571F"/>
    <w:rsid w:val="00355981"/>
    <w:rsid w:val="0035763B"/>
    <w:rsid w:val="0035766A"/>
    <w:rsid w:val="00357857"/>
    <w:rsid w:val="00357AE5"/>
    <w:rsid w:val="00357AF9"/>
    <w:rsid w:val="0036008B"/>
    <w:rsid w:val="00360814"/>
    <w:rsid w:val="00360AC2"/>
    <w:rsid w:val="00360BED"/>
    <w:rsid w:val="0036131D"/>
    <w:rsid w:val="00361841"/>
    <w:rsid w:val="00361C36"/>
    <w:rsid w:val="00361CCD"/>
    <w:rsid w:val="00362489"/>
    <w:rsid w:val="00362601"/>
    <w:rsid w:val="00362A12"/>
    <w:rsid w:val="00362CAF"/>
    <w:rsid w:val="00362DFC"/>
    <w:rsid w:val="00363BA3"/>
    <w:rsid w:val="00363CD0"/>
    <w:rsid w:val="00363E0B"/>
    <w:rsid w:val="003643C2"/>
    <w:rsid w:val="00364554"/>
    <w:rsid w:val="0036491E"/>
    <w:rsid w:val="00364EAA"/>
    <w:rsid w:val="00364F07"/>
    <w:rsid w:val="00365276"/>
    <w:rsid w:val="00365298"/>
    <w:rsid w:val="003652C7"/>
    <w:rsid w:val="0036566D"/>
    <w:rsid w:val="00365CC1"/>
    <w:rsid w:val="00365E55"/>
    <w:rsid w:val="00365F8A"/>
    <w:rsid w:val="003660F3"/>
    <w:rsid w:val="00366367"/>
    <w:rsid w:val="0036687B"/>
    <w:rsid w:val="00366F7C"/>
    <w:rsid w:val="003676BF"/>
    <w:rsid w:val="003678D5"/>
    <w:rsid w:val="00367CCB"/>
    <w:rsid w:val="0037035E"/>
    <w:rsid w:val="003705FE"/>
    <w:rsid w:val="00370840"/>
    <w:rsid w:val="00370C8F"/>
    <w:rsid w:val="00370E4D"/>
    <w:rsid w:val="0037132A"/>
    <w:rsid w:val="00371515"/>
    <w:rsid w:val="003716DF"/>
    <w:rsid w:val="00371B70"/>
    <w:rsid w:val="00371B81"/>
    <w:rsid w:val="00371D83"/>
    <w:rsid w:val="00371EE3"/>
    <w:rsid w:val="003720E3"/>
    <w:rsid w:val="00372206"/>
    <w:rsid w:val="0037226E"/>
    <w:rsid w:val="003723F4"/>
    <w:rsid w:val="00372ED8"/>
    <w:rsid w:val="0037307F"/>
    <w:rsid w:val="0037333C"/>
    <w:rsid w:val="00373454"/>
    <w:rsid w:val="00373A6C"/>
    <w:rsid w:val="00373FFE"/>
    <w:rsid w:val="00374485"/>
    <w:rsid w:val="00374805"/>
    <w:rsid w:val="00374F32"/>
    <w:rsid w:val="00374FB9"/>
    <w:rsid w:val="00375107"/>
    <w:rsid w:val="003757FC"/>
    <w:rsid w:val="00376398"/>
    <w:rsid w:val="003766B0"/>
    <w:rsid w:val="00376AF3"/>
    <w:rsid w:val="00376CC6"/>
    <w:rsid w:val="0037729D"/>
    <w:rsid w:val="00377759"/>
    <w:rsid w:val="00377BEA"/>
    <w:rsid w:val="00377E9A"/>
    <w:rsid w:val="00377FE2"/>
    <w:rsid w:val="003801A6"/>
    <w:rsid w:val="003801F6"/>
    <w:rsid w:val="003805B9"/>
    <w:rsid w:val="003806C5"/>
    <w:rsid w:val="003806FC"/>
    <w:rsid w:val="003809B3"/>
    <w:rsid w:val="00380ED2"/>
    <w:rsid w:val="00380F2F"/>
    <w:rsid w:val="0038180C"/>
    <w:rsid w:val="00381867"/>
    <w:rsid w:val="00381A34"/>
    <w:rsid w:val="00381BDD"/>
    <w:rsid w:val="00382429"/>
    <w:rsid w:val="0038254A"/>
    <w:rsid w:val="00382680"/>
    <w:rsid w:val="00382C3F"/>
    <w:rsid w:val="00382CEE"/>
    <w:rsid w:val="00383128"/>
    <w:rsid w:val="00383899"/>
    <w:rsid w:val="00383AD6"/>
    <w:rsid w:val="00383AEE"/>
    <w:rsid w:val="00383E01"/>
    <w:rsid w:val="0038405B"/>
    <w:rsid w:val="0038415B"/>
    <w:rsid w:val="003848C8"/>
    <w:rsid w:val="00384A98"/>
    <w:rsid w:val="003851DB"/>
    <w:rsid w:val="003853A2"/>
    <w:rsid w:val="00386A6C"/>
    <w:rsid w:val="00386BB3"/>
    <w:rsid w:val="00386DA0"/>
    <w:rsid w:val="00387055"/>
    <w:rsid w:val="003873CF"/>
    <w:rsid w:val="003877F7"/>
    <w:rsid w:val="003879E1"/>
    <w:rsid w:val="00387C53"/>
    <w:rsid w:val="003904E9"/>
    <w:rsid w:val="0039066E"/>
    <w:rsid w:val="0039092A"/>
    <w:rsid w:val="003909C1"/>
    <w:rsid w:val="00391946"/>
    <w:rsid w:val="003920E4"/>
    <w:rsid w:val="0039229B"/>
    <w:rsid w:val="003926C0"/>
    <w:rsid w:val="003926FF"/>
    <w:rsid w:val="003927B6"/>
    <w:rsid w:val="00392AAA"/>
    <w:rsid w:val="00392D3A"/>
    <w:rsid w:val="00392EBE"/>
    <w:rsid w:val="003930BF"/>
    <w:rsid w:val="003932DB"/>
    <w:rsid w:val="003935FB"/>
    <w:rsid w:val="0039380C"/>
    <w:rsid w:val="00393989"/>
    <w:rsid w:val="003939DD"/>
    <w:rsid w:val="00393CFE"/>
    <w:rsid w:val="003943A9"/>
    <w:rsid w:val="003943AC"/>
    <w:rsid w:val="00394906"/>
    <w:rsid w:val="00394963"/>
    <w:rsid w:val="003949BF"/>
    <w:rsid w:val="00394A73"/>
    <w:rsid w:val="00395196"/>
    <w:rsid w:val="0039519C"/>
    <w:rsid w:val="00395767"/>
    <w:rsid w:val="003958E1"/>
    <w:rsid w:val="00395900"/>
    <w:rsid w:val="00395B05"/>
    <w:rsid w:val="00395B64"/>
    <w:rsid w:val="00395CF4"/>
    <w:rsid w:val="003963FE"/>
    <w:rsid w:val="0039648D"/>
    <w:rsid w:val="00396585"/>
    <w:rsid w:val="00396819"/>
    <w:rsid w:val="00397009"/>
    <w:rsid w:val="003970AB"/>
    <w:rsid w:val="00397610"/>
    <w:rsid w:val="00397783"/>
    <w:rsid w:val="003978FF"/>
    <w:rsid w:val="003979EC"/>
    <w:rsid w:val="00397A17"/>
    <w:rsid w:val="00397E47"/>
    <w:rsid w:val="003A037A"/>
    <w:rsid w:val="003A0682"/>
    <w:rsid w:val="003A0E5C"/>
    <w:rsid w:val="003A102C"/>
    <w:rsid w:val="003A1200"/>
    <w:rsid w:val="003A1412"/>
    <w:rsid w:val="003A1AD1"/>
    <w:rsid w:val="003A1CB6"/>
    <w:rsid w:val="003A20FD"/>
    <w:rsid w:val="003A26D0"/>
    <w:rsid w:val="003A2719"/>
    <w:rsid w:val="003A290C"/>
    <w:rsid w:val="003A2EE8"/>
    <w:rsid w:val="003A2FCE"/>
    <w:rsid w:val="003A305A"/>
    <w:rsid w:val="003A3258"/>
    <w:rsid w:val="003A3376"/>
    <w:rsid w:val="003A3874"/>
    <w:rsid w:val="003A3A7B"/>
    <w:rsid w:val="003A3F8D"/>
    <w:rsid w:val="003A4732"/>
    <w:rsid w:val="003A4916"/>
    <w:rsid w:val="003A4D72"/>
    <w:rsid w:val="003A51A8"/>
    <w:rsid w:val="003A545F"/>
    <w:rsid w:val="003A578F"/>
    <w:rsid w:val="003A6BD3"/>
    <w:rsid w:val="003A6BE9"/>
    <w:rsid w:val="003A7167"/>
    <w:rsid w:val="003A7228"/>
    <w:rsid w:val="003A7B51"/>
    <w:rsid w:val="003A7BA0"/>
    <w:rsid w:val="003A7EB7"/>
    <w:rsid w:val="003B0306"/>
    <w:rsid w:val="003B09C6"/>
    <w:rsid w:val="003B1236"/>
    <w:rsid w:val="003B12A1"/>
    <w:rsid w:val="003B1F66"/>
    <w:rsid w:val="003B20C0"/>
    <w:rsid w:val="003B217F"/>
    <w:rsid w:val="003B2334"/>
    <w:rsid w:val="003B30E1"/>
    <w:rsid w:val="003B32D0"/>
    <w:rsid w:val="003B33C1"/>
    <w:rsid w:val="003B34D0"/>
    <w:rsid w:val="003B372F"/>
    <w:rsid w:val="003B399A"/>
    <w:rsid w:val="003B3DC4"/>
    <w:rsid w:val="003B3E34"/>
    <w:rsid w:val="003B4389"/>
    <w:rsid w:val="003B441D"/>
    <w:rsid w:val="003B474F"/>
    <w:rsid w:val="003B4D6F"/>
    <w:rsid w:val="003B4DFC"/>
    <w:rsid w:val="003B513F"/>
    <w:rsid w:val="003B517A"/>
    <w:rsid w:val="003B5367"/>
    <w:rsid w:val="003B59DE"/>
    <w:rsid w:val="003B5BFD"/>
    <w:rsid w:val="003B5FBD"/>
    <w:rsid w:val="003B630F"/>
    <w:rsid w:val="003B64A5"/>
    <w:rsid w:val="003B6962"/>
    <w:rsid w:val="003B6A38"/>
    <w:rsid w:val="003B792E"/>
    <w:rsid w:val="003B7992"/>
    <w:rsid w:val="003C0D21"/>
    <w:rsid w:val="003C0F3D"/>
    <w:rsid w:val="003C1178"/>
    <w:rsid w:val="003C1408"/>
    <w:rsid w:val="003C1A52"/>
    <w:rsid w:val="003C1B0B"/>
    <w:rsid w:val="003C1B3F"/>
    <w:rsid w:val="003C1C67"/>
    <w:rsid w:val="003C267C"/>
    <w:rsid w:val="003C2A0F"/>
    <w:rsid w:val="003C307C"/>
    <w:rsid w:val="003C31B3"/>
    <w:rsid w:val="003C3301"/>
    <w:rsid w:val="003C33EA"/>
    <w:rsid w:val="003C3E18"/>
    <w:rsid w:val="003C4157"/>
    <w:rsid w:val="003C511A"/>
    <w:rsid w:val="003C51C8"/>
    <w:rsid w:val="003C54FB"/>
    <w:rsid w:val="003C5CFB"/>
    <w:rsid w:val="003C5FB5"/>
    <w:rsid w:val="003C6145"/>
    <w:rsid w:val="003C6C95"/>
    <w:rsid w:val="003C6E81"/>
    <w:rsid w:val="003C73D4"/>
    <w:rsid w:val="003C7464"/>
    <w:rsid w:val="003C763B"/>
    <w:rsid w:val="003C7B97"/>
    <w:rsid w:val="003C7E9B"/>
    <w:rsid w:val="003D0278"/>
    <w:rsid w:val="003D0710"/>
    <w:rsid w:val="003D07CA"/>
    <w:rsid w:val="003D0B00"/>
    <w:rsid w:val="003D102F"/>
    <w:rsid w:val="003D11B6"/>
    <w:rsid w:val="003D11DB"/>
    <w:rsid w:val="003D1366"/>
    <w:rsid w:val="003D1F11"/>
    <w:rsid w:val="003D1F8B"/>
    <w:rsid w:val="003D2043"/>
    <w:rsid w:val="003D20C0"/>
    <w:rsid w:val="003D21C4"/>
    <w:rsid w:val="003D21FC"/>
    <w:rsid w:val="003D2911"/>
    <w:rsid w:val="003D2A51"/>
    <w:rsid w:val="003D2BFC"/>
    <w:rsid w:val="003D2CF6"/>
    <w:rsid w:val="003D2D68"/>
    <w:rsid w:val="003D2F5C"/>
    <w:rsid w:val="003D3389"/>
    <w:rsid w:val="003D3441"/>
    <w:rsid w:val="003D34E6"/>
    <w:rsid w:val="003D3C8A"/>
    <w:rsid w:val="003D3F9A"/>
    <w:rsid w:val="003D417C"/>
    <w:rsid w:val="003D41F7"/>
    <w:rsid w:val="003D43D9"/>
    <w:rsid w:val="003D440C"/>
    <w:rsid w:val="003D4547"/>
    <w:rsid w:val="003D4BFA"/>
    <w:rsid w:val="003D4CC4"/>
    <w:rsid w:val="003D4D08"/>
    <w:rsid w:val="003D5114"/>
    <w:rsid w:val="003D513D"/>
    <w:rsid w:val="003D5425"/>
    <w:rsid w:val="003D5571"/>
    <w:rsid w:val="003D5753"/>
    <w:rsid w:val="003D5755"/>
    <w:rsid w:val="003D5BCC"/>
    <w:rsid w:val="003D5C04"/>
    <w:rsid w:val="003D5F98"/>
    <w:rsid w:val="003D64CE"/>
    <w:rsid w:val="003D6511"/>
    <w:rsid w:val="003D70AB"/>
    <w:rsid w:val="003D7122"/>
    <w:rsid w:val="003D79FC"/>
    <w:rsid w:val="003D7F05"/>
    <w:rsid w:val="003E0131"/>
    <w:rsid w:val="003E0184"/>
    <w:rsid w:val="003E054F"/>
    <w:rsid w:val="003E0674"/>
    <w:rsid w:val="003E0A73"/>
    <w:rsid w:val="003E0BDE"/>
    <w:rsid w:val="003E0CC8"/>
    <w:rsid w:val="003E1721"/>
    <w:rsid w:val="003E182D"/>
    <w:rsid w:val="003E192F"/>
    <w:rsid w:val="003E2125"/>
    <w:rsid w:val="003E24EA"/>
    <w:rsid w:val="003E2C7F"/>
    <w:rsid w:val="003E2D31"/>
    <w:rsid w:val="003E386C"/>
    <w:rsid w:val="003E3B58"/>
    <w:rsid w:val="003E453E"/>
    <w:rsid w:val="003E463A"/>
    <w:rsid w:val="003E528E"/>
    <w:rsid w:val="003E54DC"/>
    <w:rsid w:val="003E57DE"/>
    <w:rsid w:val="003E6200"/>
    <w:rsid w:val="003E6274"/>
    <w:rsid w:val="003E64E8"/>
    <w:rsid w:val="003E668B"/>
    <w:rsid w:val="003E7008"/>
    <w:rsid w:val="003E70B5"/>
    <w:rsid w:val="003E71FA"/>
    <w:rsid w:val="003E7C7C"/>
    <w:rsid w:val="003F0327"/>
    <w:rsid w:val="003F0373"/>
    <w:rsid w:val="003F09FC"/>
    <w:rsid w:val="003F0A55"/>
    <w:rsid w:val="003F0F72"/>
    <w:rsid w:val="003F1156"/>
    <w:rsid w:val="003F1683"/>
    <w:rsid w:val="003F1E6C"/>
    <w:rsid w:val="003F1FEC"/>
    <w:rsid w:val="003F2C8E"/>
    <w:rsid w:val="003F37E9"/>
    <w:rsid w:val="003F41A2"/>
    <w:rsid w:val="003F43C0"/>
    <w:rsid w:val="003F45B7"/>
    <w:rsid w:val="003F52C6"/>
    <w:rsid w:val="003F53C6"/>
    <w:rsid w:val="003F53E3"/>
    <w:rsid w:val="003F6148"/>
    <w:rsid w:val="003F6784"/>
    <w:rsid w:val="003F6C2B"/>
    <w:rsid w:val="003F788E"/>
    <w:rsid w:val="003F7BF9"/>
    <w:rsid w:val="003F7C5F"/>
    <w:rsid w:val="003F7FC5"/>
    <w:rsid w:val="004002A5"/>
    <w:rsid w:val="0040047C"/>
    <w:rsid w:val="00400483"/>
    <w:rsid w:val="004004D9"/>
    <w:rsid w:val="00400E02"/>
    <w:rsid w:val="004010BF"/>
    <w:rsid w:val="00401160"/>
    <w:rsid w:val="004013CB"/>
    <w:rsid w:val="00401556"/>
    <w:rsid w:val="00401A63"/>
    <w:rsid w:val="004022FE"/>
    <w:rsid w:val="004026C4"/>
    <w:rsid w:val="00402EAC"/>
    <w:rsid w:val="004032D9"/>
    <w:rsid w:val="00403A78"/>
    <w:rsid w:val="00403B18"/>
    <w:rsid w:val="00403EEA"/>
    <w:rsid w:val="00403FEC"/>
    <w:rsid w:val="0040409A"/>
    <w:rsid w:val="004041D8"/>
    <w:rsid w:val="0040472C"/>
    <w:rsid w:val="00404924"/>
    <w:rsid w:val="0040499E"/>
    <w:rsid w:val="00404A03"/>
    <w:rsid w:val="00404AB4"/>
    <w:rsid w:val="00404F00"/>
    <w:rsid w:val="00404F98"/>
    <w:rsid w:val="00406423"/>
    <w:rsid w:val="00407896"/>
    <w:rsid w:val="0041085D"/>
    <w:rsid w:val="004108A0"/>
    <w:rsid w:val="004108AC"/>
    <w:rsid w:val="00410B6F"/>
    <w:rsid w:val="00410E25"/>
    <w:rsid w:val="0041130C"/>
    <w:rsid w:val="004115A6"/>
    <w:rsid w:val="00411DA7"/>
    <w:rsid w:val="00412444"/>
    <w:rsid w:val="004129E8"/>
    <w:rsid w:val="00412AE9"/>
    <w:rsid w:val="00412BBB"/>
    <w:rsid w:val="004134DE"/>
    <w:rsid w:val="004136D1"/>
    <w:rsid w:val="00413DB7"/>
    <w:rsid w:val="00414605"/>
    <w:rsid w:val="0041498C"/>
    <w:rsid w:val="00414C4D"/>
    <w:rsid w:val="00414CFA"/>
    <w:rsid w:val="00415210"/>
    <w:rsid w:val="00415498"/>
    <w:rsid w:val="00415705"/>
    <w:rsid w:val="00415835"/>
    <w:rsid w:val="004158F4"/>
    <w:rsid w:val="00415AB3"/>
    <w:rsid w:val="00415D98"/>
    <w:rsid w:val="00416CA0"/>
    <w:rsid w:val="00416CBB"/>
    <w:rsid w:val="00416E0C"/>
    <w:rsid w:val="00416E5B"/>
    <w:rsid w:val="00416FE3"/>
    <w:rsid w:val="004170EE"/>
    <w:rsid w:val="004174CB"/>
    <w:rsid w:val="0041779C"/>
    <w:rsid w:val="00417EDF"/>
    <w:rsid w:val="00417F14"/>
    <w:rsid w:val="00420097"/>
    <w:rsid w:val="004203DF"/>
    <w:rsid w:val="0042040C"/>
    <w:rsid w:val="004204EE"/>
    <w:rsid w:val="00420CDD"/>
    <w:rsid w:val="00420D34"/>
    <w:rsid w:val="00420F56"/>
    <w:rsid w:val="0042127E"/>
    <w:rsid w:val="0042133E"/>
    <w:rsid w:val="00421EDC"/>
    <w:rsid w:val="00421EFE"/>
    <w:rsid w:val="00421F2D"/>
    <w:rsid w:val="00422324"/>
    <w:rsid w:val="00422385"/>
    <w:rsid w:val="0042240A"/>
    <w:rsid w:val="004227CF"/>
    <w:rsid w:val="00422B59"/>
    <w:rsid w:val="00423172"/>
    <w:rsid w:val="00423398"/>
    <w:rsid w:val="00423D5F"/>
    <w:rsid w:val="00423F88"/>
    <w:rsid w:val="00424DF8"/>
    <w:rsid w:val="00424E59"/>
    <w:rsid w:val="004251C2"/>
    <w:rsid w:val="0042559B"/>
    <w:rsid w:val="00425685"/>
    <w:rsid w:val="0042574C"/>
    <w:rsid w:val="00425E47"/>
    <w:rsid w:val="00426253"/>
    <w:rsid w:val="0042634A"/>
    <w:rsid w:val="004264F5"/>
    <w:rsid w:val="00426706"/>
    <w:rsid w:val="004268E6"/>
    <w:rsid w:val="004269A5"/>
    <w:rsid w:val="00426F79"/>
    <w:rsid w:val="0042719C"/>
    <w:rsid w:val="0042766E"/>
    <w:rsid w:val="00427847"/>
    <w:rsid w:val="004278AF"/>
    <w:rsid w:val="00427CC5"/>
    <w:rsid w:val="004302C4"/>
    <w:rsid w:val="0043155B"/>
    <w:rsid w:val="00431624"/>
    <w:rsid w:val="00431BDE"/>
    <w:rsid w:val="0043209F"/>
    <w:rsid w:val="00432222"/>
    <w:rsid w:val="00432380"/>
    <w:rsid w:val="0043242B"/>
    <w:rsid w:val="004325CF"/>
    <w:rsid w:val="00432ABF"/>
    <w:rsid w:val="00433375"/>
    <w:rsid w:val="004334DF"/>
    <w:rsid w:val="00433614"/>
    <w:rsid w:val="00433DD4"/>
    <w:rsid w:val="004348C7"/>
    <w:rsid w:val="0043506C"/>
    <w:rsid w:val="004351DC"/>
    <w:rsid w:val="004351FD"/>
    <w:rsid w:val="00435554"/>
    <w:rsid w:val="00436703"/>
    <w:rsid w:val="00436725"/>
    <w:rsid w:val="00436C16"/>
    <w:rsid w:val="004371C0"/>
    <w:rsid w:val="00437467"/>
    <w:rsid w:val="0043747B"/>
    <w:rsid w:val="004375F8"/>
    <w:rsid w:val="004376D3"/>
    <w:rsid w:val="00437B20"/>
    <w:rsid w:val="00437DC0"/>
    <w:rsid w:val="0044013F"/>
    <w:rsid w:val="004408B5"/>
    <w:rsid w:val="004412C8"/>
    <w:rsid w:val="00441CB2"/>
    <w:rsid w:val="00441DCD"/>
    <w:rsid w:val="00441F5D"/>
    <w:rsid w:val="004422D4"/>
    <w:rsid w:val="00442808"/>
    <w:rsid w:val="00442BA4"/>
    <w:rsid w:val="00443070"/>
    <w:rsid w:val="0044322D"/>
    <w:rsid w:val="00443C5E"/>
    <w:rsid w:val="00443C7B"/>
    <w:rsid w:val="004440CB"/>
    <w:rsid w:val="0044444E"/>
    <w:rsid w:val="004445A9"/>
    <w:rsid w:val="004445FE"/>
    <w:rsid w:val="00444647"/>
    <w:rsid w:val="0044466E"/>
    <w:rsid w:val="00444798"/>
    <w:rsid w:val="0044485C"/>
    <w:rsid w:val="00444A8F"/>
    <w:rsid w:val="00444B6E"/>
    <w:rsid w:val="00445C3D"/>
    <w:rsid w:val="00445C3F"/>
    <w:rsid w:val="00445DED"/>
    <w:rsid w:val="00445FF3"/>
    <w:rsid w:val="004464F1"/>
    <w:rsid w:val="004469B4"/>
    <w:rsid w:val="00447D82"/>
    <w:rsid w:val="00447E50"/>
    <w:rsid w:val="00450252"/>
    <w:rsid w:val="00450C74"/>
    <w:rsid w:val="00452164"/>
    <w:rsid w:val="0045285C"/>
    <w:rsid w:val="00452896"/>
    <w:rsid w:val="00452C97"/>
    <w:rsid w:val="00452DD9"/>
    <w:rsid w:val="0045314B"/>
    <w:rsid w:val="004534F0"/>
    <w:rsid w:val="004536EA"/>
    <w:rsid w:val="00453BAA"/>
    <w:rsid w:val="00453CA2"/>
    <w:rsid w:val="004546F7"/>
    <w:rsid w:val="00454B2D"/>
    <w:rsid w:val="00454E67"/>
    <w:rsid w:val="00455448"/>
    <w:rsid w:val="004554CD"/>
    <w:rsid w:val="00455B23"/>
    <w:rsid w:val="00455F39"/>
    <w:rsid w:val="00456011"/>
    <w:rsid w:val="004569A7"/>
    <w:rsid w:val="00456A1E"/>
    <w:rsid w:val="00456DCF"/>
    <w:rsid w:val="0045772C"/>
    <w:rsid w:val="00457C02"/>
    <w:rsid w:val="00457D0C"/>
    <w:rsid w:val="004608BB"/>
    <w:rsid w:val="00460B24"/>
    <w:rsid w:val="00461146"/>
    <w:rsid w:val="00461CA4"/>
    <w:rsid w:val="00461D33"/>
    <w:rsid w:val="00461D57"/>
    <w:rsid w:val="0046263B"/>
    <w:rsid w:val="004628AB"/>
    <w:rsid w:val="00462965"/>
    <w:rsid w:val="0046299E"/>
    <w:rsid w:val="004629E1"/>
    <w:rsid w:val="004629F1"/>
    <w:rsid w:val="004638EE"/>
    <w:rsid w:val="00463CC5"/>
    <w:rsid w:val="00463ED5"/>
    <w:rsid w:val="00463F21"/>
    <w:rsid w:val="00463FBB"/>
    <w:rsid w:val="004641CB"/>
    <w:rsid w:val="00464984"/>
    <w:rsid w:val="00464994"/>
    <w:rsid w:val="00464C41"/>
    <w:rsid w:val="00464FF5"/>
    <w:rsid w:val="00464FFB"/>
    <w:rsid w:val="0046512E"/>
    <w:rsid w:val="00465321"/>
    <w:rsid w:val="00465570"/>
    <w:rsid w:val="004658D4"/>
    <w:rsid w:val="00465A65"/>
    <w:rsid w:val="00465B18"/>
    <w:rsid w:val="00466034"/>
    <w:rsid w:val="004660F7"/>
    <w:rsid w:val="00466C03"/>
    <w:rsid w:val="004671E9"/>
    <w:rsid w:val="0046759A"/>
    <w:rsid w:val="00467CC4"/>
    <w:rsid w:val="004701E7"/>
    <w:rsid w:val="00470395"/>
    <w:rsid w:val="004705B4"/>
    <w:rsid w:val="0047094E"/>
    <w:rsid w:val="00470E1D"/>
    <w:rsid w:val="00470EEF"/>
    <w:rsid w:val="00470FE1"/>
    <w:rsid w:val="0047120F"/>
    <w:rsid w:val="0047189E"/>
    <w:rsid w:val="004718C2"/>
    <w:rsid w:val="00471C73"/>
    <w:rsid w:val="00471D6F"/>
    <w:rsid w:val="00472044"/>
    <w:rsid w:val="00472433"/>
    <w:rsid w:val="00472527"/>
    <w:rsid w:val="004729E7"/>
    <w:rsid w:val="00472F19"/>
    <w:rsid w:val="00473746"/>
    <w:rsid w:val="00473A44"/>
    <w:rsid w:val="00473F72"/>
    <w:rsid w:val="0047466F"/>
    <w:rsid w:val="004754EC"/>
    <w:rsid w:val="004755AB"/>
    <w:rsid w:val="004756C3"/>
    <w:rsid w:val="00475EE4"/>
    <w:rsid w:val="004766B8"/>
    <w:rsid w:val="00476E9F"/>
    <w:rsid w:val="0047725E"/>
    <w:rsid w:val="00477684"/>
    <w:rsid w:val="00480789"/>
    <w:rsid w:val="004816C7"/>
    <w:rsid w:val="0048196A"/>
    <w:rsid w:val="00481D6F"/>
    <w:rsid w:val="00481E1F"/>
    <w:rsid w:val="004824D7"/>
    <w:rsid w:val="004829CB"/>
    <w:rsid w:val="00483284"/>
    <w:rsid w:val="00483606"/>
    <w:rsid w:val="0048382C"/>
    <w:rsid w:val="00483BA4"/>
    <w:rsid w:val="00485185"/>
    <w:rsid w:val="004853B9"/>
    <w:rsid w:val="004855B8"/>
    <w:rsid w:val="00485640"/>
    <w:rsid w:val="0048578F"/>
    <w:rsid w:val="004861B2"/>
    <w:rsid w:val="00486448"/>
    <w:rsid w:val="00486530"/>
    <w:rsid w:val="0048655B"/>
    <w:rsid w:val="00486671"/>
    <w:rsid w:val="004875CD"/>
    <w:rsid w:val="00487FAC"/>
    <w:rsid w:val="00490074"/>
    <w:rsid w:val="004904DB"/>
    <w:rsid w:val="00490609"/>
    <w:rsid w:val="0049070C"/>
    <w:rsid w:val="00490826"/>
    <w:rsid w:val="00490BEA"/>
    <w:rsid w:val="0049107F"/>
    <w:rsid w:val="00491801"/>
    <w:rsid w:val="0049180F"/>
    <w:rsid w:val="004918A6"/>
    <w:rsid w:val="00491A4E"/>
    <w:rsid w:val="00491C2D"/>
    <w:rsid w:val="00491CBE"/>
    <w:rsid w:val="00491D32"/>
    <w:rsid w:val="00491F7B"/>
    <w:rsid w:val="0049208A"/>
    <w:rsid w:val="0049268B"/>
    <w:rsid w:val="00492CB9"/>
    <w:rsid w:val="004939E9"/>
    <w:rsid w:val="00493EEA"/>
    <w:rsid w:val="00494451"/>
    <w:rsid w:val="004944BC"/>
    <w:rsid w:val="004945E0"/>
    <w:rsid w:val="00495007"/>
    <w:rsid w:val="00495445"/>
    <w:rsid w:val="0049590C"/>
    <w:rsid w:val="00495BCC"/>
    <w:rsid w:val="00495E26"/>
    <w:rsid w:val="00496474"/>
    <w:rsid w:val="004965FE"/>
    <w:rsid w:val="004969AC"/>
    <w:rsid w:val="00496C6C"/>
    <w:rsid w:val="004978C3"/>
    <w:rsid w:val="004A0CB9"/>
    <w:rsid w:val="004A12A2"/>
    <w:rsid w:val="004A17CA"/>
    <w:rsid w:val="004A1E14"/>
    <w:rsid w:val="004A1EC7"/>
    <w:rsid w:val="004A2304"/>
    <w:rsid w:val="004A23DE"/>
    <w:rsid w:val="004A247B"/>
    <w:rsid w:val="004A25A7"/>
    <w:rsid w:val="004A2A5A"/>
    <w:rsid w:val="004A2B0D"/>
    <w:rsid w:val="004A30C8"/>
    <w:rsid w:val="004A348B"/>
    <w:rsid w:val="004A3ABE"/>
    <w:rsid w:val="004A3C39"/>
    <w:rsid w:val="004A417B"/>
    <w:rsid w:val="004A42F7"/>
    <w:rsid w:val="004A587F"/>
    <w:rsid w:val="004A5A57"/>
    <w:rsid w:val="004A5F38"/>
    <w:rsid w:val="004A6957"/>
    <w:rsid w:val="004A6C92"/>
    <w:rsid w:val="004A6EAD"/>
    <w:rsid w:val="004A75BD"/>
    <w:rsid w:val="004A7D75"/>
    <w:rsid w:val="004B0637"/>
    <w:rsid w:val="004B06EC"/>
    <w:rsid w:val="004B0BBB"/>
    <w:rsid w:val="004B0C10"/>
    <w:rsid w:val="004B0D95"/>
    <w:rsid w:val="004B1306"/>
    <w:rsid w:val="004B1739"/>
    <w:rsid w:val="004B1768"/>
    <w:rsid w:val="004B1849"/>
    <w:rsid w:val="004B2086"/>
    <w:rsid w:val="004B28DF"/>
    <w:rsid w:val="004B2CA8"/>
    <w:rsid w:val="004B2E49"/>
    <w:rsid w:val="004B3882"/>
    <w:rsid w:val="004B38F1"/>
    <w:rsid w:val="004B3971"/>
    <w:rsid w:val="004B3B5E"/>
    <w:rsid w:val="004B488A"/>
    <w:rsid w:val="004B4AD4"/>
    <w:rsid w:val="004B4B90"/>
    <w:rsid w:val="004B4B9D"/>
    <w:rsid w:val="004B4F65"/>
    <w:rsid w:val="004B4F79"/>
    <w:rsid w:val="004B5290"/>
    <w:rsid w:val="004B5A38"/>
    <w:rsid w:val="004B5B80"/>
    <w:rsid w:val="004B5CA7"/>
    <w:rsid w:val="004B5EA7"/>
    <w:rsid w:val="004B60C3"/>
    <w:rsid w:val="004B61F8"/>
    <w:rsid w:val="004B717D"/>
    <w:rsid w:val="004B720B"/>
    <w:rsid w:val="004B72DA"/>
    <w:rsid w:val="004C019B"/>
    <w:rsid w:val="004C02E8"/>
    <w:rsid w:val="004C0CA3"/>
    <w:rsid w:val="004C11F8"/>
    <w:rsid w:val="004C186A"/>
    <w:rsid w:val="004C19CD"/>
    <w:rsid w:val="004C22F1"/>
    <w:rsid w:val="004C2352"/>
    <w:rsid w:val="004C243D"/>
    <w:rsid w:val="004C24F4"/>
    <w:rsid w:val="004C294B"/>
    <w:rsid w:val="004C3BDD"/>
    <w:rsid w:val="004C3C5F"/>
    <w:rsid w:val="004C4E2D"/>
    <w:rsid w:val="004C5086"/>
    <w:rsid w:val="004C5A08"/>
    <w:rsid w:val="004C5B60"/>
    <w:rsid w:val="004C5DCD"/>
    <w:rsid w:val="004C6022"/>
    <w:rsid w:val="004C6B4A"/>
    <w:rsid w:val="004C6E63"/>
    <w:rsid w:val="004C6F88"/>
    <w:rsid w:val="004C7075"/>
    <w:rsid w:val="004C7B04"/>
    <w:rsid w:val="004C7BD9"/>
    <w:rsid w:val="004C7D41"/>
    <w:rsid w:val="004D009D"/>
    <w:rsid w:val="004D032F"/>
    <w:rsid w:val="004D03D3"/>
    <w:rsid w:val="004D045D"/>
    <w:rsid w:val="004D0531"/>
    <w:rsid w:val="004D13ED"/>
    <w:rsid w:val="004D145B"/>
    <w:rsid w:val="004D179B"/>
    <w:rsid w:val="004D1F9C"/>
    <w:rsid w:val="004D2205"/>
    <w:rsid w:val="004D25A2"/>
    <w:rsid w:val="004D29ED"/>
    <w:rsid w:val="004D2FB0"/>
    <w:rsid w:val="004D313B"/>
    <w:rsid w:val="004D3547"/>
    <w:rsid w:val="004D377A"/>
    <w:rsid w:val="004D486A"/>
    <w:rsid w:val="004D4BE0"/>
    <w:rsid w:val="004D52E3"/>
    <w:rsid w:val="004D551B"/>
    <w:rsid w:val="004D5587"/>
    <w:rsid w:val="004D6020"/>
    <w:rsid w:val="004D62B4"/>
    <w:rsid w:val="004D643C"/>
    <w:rsid w:val="004D672D"/>
    <w:rsid w:val="004D69F0"/>
    <w:rsid w:val="004D6B97"/>
    <w:rsid w:val="004D711B"/>
    <w:rsid w:val="004D71CC"/>
    <w:rsid w:val="004D7410"/>
    <w:rsid w:val="004D7C27"/>
    <w:rsid w:val="004E00E9"/>
    <w:rsid w:val="004E0708"/>
    <w:rsid w:val="004E1757"/>
    <w:rsid w:val="004E1CDE"/>
    <w:rsid w:val="004E1EC9"/>
    <w:rsid w:val="004E1F29"/>
    <w:rsid w:val="004E2072"/>
    <w:rsid w:val="004E2667"/>
    <w:rsid w:val="004E2C74"/>
    <w:rsid w:val="004E3086"/>
    <w:rsid w:val="004E3247"/>
    <w:rsid w:val="004E32E2"/>
    <w:rsid w:val="004E32E3"/>
    <w:rsid w:val="004E3977"/>
    <w:rsid w:val="004E3B04"/>
    <w:rsid w:val="004E3BCE"/>
    <w:rsid w:val="004E3FC2"/>
    <w:rsid w:val="004E4195"/>
    <w:rsid w:val="004E423A"/>
    <w:rsid w:val="004E4AF8"/>
    <w:rsid w:val="004E5050"/>
    <w:rsid w:val="004E50E5"/>
    <w:rsid w:val="004E5BF4"/>
    <w:rsid w:val="004E5E28"/>
    <w:rsid w:val="004E64DB"/>
    <w:rsid w:val="004E6C00"/>
    <w:rsid w:val="004E6E26"/>
    <w:rsid w:val="004E6E97"/>
    <w:rsid w:val="004E6F87"/>
    <w:rsid w:val="004E7B0F"/>
    <w:rsid w:val="004E7F8F"/>
    <w:rsid w:val="004F073F"/>
    <w:rsid w:val="004F183C"/>
    <w:rsid w:val="004F185F"/>
    <w:rsid w:val="004F20C6"/>
    <w:rsid w:val="004F2102"/>
    <w:rsid w:val="004F2272"/>
    <w:rsid w:val="004F2B65"/>
    <w:rsid w:val="004F2F4D"/>
    <w:rsid w:val="004F328A"/>
    <w:rsid w:val="004F3A1C"/>
    <w:rsid w:val="004F3A6A"/>
    <w:rsid w:val="004F3B9B"/>
    <w:rsid w:val="004F439D"/>
    <w:rsid w:val="004F4926"/>
    <w:rsid w:val="004F4967"/>
    <w:rsid w:val="004F4D3E"/>
    <w:rsid w:val="004F4EDE"/>
    <w:rsid w:val="004F5181"/>
    <w:rsid w:val="004F51FF"/>
    <w:rsid w:val="004F52CF"/>
    <w:rsid w:val="004F5FD8"/>
    <w:rsid w:val="004F640E"/>
    <w:rsid w:val="004F6CE4"/>
    <w:rsid w:val="004F70CA"/>
    <w:rsid w:val="004F7668"/>
    <w:rsid w:val="004F7865"/>
    <w:rsid w:val="004F7C1E"/>
    <w:rsid w:val="004F7E45"/>
    <w:rsid w:val="00500154"/>
    <w:rsid w:val="00500569"/>
    <w:rsid w:val="00500599"/>
    <w:rsid w:val="00500761"/>
    <w:rsid w:val="005007A3"/>
    <w:rsid w:val="005009C5"/>
    <w:rsid w:val="005009C6"/>
    <w:rsid w:val="00500A8D"/>
    <w:rsid w:val="00500B51"/>
    <w:rsid w:val="005013D6"/>
    <w:rsid w:val="00501913"/>
    <w:rsid w:val="00501919"/>
    <w:rsid w:val="00501A38"/>
    <w:rsid w:val="00501E7E"/>
    <w:rsid w:val="00501FFD"/>
    <w:rsid w:val="0050234B"/>
    <w:rsid w:val="005024CB"/>
    <w:rsid w:val="005024D9"/>
    <w:rsid w:val="005028D6"/>
    <w:rsid w:val="00502F21"/>
    <w:rsid w:val="0050308F"/>
    <w:rsid w:val="00503693"/>
    <w:rsid w:val="0050376F"/>
    <w:rsid w:val="005038A9"/>
    <w:rsid w:val="00503AE2"/>
    <w:rsid w:val="005040FD"/>
    <w:rsid w:val="005046B6"/>
    <w:rsid w:val="005047C6"/>
    <w:rsid w:val="00505108"/>
    <w:rsid w:val="00505479"/>
    <w:rsid w:val="00505758"/>
    <w:rsid w:val="00505B15"/>
    <w:rsid w:val="00505F02"/>
    <w:rsid w:val="00506519"/>
    <w:rsid w:val="0050652C"/>
    <w:rsid w:val="005075D7"/>
    <w:rsid w:val="005075DF"/>
    <w:rsid w:val="005077CC"/>
    <w:rsid w:val="00507B8E"/>
    <w:rsid w:val="00507DC4"/>
    <w:rsid w:val="00507EE8"/>
    <w:rsid w:val="0051004C"/>
    <w:rsid w:val="0051058E"/>
    <w:rsid w:val="005111B6"/>
    <w:rsid w:val="00511296"/>
    <w:rsid w:val="00511420"/>
    <w:rsid w:val="00511B7D"/>
    <w:rsid w:val="00511BEA"/>
    <w:rsid w:val="00511EB3"/>
    <w:rsid w:val="005123E5"/>
    <w:rsid w:val="005124E4"/>
    <w:rsid w:val="005130AC"/>
    <w:rsid w:val="005130D7"/>
    <w:rsid w:val="00513E16"/>
    <w:rsid w:val="005141B0"/>
    <w:rsid w:val="00514473"/>
    <w:rsid w:val="0051460D"/>
    <w:rsid w:val="0051461C"/>
    <w:rsid w:val="00514B19"/>
    <w:rsid w:val="00514D4E"/>
    <w:rsid w:val="00514FEB"/>
    <w:rsid w:val="00515420"/>
    <w:rsid w:val="005156E0"/>
    <w:rsid w:val="0051572B"/>
    <w:rsid w:val="00515975"/>
    <w:rsid w:val="00515C7D"/>
    <w:rsid w:val="00516396"/>
    <w:rsid w:val="0051646E"/>
    <w:rsid w:val="0051674D"/>
    <w:rsid w:val="0051687C"/>
    <w:rsid w:val="00516D9B"/>
    <w:rsid w:val="00517119"/>
    <w:rsid w:val="00517629"/>
    <w:rsid w:val="00517BC3"/>
    <w:rsid w:val="00517D23"/>
    <w:rsid w:val="00517EAB"/>
    <w:rsid w:val="005207CE"/>
    <w:rsid w:val="00520CB2"/>
    <w:rsid w:val="00521032"/>
    <w:rsid w:val="00521254"/>
    <w:rsid w:val="00521343"/>
    <w:rsid w:val="005213FA"/>
    <w:rsid w:val="00521543"/>
    <w:rsid w:val="00521865"/>
    <w:rsid w:val="00521E5B"/>
    <w:rsid w:val="00521FB4"/>
    <w:rsid w:val="00522F51"/>
    <w:rsid w:val="0052300E"/>
    <w:rsid w:val="00523FD7"/>
    <w:rsid w:val="00524F8E"/>
    <w:rsid w:val="00525207"/>
    <w:rsid w:val="0052520B"/>
    <w:rsid w:val="005259DD"/>
    <w:rsid w:val="00525E46"/>
    <w:rsid w:val="00526423"/>
    <w:rsid w:val="005269BA"/>
    <w:rsid w:val="00526C4A"/>
    <w:rsid w:val="005270B6"/>
    <w:rsid w:val="005273A5"/>
    <w:rsid w:val="00527A67"/>
    <w:rsid w:val="00527BB3"/>
    <w:rsid w:val="00527CCC"/>
    <w:rsid w:val="005300C9"/>
    <w:rsid w:val="00530FB5"/>
    <w:rsid w:val="005312A3"/>
    <w:rsid w:val="0053156B"/>
    <w:rsid w:val="00531844"/>
    <w:rsid w:val="00531A8F"/>
    <w:rsid w:val="00531E97"/>
    <w:rsid w:val="00532321"/>
    <w:rsid w:val="0053268C"/>
    <w:rsid w:val="00532A3E"/>
    <w:rsid w:val="00532C2E"/>
    <w:rsid w:val="00532E29"/>
    <w:rsid w:val="0053312A"/>
    <w:rsid w:val="00533623"/>
    <w:rsid w:val="0053365A"/>
    <w:rsid w:val="00533B05"/>
    <w:rsid w:val="00533C02"/>
    <w:rsid w:val="00533E83"/>
    <w:rsid w:val="0053461E"/>
    <w:rsid w:val="00534A10"/>
    <w:rsid w:val="00534CBA"/>
    <w:rsid w:val="00534E58"/>
    <w:rsid w:val="00534ED1"/>
    <w:rsid w:val="00535444"/>
    <w:rsid w:val="00535B2F"/>
    <w:rsid w:val="00535D21"/>
    <w:rsid w:val="00535EC3"/>
    <w:rsid w:val="00536132"/>
    <w:rsid w:val="005368A8"/>
    <w:rsid w:val="00536C0C"/>
    <w:rsid w:val="00536E52"/>
    <w:rsid w:val="00536F40"/>
    <w:rsid w:val="0053708D"/>
    <w:rsid w:val="005371B0"/>
    <w:rsid w:val="005373ED"/>
    <w:rsid w:val="0053750D"/>
    <w:rsid w:val="00537B10"/>
    <w:rsid w:val="00540193"/>
    <w:rsid w:val="00540420"/>
    <w:rsid w:val="0054057B"/>
    <w:rsid w:val="0054072D"/>
    <w:rsid w:val="00540A7C"/>
    <w:rsid w:val="00540AEA"/>
    <w:rsid w:val="00540E3C"/>
    <w:rsid w:val="005412CA"/>
    <w:rsid w:val="00541803"/>
    <w:rsid w:val="00541939"/>
    <w:rsid w:val="005419A2"/>
    <w:rsid w:val="00541F92"/>
    <w:rsid w:val="005427CB"/>
    <w:rsid w:val="00542FFF"/>
    <w:rsid w:val="00543288"/>
    <w:rsid w:val="00543481"/>
    <w:rsid w:val="005434DC"/>
    <w:rsid w:val="005438E7"/>
    <w:rsid w:val="005440AD"/>
    <w:rsid w:val="0054428E"/>
    <w:rsid w:val="005449D0"/>
    <w:rsid w:val="005451AE"/>
    <w:rsid w:val="005455DA"/>
    <w:rsid w:val="00545A43"/>
    <w:rsid w:val="0054635E"/>
    <w:rsid w:val="00546790"/>
    <w:rsid w:val="00546988"/>
    <w:rsid w:val="00546CAD"/>
    <w:rsid w:val="00546CF3"/>
    <w:rsid w:val="00547068"/>
    <w:rsid w:val="005472F2"/>
    <w:rsid w:val="005506BA"/>
    <w:rsid w:val="0055082C"/>
    <w:rsid w:val="0055179E"/>
    <w:rsid w:val="0055196B"/>
    <w:rsid w:val="005524FA"/>
    <w:rsid w:val="0055298B"/>
    <w:rsid w:val="00552A7A"/>
    <w:rsid w:val="00552F9A"/>
    <w:rsid w:val="005535F7"/>
    <w:rsid w:val="005537CC"/>
    <w:rsid w:val="00554136"/>
    <w:rsid w:val="00554EC4"/>
    <w:rsid w:val="00555495"/>
    <w:rsid w:val="00555848"/>
    <w:rsid w:val="00555B9B"/>
    <w:rsid w:val="00555CFE"/>
    <w:rsid w:val="00555E1D"/>
    <w:rsid w:val="005561E7"/>
    <w:rsid w:val="005562BA"/>
    <w:rsid w:val="00556B54"/>
    <w:rsid w:val="00556D8F"/>
    <w:rsid w:val="00556DC6"/>
    <w:rsid w:val="00557946"/>
    <w:rsid w:val="00557C93"/>
    <w:rsid w:val="00557DA1"/>
    <w:rsid w:val="00560063"/>
    <w:rsid w:val="005606A5"/>
    <w:rsid w:val="00560B8A"/>
    <w:rsid w:val="005610D6"/>
    <w:rsid w:val="0056128F"/>
    <w:rsid w:val="005612EA"/>
    <w:rsid w:val="0056135A"/>
    <w:rsid w:val="00561615"/>
    <w:rsid w:val="005618FA"/>
    <w:rsid w:val="00561948"/>
    <w:rsid w:val="00561BF0"/>
    <w:rsid w:val="00561C50"/>
    <w:rsid w:val="00562011"/>
    <w:rsid w:val="005622BF"/>
    <w:rsid w:val="00563673"/>
    <w:rsid w:val="005638EB"/>
    <w:rsid w:val="005641BD"/>
    <w:rsid w:val="005641E3"/>
    <w:rsid w:val="00565056"/>
    <w:rsid w:val="00565383"/>
    <w:rsid w:val="00565CA4"/>
    <w:rsid w:val="00565E92"/>
    <w:rsid w:val="00565EDE"/>
    <w:rsid w:val="005663D5"/>
    <w:rsid w:val="005672E5"/>
    <w:rsid w:val="00567338"/>
    <w:rsid w:val="00567FBB"/>
    <w:rsid w:val="00567FFB"/>
    <w:rsid w:val="0057031A"/>
    <w:rsid w:val="005709D6"/>
    <w:rsid w:val="00570C3D"/>
    <w:rsid w:val="00571256"/>
    <w:rsid w:val="00571DA8"/>
    <w:rsid w:val="00571E67"/>
    <w:rsid w:val="005721D1"/>
    <w:rsid w:val="00572370"/>
    <w:rsid w:val="005723EC"/>
    <w:rsid w:val="00572A6D"/>
    <w:rsid w:val="005730DA"/>
    <w:rsid w:val="005730F9"/>
    <w:rsid w:val="00573516"/>
    <w:rsid w:val="00573950"/>
    <w:rsid w:val="00573AE3"/>
    <w:rsid w:val="00573C0F"/>
    <w:rsid w:val="00574065"/>
    <w:rsid w:val="0057473D"/>
    <w:rsid w:val="005752EC"/>
    <w:rsid w:val="0057572A"/>
    <w:rsid w:val="0057589A"/>
    <w:rsid w:val="00576368"/>
    <w:rsid w:val="005767FE"/>
    <w:rsid w:val="00576B46"/>
    <w:rsid w:val="00576F46"/>
    <w:rsid w:val="005772B6"/>
    <w:rsid w:val="005777CB"/>
    <w:rsid w:val="005778F9"/>
    <w:rsid w:val="00577A82"/>
    <w:rsid w:val="0058016C"/>
    <w:rsid w:val="00580319"/>
    <w:rsid w:val="0058054F"/>
    <w:rsid w:val="0058060A"/>
    <w:rsid w:val="005811F6"/>
    <w:rsid w:val="005815F9"/>
    <w:rsid w:val="00581D93"/>
    <w:rsid w:val="00581E0A"/>
    <w:rsid w:val="00582324"/>
    <w:rsid w:val="005825D1"/>
    <w:rsid w:val="005827D7"/>
    <w:rsid w:val="00582BAE"/>
    <w:rsid w:val="005832EA"/>
    <w:rsid w:val="00583359"/>
    <w:rsid w:val="005834D0"/>
    <w:rsid w:val="00583722"/>
    <w:rsid w:val="0058412F"/>
    <w:rsid w:val="00584219"/>
    <w:rsid w:val="00584351"/>
    <w:rsid w:val="005843D9"/>
    <w:rsid w:val="0058497D"/>
    <w:rsid w:val="00584CC1"/>
    <w:rsid w:val="00584F59"/>
    <w:rsid w:val="00585086"/>
    <w:rsid w:val="00585230"/>
    <w:rsid w:val="00585966"/>
    <w:rsid w:val="005859DB"/>
    <w:rsid w:val="00585CE7"/>
    <w:rsid w:val="00585DB5"/>
    <w:rsid w:val="00585DC1"/>
    <w:rsid w:val="00586169"/>
    <w:rsid w:val="00586D6F"/>
    <w:rsid w:val="00586F87"/>
    <w:rsid w:val="005876C1"/>
    <w:rsid w:val="005876D9"/>
    <w:rsid w:val="005877DB"/>
    <w:rsid w:val="005878F8"/>
    <w:rsid w:val="00587D53"/>
    <w:rsid w:val="00587F24"/>
    <w:rsid w:val="00590148"/>
    <w:rsid w:val="005904C6"/>
    <w:rsid w:val="0059091F"/>
    <w:rsid w:val="00590D79"/>
    <w:rsid w:val="005917F6"/>
    <w:rsid w:val="00591C22"/>
    <w:rsid w:val="005926FF"/>
    <w:rsid w:val="005927EB"/>
    <w:rsid w:val="00592A9F"/>
    <w:rsid w:val="00592B27"/>
    <w:rsid w:val="00592ED4"/>
    <w:rsid w:val="00593274"/>
    <w:rsid w:val="00593542"/>
    <w:rsid w:val="005935B1"/>
    <w:rsid w:val="005935BC"/>
    <w:rsid w:val="00593D9E"/>
    <w:rsid w:val="00593F67"/>
    <w:rsid w:val="005940F0"/>
    <w:rsid w:val="00594381"/>
    <w:rsid w:val="00594483"/>
    <w:rsid w:val="00594690"/>
    <w:rsid w:val="00594702"/>
    <w:rsid w:val="00594717"/>
    <w:rsid w:val="00594BE1"/>
    <w:rsid w:val="00594E15"/>
    <w:rsid w:val="0059518C"/>
    <w:rsid w:val="00595530"/>
    <w:rsid w:val="005955F7"/>
    <w:rsid w:val="005959F2"/>
    <w:rsid w:val="00595BC9"/>
    <w:rsid w:val="005961C7"/>
    <w:rsid w:val="00596BD0"/>
    <w:rsid w:val="00596D37"/>
    <w:rsid w:val="00596D4F"/>
    <w:rsid w:val="005975D1"/>
    <w:rsid w:val="00597F1D"/>
    <w:rsid w:val="005A0227"/>
    <w:rsid w:val="005A079D"/>
    <w:rsid w:val="005A10BE"/>
    <w:rsid w:val="005A15F7"/>
    <w:rsid w:val="005A1BFF"/>
    <w:rsid w:val="005A2082"/>
    <w:rsid w:val="005A2302"/>
    <w:rsid w:val="005A2973"/>
    <w:rsid w:val="005A29BA"/>
    <w:rsid w:val="005A2CC6"/>
    <w:rsid w:val="005A2DC0"/>
    <w:rsid w:val="005A36F9"/>
    <w:rsid w:val="005A3800"/>
    <w:rsid w:val="005A3F30"/>
    <w:rsid w:val="005A4106"/>
    <w:rsid w:val="005A472C"/>
    <w:rsid w:val="005A4CFD"/>
    <w:rsid w:val="005A513C"/>
    <w:rsid w:val="005A534F"/>
    <w:rsid w:val="005A53D5"/>
    <w:rsid w:val="005A5B53"/>
    <w:rsid w:val="005A5D99"/>
    <w:rsid w:val="005A5DE1"/>
    <w:rsid w:val="005A65A5"/>
    <w:rsid w:val="005A6FDB"/>
    <w:rsid w:val="005A717E"/>
    <w:rsid w:val="005A775D"/>
    <w:rsid w:val="005A77E0"/>
    <w:rsid w:val="005A7AF2"/>
    <w:rsid w:val="005A7C2F"/>
    <w:rsid w:val="005B06FD"/>
    <w:rsid w:val="005B11B4"/>
    <w:rsid w:val="005B15C3"/>
    <w:rsid w:val="005B188B"/>
    <w:rsid w:val="005B1993"/>
    <w:rsid w:val="005B1AD5"/>
    <w:rsid w:val="005B1F34"/>
    <w:rsid w:val="005B20BD"/>
    <w:rsid w:val="005B2389"/>
    <w:rsid w:val="005B23F3"/>
    <w:rsid w:val="005B2452"/>
    <w:rsid w:val="005B24D1"/>
    <w:rsid w:val="005B2A5F"/>
    <w:rsid w:val="005B3012"/>
    <w:rsid w:val="005B30C6"/>
    <w:rsid w:val="005B30F2"/>
    <w:rsid w:val="005B319F"/>
    <w:rsid w:val="005B3525"/>
    <w:rsid w:val="005B3784"/>
    <w:rsid w:val="005B37FA"/>
    <w:rsid w:val="005B3AA5"/>
    <w:rsid w:val="005B3D21"/>
    <w:rsid w:val="005B3D45"/>
    <w:rsid w:val="005B420B"/>
    <w:rsid w:val="005B4813"/>
    <w:rsid w:val="005B4979"/>
    <w:rsid w:val="005B4B56"/>
    <w:rsid w:val="005B4E7A"/>
    <w:rsid w:val="005B5227"/>
    <w:rsid w:val="005B5395"/>
    <w:rsid w:val="005B5B5D"/>
    <w:rsid w:val="005B5F51"/>
    <w:rsid w:val="005B6035"/>
    <w:rsid w:val="005B6086"/>
    <w:rsid w:val="005B7075"/>
    <w:rsid w:val="005B79C8"/>
    <w:rsid w:val="005B7F81"/>
    <w:rsid w:val="005C01DD"/>
    <w:rsid w:val="005C028C"/>
    <w:rsid w:val="005C0ACA"/>
    <w:rsid w:val="005C0BC0"/>
    <w:rsid w:val="005C0DE5"/>
    <w:rsid w:val="005C0DF5"/>
    <w:rsid w:val="005C0EF4"/>
    <w:rsid w:val="005C1119"/>
    <w:rsid w:val="005C113F"/>
    <w:rsid w:val="005C12FF"/>
    <w:rsid w:val="005C185B"/>
    <w:rsid w:val="005C186A"/>
    <w:rsid w:val="005C2B05"/>
    <w:rsid w:val="005C2E33"/>
    <w:rsid w:val="005C306D"/>
    <w:rsid w:val="005C32C6"/>
    <w:rsid w:val="005C3E95"/>
    <w:rsid w:val="005C3EEB"/>
    <w:rsid w:val="005C44FF"/>
    <w:rsid w:val="005C4797"/>
    <w:rsid w:val="005C4B2F"/>
    <w:rsid w:val="005C4DFB"/>
    <w:rsid w:val="005C5019"/>
    <w:rsid w:val="005C54E0"/>
    <w:rsid w:val="005C5EC1"/>
    <w:rsid w:val="005C617C"/>
    <w:rsid w:val="005C63CA"/>
    <w:rsid w:val="005C658F"/>
    <w:rsid w:val="005C65A7"/>
    <w:rsid w:val="005C68ED"/>
    <w:rsid w:val="005C69CA"/>
    <w:rsid w:val="005C6D3C"/>
    <w:rsid w:val="005C6F65"/>
    <w:rsid w:val="005C7045"/>
    <w:rsid w:val="005C7AA3"/>
    <w:rsid w:val="005D039B"/>
    <w:rsid w:val="005D06D1"/>
    <w:rsid w:val="005D08C7"/>
    <w:rsid w:val="005D11DC"/>
    <w:rsid w:val="005D1E2D"/>
    <w:rsid w:val="005D2104"/>
    <w:rsid w:val="005D2296"/>
    <w:rsid w:val="005D2696"/>
    <w:rsid w:val="005D2AF4"/>
    <w:rsid w:val="005D2EF5"/>
    <w:rsid w:val="005D2F6A"/>
    <w:rsid w:val="005D30AF"/>
    <w:rsid w:val="005D3315"/>
    <w:rsid w:val="005D34A6"/>
    <w:rsid w:val="005D3E7C"/>
    <w:rsid w:val="005D456A"/>
    <w:rsid w:val="005D48E9"/>
    <w:rsid w:val="005D48EC"/>
    <w:rsid w:val="005D4CFD"/>
    <w:rsid w:val="005D5332"/>
    <w:rsid w:val="005D5647"/>
    <w:rsid w:val="005D5AB9"/>
    <w:rsid w:val="005D5C44"/>
    <w:rsid w:val="005D5D72"/>
    <w:rsid w:val="005D66FF"/>
    <w:rsid w:val="005D6B03"/>
    <w:rsid w:val="005D6F9E"/>
    <w:rsid w:val="005D7689"/>
    <w:rsid w:val="005D783C"/>
    <w:rsid w:val="005D79B4"/>
    <w:rsid w:val="005E004A"/>
    <w:rsid w:val="005E0698"/>
    <w:rsid w:val="005E0BB8"/>
    <w:rsid w:val="005E1146"/>
    <w:rsid w:val="005E1602"/>
    <w:rsid w:val="005E1793"/>
    <w:rsid w:val="005E194C"/>
    <w:rsid w:val="005E2526"/>
    <w:rsid w:val="005E2541"/>
    <w:rsid w:val="005E289F"/>
    <w:rsid w:val="005E2AF9"/>
    <w:rsid w:val="005E2B57"/>
    <w:rsid w:val="005E33D7"/>
    <w:rsid w:val="005E37CF"/>
    <w:rsid w:val="005E3A05"/>
    <w:rsid w:val="005E3A5E"/>
    <w:rsid w:val="005E3CB1"/>
    <w:rsid w:val="005E41EC"/>
    <w:rsid w:val="005E42EF"/>
    <w:rsid w:val="005E4819"/>
    <w:rsid w:val="005E4D0E"/>
    <w:rsid w:val="005E4E53"/>
    <w:rsid w:val="005E504F"/>
    <w:rsid w:val="005E50BD"/>
    <w:rsid w:val="005E5193"/>
    <w:rsid w:val="005E5791"/>
    <w:rsid w:val="005E634F"/>
    <w:rsid w:val="005E64A1"/>
    <w:rsid w:val="005E6B27"/>
    <w:rsid w:val="005E6CE3"/>
    <w:rsid w:val="005E6F51"/>
    <w:rsid w:val="005E78F3"/>
    <w:rsid w:val="005E7A8E"/>
    <w:rsid w:val="005E7E2C"/>
    <w:rsid w:val="005F1D41"/>
    <w:rsid w:val="005F2129"/>
    <w:rsid w:val="005F2191"/>
    <w:rsid w:val="005F2A7B"/>
    <w:rsid w:val="005F3365"/>
    <w:rsid w:val="005F4375"/>
    <w:rsid w:val="005F44E3"/>
    <w:rsid w:val="005F4717"/>
    <w:rsid w:val="005F47D4"/>
    <w:rsid w:val="005F48DC"/>
    <w:rsid w:val="005F4A61"/>
    <w:rsid w:val="005F4BA8"/>
    <w:rsid w:val="005F50B3"/>
    <w:rsid w:val="005F541E"/>
    <w:rsid w:val="005F5804"/>
    <w:rsid w:val="005F5880"/>
    <w:rsid w:val="005F5D8F"/>
    <w:rsid w:val="005F60F8"/>
    <w:rsid w:val="005F6341"/>
    <w:rsid w:val="005F6700"/>
    <w:rsid w:val="005F67E6"/>
    <w:rsid w:val="005F6C8C"/>
    <w:rsid w:val="005F7356"/>
    <w:rsid w:val="005F737B"/>
    <w:rsid w:val="005F7668"/>
    <w:rsid w:val="005F7851"/>
    <w:rsid w:val="005F7A10"/>
    <w:rsid w:val="005F7A7E"/>
    <w:rsid w:val="005F7B40"/>
    <w:rsid w:val="005F7D94"/>
    <w:rsid w:val="005F7EBF"/>
    <w:rsid w:val="006007CE"/>
    <w:rsid w:val="00600D52"/>
    <w:rsid w:val="00601191"/>
    <w:rsid w:val="00601280"/>
    <w:rsid w:val="00601501"/>
    <w:rsid w:val="0060154A"/>
    <w:rsid w:val="00601610"/>
    <w:rsid w:val="00601820"/>
    <w:rsid w:val="006018FA"/>
    <w:rsid w:val="00601B86"/>
    <w:rsid w:val="0060212B"/>
    <w:rsid w:val="0060219B"/>
    <w:rsid w:val="006025A8"/>
    <w:rsid w:val="00602728"/>
    <w:rsid w:val="00603EED"/>
    <w:rsid w:val="0060416E"/>
    <w:rsid w:val="0060418C"/>
    <w:rsid w:val="00604262"/>
    <w:rsid w:val="006046A5"/>
    <w:rsid w:val="006046E6"/>
    <w:rsid w:val="006047F2"/>
    <w:rsid w:val="00604B34"/>
    <w:rsid w:val="00604BFD"/>
    <w:rsid w:val="00604DF6"/>
    <w:rsid w:val="00604F8D"/>
    <w:rsid w:val="0060510D"/>
    <w:rsid w:val="006058BB"/>
    <w:rsid w:val="00605CA5"/>
    <w:rsid w:val="00605DD5"/>
    <w:rsid w:val="006064D4"/>
    <w:rsid w:val="006064E1"/>
    <w:rsid w:val="006069B5"/>
    <w:rsid w:val="00606A12"/>
    <w:rsid w:val="0060732C"/>
    <w:rsid w:val="0060735F"/>
    <w:rsid w:val="00607C08"/>
    <w:rsid w:val="00607D54"/>
    <w:rsid w:val="00610439"/>
    <w:rsid w:val="00610715"/>
    <w:rsid w:val="0061108D"/>
    <w:rsid w:val="006112CD"/>
    <w:rsid w:val="00611A6A"/>
    <w:rsid w:val="00611E75"/>
    <w:rsid w:val="00611F91"/>
    <w:rsid w:val="00612400"/>
    <w:rsid w:val="00612657"/>
    <w:rsid w:val="00612730"/>
    <w:rsid w:val="00612A41"/>
    <w:rsid w:val="00612CDB"/>
    <w:rsid w:val="00612E30"/>
    <w:rsid w:val="00613695"/>
    <w:rsid w:val="00613F46"/>
    <w:rsid w:val="0061409E"/>
    <w:rsid w:val="00614859"/>
    <w:rsid w:val="00615181"/>
    <w:rsid w:val="006155E6"/>
    <w:rsid w:val="00615744"/>
    <w:rsid w:val="0061588A"/>
    <w:rsid w:val="00615F67"/>
    <w:rsid w:val="006160CD"/>
    <w:rsid w:val="0061672C"/>
    <w:rsid w:val="00616B9D"/>
    <w:rsid w:val="00616BF6"/>
    <w:rsid w:val="00617A21"/>
    <w:rsid w:val="00620037"/>
    <w:rsid w:val="0062014F"/>
    <w:rsid w:val="006201CF"/>
    <w:rsid w:val="0062037C"/>
    <w:rsid w:val="00620B59"/>
    <w:rsid w:val="00620BA8"/>
    <w:rsid w:val="00620D04"/>
    <w:rsid w:val="00620EE3"/>
    <w:rsid w:val="00621350"/>
    <w:rsid w:val="006213B0"/>
    <w:rsid w:val="00621533"/>
    <w:rsid w:val="00621B17"/>
    <w:rsid w:val="00621E9F"/>
    <w:rsid w:val="0062211C"/>
    <w:rsid w:val="00622760"/>
    <w:rsid w:val="00622FB6"/>
    <w:rsid w:val="00622FD5"/>
    <w:rsid w:val="006235DA"/>
    <w:rsid w:val="006239D2"/>
    <w:rsid w:val="00623C36"/>
    <w:rsid w:val="00623DFB"/>
    <w:rsid w:val="006240FD"/>
    <w:rsid w:val="00624CAB"/>
    <w:rsid w:val="00625B5B"/>
    <w:rsid w:val="00626469"/>
    <w:rsid w:val="006267EC"/>
    <w:rsid w:val="00626B02"/>
    <w:rsid w:val="006270BA"/>
    <w:rsid w:val="006273C4"/>
    <w:rsid w:val="00627A5F"/>
    <w:rsid w:val="00627DC3"/>
    <w:rsid w:val="00630142"/>
    <w:rsid w:val="00630441"/>
    <w:rsid w:val="006309DE"/>
    <w:rsid w:val="00631900"/>
    <w:rsid w:val="00631B76"/>
    <w:rsid w:val="00631D8B"/>
    <w:rsid w:val="00632BDE"/>
    <w:rsid w:val="00632D7F"/>
    <w:rsid w:val="0063310E"/>
    <w:rsid w:val="00633224"/>
    <w:rsid w:val="006333F2"/>
    <w:rsid w:val="00633450"/>
    <w:rsid w:val="00633724"/>
    <w:rsid w:val="00633AFE"/>
    <w:rsid w:val="00634047"/>
    <w:rsid w:val="0063496B"/>
    <w:rsid w:val="006359B5"/>
    <w:rsid w:val="00635B03"/>
    <w:rsid w:val="00635B91"/>
    <w:rsid w:val="0063608E"/>
    <w:rsid w:val="00636B1C"/>
    <w:rsid w:val="006372DA"/>
    <w:rsid w:val="00637812"/>
    <w:rsid w:val="00637C60"/>
    <w:rsid w:val="00637D09"/>
    <w:rsid w:val="00640205"/>
    <w:rsid w:val="00640245"/>
    <w:rsid w:val="00640518"/>
    <w:rsid w:val="006406B7"/>
    <w:rsid w:val="006406E3"/>
    <w:rsid w:val="00640748"/>
    <w:rsid w:val="00640785"/>
    <w:rsid w:val="00640C42"/>
    <w:rsid w:val="006415B6"/>
    <w:rsid w:val="0064166E"/>
    <w:rsid w:val="006416DB"/>
    <w:rsid w:val="00641DB5"/>
    <w:rsid w:val="006425D7"/>
    <w:rsid w:val="00642638"/>
    <w:rsid w:val="00642852"/>
    <w:rsid w:val="006428EA"/>
    <w:rsid w:val="006429B0"/>
    <w:rsid w:val="0064315F"/>
    <w:rsid w:val="006431EC"/>
    <w:rsid w:val="0064328D"/>
    <w:rsid w:val="006439F3"/>
    <w:rsid w:val="00643BDE"/>
    <w:rsid w:val="00643D49"/>
    <w:rsid w:val="00643F0C"/>
    <w:rsid w:val="006441DC"/>
    <w:rsid w:val="00644277"/>
    <w:rsid w:val="006443DA"/>
    <w:rsid w:val="006443EE"/>
    <w:rsid w:val="00644528"/>
    <w:rsid w:val="00644734"/>
    <w:rsid w:val="006448FF"/>
    <w:rsid w:val="00644AAA"/>
    <w:rsid w:val="00644AF0"/>
    <w:rsid w:val="0064506E"/>
    <w:rsid w:val="0064523C"/>
    <w:rsid w:val="0064579C"/>
    <w:rsid w:val="0064653F"/>
    <w:rsid w:val="006466F0"/>
    <w:rsid w:val="00646BDF"/>
    <w:rsid w:val="00646CB4"/>
    <w:rsid w:val="00647309"/>
    <w:rsid w:val="006475A6"/>
    <w:rsid w:val="006476DB"/>
    <w:rsid w:val="00647F7F"/>
    <w:rsid w:val="0065027A"/>
    <w:rsid w:val="0065066A"/>
    <w:rsid w:val="006511FB"/>
    <w:rsid w:val="0065167D"/>
    <w:rsid w:val="0065169B"/>
    <w:rsid w:val="00652872"/>
    <w:rsid w:val="00652B66"/>
    <w:rsid w:val="00653046"/>
    <w:rsid w:val="0065323E"/>
    <w:rsid w:val="00653821"/>
    <w:rsid w:val="00653C79"/>
    <w:rsid w:val="00653E0D"/>
    <w:rsid w:val="00653EF6"/>
    <w:rsid w:val="00654656"/>
    <w:rsid w:val="0065476A"/>
    <w:rsid w:val="00654940"/>
    <w:rsid w:val="00654B45"/>
    <w:rsid w:val="00654CC3"/>
    <w:rsid w:val="0065513C"/>
    <w:rsid w:val="006559C4"/>
    <w:rsid w:val="0065681F"/>
    <w:rsid w:val="00656B72"/>
    <w:rsid w:val="00657787"/>
    <w:rsid w:val="00660070"/>
    <w:rsid w:val="00660516"/>
    <w:rsid w:val="006608FE"/>
    <w:rsid w:val="0066113A"/>
    <w:rsid w:val="006611C5"/>
    <w:rsid w:val="0066125B"/>
    <w:rsid w:val="00661996"/>
    <w:rsid w:val="00661DD4"/>
    <w:rsid w:val="00662132"/>
    <w:rsid w:val="00662591"/>
    <w:rsid w:val="00662F29"/>
    <w:rsid w:val="0066302D"/>
    <w:rsid w:val="00663BD1"/>
    <w:rsid w:val="00663C43"/>
    <w:rsid w:val="006642D5"/>
    <w:rsid w:val="006645B5"/>
    <w:rsid w:val="0066461C"/>
    <w:rsid w:val="0066469B"/>
    <w:rsid w:val="00664957"/>
    <w:rsid w:val="00664AD4"/>
    <w:rsid w:val="00664D4D"/>
    <w:rsid w:val="006650BD"/>
    <w:rsid w:val="006655AB"/>
    <w:rsid w:val="00665CFD"/>
    <w:rsid w:val="006660FE"/>
    <w:rsid w:val="006668B7"/>
    <w:rsid w:val="00667C06"/>
    <w:rsid w:val="00670751"/>
    <w:rsid w:val="006707A2"/>
    <w:rsid w:val="00670B89"/>
    <w:rsid w:val="00670BBA"/>
    <w:rsid w:val="00670C9B"/>
    <w:rsid w:val="00670E8F"/>
    <w:rsid w:val="00671BFC"/>
    <w:rsid w:val="006723CB"/>
    <w:rsid w:val="006723CE"/>
    <w:rsid w:val="0067307E"/>
    <w:rsid w:val="006730AC"/>
    <w:rsid w:val="006738EF"/>
    <w:rsid w:val="00673A98"/>
    <w:rsid w:val="00673D0E"/>
    <w:rsid w:val="00674003"/>
    <w:rsid w:val="00674D3D"/>
    <w:rsid w:val="006753BC"/>
    <w:rsid w:val="00675806"/>
    <w:rsid w:val="006760D3"/>
    <w:rsid w:val="006765EE"/>
    <w:rsid w:val="0067679B"/>
    <w:rsid w:val="00676D8E"/>
    <w:rsid w:val="00676E48"/>
    <w:rsid w:val="00677027"/>
    <w:rsid w:val="006770C2"/>
    <w:rsid w:val="006773AA"/>
    <w:rsid w:val="0068044E"/>
    <w:rsid w:val="006805D6"/>
    <w:rsid w:val="00680DBD"/>
    <w:rsid w:val="006817E3"/>
    <w:rsid w:val="00682183"/>
    <w:rsid w:val="00682F20"/>
    <w:rsid w:val="00683549"/>
    <w:rsid w:val="00683662"/>
    <w:rsid w:val="00683F01"/>
    <w:rsid w:val="00683FA3"/>
    <w:rsid w:val="0068428B"/>
    <w:rsid w:val="006845C8"/>
    <w:rsid w:val="006846E0"/>
    <w:rsid w:val="00684C89"/>
    <w:rsid w:val="0068526A"/>
    <w:rsid w:val="006852D3"/>
    <w:rsid w:val="00685645"/>
    <w:rsid w:val="00685A24"/>
    <w:rsid w:val="00685A3A"/>
    <w:rsid w:val="00685C5A"/>
    <w:rsid w:val="0068615D"/>
    <w:rsid w:val="00686261"/>
    <w:rsid w:val="0068640B"/>
    <w:rsid w:val="00686731"/>
    <w:rsid w:val="00686785"/>
    <w:rsid w:val="006869B7"/>
    <w:rsid w:val="00686A42"/>
    <w:rsid w:val="00686B34"/>
    <w:rsid w:val="00686FA3"/>
    <w:rsid w:val="0068739A"/>
    <w:rsid w:val="00687E18"/>
    <w:rsid w:val="0069057A"/>
    <w:rsid w:val="0069065C"/>
    <w:rsid w:val="00690B16"/>
    <w:rsid w:val="00690BB0"/>
    <w:rsid w:val="00690D1E"/>
    <w:rsid w:val="00690D80"/>
    <w:rsid w:val="00690E8A"/>
    <w:rsid w:val="00690F34"/>
    <w:rsid w:val="00691212"/>
    <w:rsid w:val="0069159F"/>
    <w:rsid w:val="0069189D"/>
    <w:rsid w:val="00691937"/>
    <w:rsid w:val="0069209A"/>
    <w:rsid w:val="006923B2"/>
    <w:rsid w:val="0069262C"/>
    <w:rsid w:val="00692D10"/>
    <w:rsid w:val="00692D11"/>
    <w:rsid w:val="00693241"/>
    <w:rsid w:val="006934A8"/>
    <w:rsid w:val="00693583"/>
    <w:rsid w:val="00693AAA"/>
    <w:rsid w:val="00693BE5"/>
    <w:rsid w:val="00693F11"/>
    <w:rsid w:val="006940E9"/>
    <w:rsid w:val="006940EA"/>
    <w:rsid w:val="006944D6"/>
    <w:rsid w:val="00694D42"/>
    <w:rsid w:val="006954EF"/>
    <w:rsid w:val="00695F32"/>
    <w:rsid w:val="00696006"/>
    <w:rsid w:val="006963F8"/>
    <w:rsid w:val="006966A7"/>
    <w:rsid w:val="00696955"/>
    <w:rsid w:val="006969BD"/>
    <w:rsid w:val="00696BC9"/>
    <w:rsid w:val="00696C6B"/>
    <w:rsid w:val="00697BB7"/>
    <w:rsid w:val="00697C02"/>
    <w:rsid w:val="00697D21"/>
    <w:rsid w:val="006A0CF2"/>
    <w:rsid w:val="006A1264"/>
    <w:rsid w:val="006A1C2A"/>
    <w:rsid w:val="006A2033"/>
    <w:rsid w:val="006A2275"/>
    <w:rsid w:val="006A22E3"/>
    <w:rsid w:val="006A22F6"/>
    <w:rsid w:val="006A2BA4"/>
    <w:rsid w:val="006A303C"/>
    <w:rsid w:val="006A34DD"/>
    <w:rsid w:val="006A35AB"/>
    <w:rsid w:val="006A3629"/>
    <w:rsid w:val="006A368E"/>
    <w:rsid w:val="006A378C"/>
    <w:rsid w:val="006A3802"/>
    <w:rsid w:val="006A3ED6"/>
    <w:rsid w:val="006A4717"/>
    <w:rsid w:val="006A4BF8"/>
    <w:rsid w:val="006A50FA"/>
    <w:rsid w:val="006A5467"/>
    <w:rsid w:val="006A5877"/>
    <w:rsid w:val="006A5A5E"/>
    <w:rsid w:val="006A5AA9"/>
    <w:rsid w:val="006A6346"/>
    <w:rsid w:val="006A649E"/>
    <w:rsid w:val="006A6748"/>
    <w:rsid w:val="006A6AB4"/>
    <w:rsid w:val="006A6EC4"/>
    <w:rsid w:val="006A79C9"/>
    <w:rsid w:val="006A7C36"/>
    <w:rsid w:val="006A7CDE"/>
    <w:rsid w:val="006A7DB8"/>
    <w:rsid w:val="006B009D"/>
    <w:rsid w:val="006B0103"/>
    <w:rsid w:val="006B0160"/>
    <w:rsid w:val="006B1221"/>
    <w:rsid w:val="006B16B0"/>
    <w:rsid w:val="006B187E"/>
    <w:rsid w:val="006B2150"/>
    <w:rsid w:val="006B2325"/>
    <w:rsid w:val="006B2457"/>
    <w:rsid w:val="006B2A8E"/>
    <w:rsid w:val="006B2BA2"/>
    <w:rsid w:val="006B2BB3"/>
    <w:rsid w:val="006B2D5E"/>
    <w:rsid w:val="006B3270"/>
    <w:rsid w:val="006B3A8E"/>
    <w:rsid w:val="006B3B7D"/>
    <w:rsid w:val="006B45EE"/>
    <w:rsid w:val="006B5048"/>
    <w:rsid w:val="006B57DB"/>
    <w:rsid w:val="006B58F1"/>
    <w:rsid w:val="006B5D19"/>
    <w:rsid w:val="006B5DCC"/>
    <w:rsid w:val="006B688B"/>
    <w:rsid w:val="006B6A98"/>
    <w:rsid w:val="006B6DE1"/>
    <w:rsid w:val="006B6F0F"/>
    <w:rsid w:val="006B723B"/>
    <w:rsid w:val="006B759E"/>
    <w:rsid w:val="006B76A1"/>
    <w:rsid w:val="006C01C0"/>
    <w:rsid w:val="006C0795"/>
    <w:rsid w:val="006C0C0E"/>
    <w:rsid w:val="006C0FCD"/>
    <w:rsid w:val="006C1820"/>
    <w:rsid w:val="006C1AF7"/>
    <w:rsid w:val="006C1BEC"/>
    <w:rsid w:val="006C2069"/>
    <w:rsid w:val="006C2A2D"/>
    <w:rsid w:val="006C2B35"/>
    <w:rsid w:val="006C37B4"/>
    <w:rsid w:val="006C37D7"/>
    <w:rsid w:val="006C3924"/>
    <w:rsid w:val="006C426D"/>
    <w:rsid w:val="006C4292"/>
    <w:rsid w:val="006C4426"/>
    <w:rsid w:val="006C4432"/>
    <w:rsid w:val="006C49C9"/>
    <w:rsid w:val="006C4E94"/>
    <w:rsid w:val="006C5483"/>
    <w:rsid w:val="006C5A60"/>
    <w:rsid w:val="006C5CD6"/>
    <w:rsid w:val="006C5F5D"/>
    <w:rsid w:val="006C5F81"/>
    <w:rsid w:val="006C677A"/>
    <w:rsid w:val="006C68D7"/>
    <w:rsid w:val="006C6CE7"/>
    <w:rsid w:val="006C7112"/>
    <w:rsid w:val="006C7186"/>
    <w:rsid w:val="006C79A9"/>
    <w:rsid w:val="006C7F3E"/>
    <w:rsid w:val="006D02E6"/>
    <w:rsid w:val="006D0C24"/>
    <w:rsid w:val="006D1282"/>
    <w:rsid w:val="006D190A"/>
    <w:rsid w:val="006D19CE"/>
    <w:rsid w:val="006D1C29"/>
    <w:rsid w:val="006D1DE4"/>
    <w:rsid w:val="006D22D5"/>
    <w:rsid w:val="006D294C"/>
    <w:rsid w:val="006D2D96"/>
    <w:rsid w:val="006D309C"/>
    <w:rsid w:val="006D3A76"/>
    <w:rsid w:val="006D4004"/>
    <w:rsid w:val="006D40F6"/>
    <w:rsid w:val="006D456D"/>
    <w:rsid w:val="006D4885"/>
    <w:rsid w:val="006D4AF5"/>
    <w:rsid w:val="006D4BFD"/>
    <w:rsid w:val="006D4CCF"/>
    <w:rsid w:val="006D4D5A"/>
    <w:rsid w:val="006D4DDE"/>
    <w:rsid w:val="006D52C9"/>
    <w:rsid w:val="006D54F2"/>
    <w:rsid w:val="006D5801"/>
    <w:rsid w:val="006D5A6E"/>
    <w:rsid w:val="006D65D7"/>
    <w:rsid w:val="006D66ED"/>
    <w:rsid w:val="006D6ADF"/>
    <w:rsid w:val="006D6B32"/>
    <w:rsid w:val="006D6B5F"/>
    <w:rsid w:val="006D6C28"/>
    <w:rsid w:val="006D6F08"/>
    <w:rsid w:val="006D775B"/>
    <w:rsid w:val="006D7C85"/>
    <w:rsid w:val="006D7FB0"/>
    <w:rsid w:val="006E0CCD"/>
    <w:rsid w:val="006E0D4A"/>
    <w:rsid w:val="006E0E52"/>
    <w:rsid w:val="006E0EE9"/>
    <w:rsid w:val="006E14F4"/>
    <w:rsid w:val="006E1D04"/>
    <w:rsid w:val="006E226D"/>
    <w:rsid w:val="006E227E"/>
    <w:rsid w:val="006E258D"/>
    <w:rsid w:val="006E27BC"/>
    <w:rsid w:val="006E295B"/>
    <w:rsid w:val="006E2B50"/>
    <w:rsid w:val="006E2EC4"/>
    <w:rsid w:val="006E2ECD"/>
    <w:rsid w:val="006E2FC4"/>
    <w:rsid w:val="006E2FD5"/>
    <w:rsid w:val="006E301D"/>
    <w:rsid w:val="006E30CD"/>
    <w:rsid w:val="006E34C1"/>
    <w:rsid w:val="006E3C4D"/>
    <w:rsid w:val="006E3C5B"/>
    <w:rsid w:val="006E3DE6"/>
    <w:rsid w:val="006E4195"/>
    <w:rsid w:val="006E42FF"/>
    <w:rsid w:val="006E4764"/>
    <w:rsid w:val="006E49E6"/>
    <w:rsid w:val="006E4BBF"/>
    <w:rsid w:val="006E4FF1"/>
    <w:rsid w:val="006E5036"/>
    <w:rsid w:val="006E51A3"/>
    <w:rsid w:val="006E54BF"/>
    <w:rsid w:val="006E59EA"/>
    <w:rsid w:val="006E5A34"/>
    <w:rsid w:val="006E62D1"/>
    <w:rsid w:val="006E65BD"/>
    <w:rsid w:val="006E6783"/>
    <w:rsid w:val="006E68D7"/>
    <w:rsid w:val="006E7DDE"/>
    <w:rsid w:val="006F044B"/>
    <w:rsid w:val="006F048C"/>
    <w:rsid w:val="006F06EC"/>
    <w:rsid w:val="006F0E2A"/>
    <w:rsid w:val="006F0FAD"/>
    <w:rsid w:val="006F1000"/>
    <w:rsid w:val="006F128D"/>
    <w:rsid w:val="006F15DA"/>
    <w:rsid w:val="006F187C"/>
    <w:rsid w:val="006F1B6E"/>
    <w:rsid w:val="006F1F7B"/>
    <w:rsid w:val="006F3045"/>
    <w:rsid w:val="006F3074"/>
    <w:rsid w:val="006F3382"/>
    <w:rsid w:val="006F36AF"/>
    <w:rsid w:val="006F37FF"/>
    <w:rsid w:val="006F3CE8"/>
    <w:rsid w:val="006F3EA8"/>
    <w:rsid w:val="006F438C"/>
    <w:rsid w:val="006F4E5B"/>
    <w:rsid w:val="006F5040"/>
    <w:rsid w:val="006F51D1"/>
    <w:rsid w:val="006F5E44"/>
    <w:rsid w:val="006F5EFF"/>
    <w:rsid w:val="006F63C9"/>
    <w:rsid w:val="006F6590"/>
    <w:rsid w:val="006F66FF"/>
    <w:rsid w:val="006F6A8E"/>
    <w:rsid w:val="006F6CF9"/>
    <w:rsid w:val="006F723C"/>
    <w:rsid w:val="006F74E8"/>
    <w:rsid w:val="006F7C56"/>
    <w:rsid w:val="00700032"/>
    <w:rsid w:val="00700665"/>
    <w:rsid w:val="007011E6"/>
    <w:rsid w:val="00701211"/>
    <w:rsid w:val="007014A3"/>
    <w:rsid w:val="00701F67"/>
    <w:rsid w:val="0070202A"/>
    <w:rsid w:val="00702125"/>
    <w:rsid w:val="00702220"/>
    <w:rsid w:val="00702291"/>
    <w:rsid w:val="007026FD"/>
    <w:rsid w:val="00702B9A"/>
    <w:rsid w:val="00702CDC"/>
    <w:rsid w:val="00702F2D"/>
    <w:rsid w:val="0070392F"/>
    <w:rsid w:val="0070406D"/>
    <w:rsid w:val="007041BE"/>
    <w:rsid w:val="007043F6"/>
    <w:rsid w:val="00704588"/>
    <w:rsid w:val="007049D0"/>
    <w:rsid w:val="00705046"/>
    <w:rsid w:val="0070651E"/>
    <w:rsid w:val="007067E8"/>
    <w:rsid w:val="00706C6F"/>
    <w:rsid w:val="0070704D"/>
    <w:rsid w:val="007070E4"/>
    <w:rsid w:val="0070728C"/>
    <w:rsid w:val="00707494"/>
    <w:rsid w:val="00707CAD"/>
    <w:rsid w:val="0071030B"/>
    <w:rsid w:val="00710458"/>
    <w:rsid w:val="0071055B"/>
    <w:rsid w:val="007105D4"/>
    <w:rsid w:val="00710764"/>
    <w:rsid w:val="00711550"/>
    <w:rsid w:val="007119E3"/>
    <w:rsid w:val="00711A19"/>
    <w:rsid w:val="00711D38"/>
    <w:rsid w:val="00712540"/>
    <w:rsid w:val="0071297B"/>
    <w:rsid w:val="00712B43"/>
    <w:rsid w:val="007139EA"/>
    <w:rsid w:val="00713B6D"/>
    <w:rsid w:val="00713D0A"/>
    <w:rsid w:val="00714983"/>
    <w:rsid w:val="00714D62"/>
    <w:rsid w:val="00714DA8"/>
    <w:rsid w:val="00714E95"/>
    <w:rsid w:val="007156DD"/>
    <w:rsid w:val="00715AE9"/>
    <w:rsid w:val="00715F1B"/>
    <w:rsid w:val="00716473"/>
    <w:rsid w:val="00716B8B"/>
    <w:rsid w:val="00716D16"/>
    <w:rsid w:val="00716D28"/>
    <w:rsid w:val="007170B4"/>
    <w:rsid w:val="00717138"/>
    <w:rsid w:val="0071760D"/>
    <w:rsid w:val="00717738"/>
    <w:rsid w:val="00720027"/>
    <w:rsid w:val="00720260"/>
    <w:rsid w:val="007202DF"/>
    <w:rsid w:val="007204B1"/>
    <w:rsid w:val="0072067A"/>
    <w:rsid w:val="007206BC"/>
    <w:rsid w:val="007209C5"/>
    <w:rsid w:val="00720F3E"/>
    <w:rsid w:val="00720F81"/>
    <w:rsid w:val="007213BA"/>
    <w:rsid w:val="007214CF"/>
    <w:rsid w:val="007222F0"/>
    <w:rsid w:val="007224D2"/>
    <w:rsid w:val="00722F56"/>
    <w:rsid w:val="00723369"/>
    <w:rsid w:val="00723E4C"/>
    <w:rsid w:val="00724002"/>
    <w:rsid w:val="00724086"/>
    <w:rsid w:val="00724419"/>
    <w:rsid w:val="00724763"/>
    <w:rsid w:val="00724B31"/>
    <w:rsid w:val="00725842"/>
    <w:rsid w:val="00725BEA"/>
    <w:rsid w:val="00725CE3"/>
    <w:rsid w:val="00725D8D"/>
    <w:rsid w:val="0072650D"/>
    <w:rsid w:val="00726CF3"/>
    <w:rsid w:val="00730159"/>
    <w:rsid w:val="007303EE"/>
    <w:rsid w:val="0073075C"/>
    <w:rsid w:val="007308A5"/>
    <w:rsid w:val="00730C69"/>
    <w:rsid w:val="00731232"/>
    <w:rsid w:val="00731405"/>
    <w:rsid w:val="0073152B"/>
    <w:rsid w:val="0073157F"/>
    <w:rsid w:val="00731AFF"/>
    <w:rsid w:val="00731D25"/>
    <w:rsid w:val="00732199"/>
    <w:rsid w:val="007322B3"/>
    <w:rsid w:val="00732F88"/>
    <w:rsid w:val="00733BD7"/>
    <w:rsid w:val="00733C8C"/>
    <w:rsid w:val="0073419C"/>
    <w:rsid w:val="0073498B"/>
    <w:rsid w:val="00734FED"/>
    <w:rsid w:val="007350B4"/>
    <w:rsid w:val="0073595E"/>
    <w:rsid w:val="00735A62"/>
    <w:rsid w:val="0073609E"/>
    <w:rsid w:val="00736434"/>
    <w:rsid w:val="007364DA"/>
    <w:rsid w:val="007364E7"/>
    <w:rsid w:val="00736743"/>
    <w:rsid w:val="00736770"/>
    <w:rsid w:val="0073679D"/>
    <w:rsid w:val="00736B0E"/>
    <w:rsid w:val="00736BED"/>
    <w:rsid w:val="00736C4E"/>
    <w:rsid w:val="00736DAF"/>
    <w:rsid w:val="00737217"/>
    <w:rsid w:val="0073727D"/>
    <w:rsid w:val="007378F7"/>
    <w:rsid w:val="00737DDD"/>
    <w:rsid w:val="00737F71"/>
    <w:rsid w:val="0074034F"/>
    <w:rsid w:val="0074038B"/>
    <w:rsid w:val="00740FBA"/>
    <w:rsid w:val="007410D5"/>
    <w:rsid w:val="0074114E"/>
    <w:rsid w:val="00741570"/>
    <w:rsid w:val="00741D7E"/>
    <w:rsid w:val="00742394"/>
    <w:rsid w:val="00742529"/>
    <w:rsid w:val="007429EF"/>
    <w:rsid w:val="00742BB0"/>
    <w:rsid w:val="00743141"/>
    <w:rsid w:val="007431A3"/>
    <w:rsid w:val="007431C5"/>
    <w:rsid w:val="00743BF9"/>
    <w:rsid w:val="00743C19"/>
    <w:rsid w:val="00743CF8"/>
    <w:rsid w:val="00743F2B"/>
    <w:rsid w:val="0074425C"/>
    <w:rsid w:val="00744570"/>
    <w:rsid w:val="00744BAC"/>
    <w:rsid w:val="00745128"/>
    <w:rsid w:val="00745F11"/>
    <w:rsid w:val="00746068"/>
    <w:rsid w:val="007462F8"/>
    <w:rsid w:val="007463FD"/>
    <w:rsid w:val="007465B2"/>
    <w:rsid w:val="00746ACF"/>
    <w:rsid w:val="00746C4A"/>
    <w:rsid w:val="00746D95"/>
    <w:rsid w:val="007474E9"/>
    <w:rsid w:val="00747A65"/>
    <w:rsid w:val="0075045E"/>
    <w:rsid w:val="00750849"/>
    <w:rsid w:val="007509F0"/>
    <w:rsid w:val="00750E62"/>
    <w:rsid w:val="00751768"/>
    <w:rsid w:val="0075180B"/>
    <w:rsid w:val="007522FE"/>
    <w:rsid w:val="00752782"/>
    <w:rsid w:val="007527AF"/>
    <w:rsid w:val="00752841"/>
    <w:rsid w:val="00752EDE"/>
    <w:rsid w:val="00752FAF"/>
    <w:rsid w:val="007531C4"/>
    <w:rsid w:val="00753240"/>
    <w:rsid w:val="00753FE5"/>
    <w:rsid w:val="0075525A"/>
    <w:rsid w:val="00755C14"/>
    <w:rsid w:val="00755F8C"/>
    <w:rsid w:val="007565AB"/>
    <w:rsid w:val="00756703"/>
    <w:rsid w:val="007567AA"/>
    <w:rsid w:val="00756834"/>
    <w:rsid w:val="00756EF8"/>
    <w:rsid w:val="00756F18"/>
    <w:rsid w:val="00756FC0"/>
    <w:rsid w:val="007570C2"/>
    <w:rsid w:val="007570F6"/>
    <w:rsid w:val="007574E3"/>
    <w:rsid w:val="007579B4"/>
    <w:rsid w:val="007579B5"/>
    <w:rsid w:val="00757A23"/>
    <w:rsid w:val="00757DAA"/>
    <w:rsid w:val="00757DFE"/>
    <w:rsid w:val="0076019E"/>
    <w:rsid w:val="007603AF"/>
    <w:rsid w:val="00760FE9"/>
    <w:rsid w:val="00761167"/>
    <w:rsid w:val="00761816"/>
    <w:rsid w:val="0076221C"/>
    <w:rsid w:val="007622DC"/>
    <w:rsid w:val="0076342F"/>
    <w:rsid w:val="0076360A"/>
    <w:rsid w:val="00763B15"/>
    <w:rsid w:val="00763B28"/>
    <w:rsid w:val="0076400D"/>
    <w:rsid w:val="007649DA"/>
    <w:rsid w:val="00764C88"/>
    <w:rsid w:val="00764ECA"/>
    <w:rsid w:val="0076519E"/>
    <w:rsid w:val="0076521B"/>
    <w:rsid w:val="007653E9"/>
    <w:rsid w:val="00765460"/>
    <w:rsid w:val="0076582E"/>
    <w:rsid w:val="00765842"/>
    <w:rsid w:val="007658AB"/>
    <w:rsid w:val="00765A84"/>
    <w:rsid w:val="0076680A"/>
    <w:rsid w:val="00766C4B"/>
    <w:rsid w:val="00766D2A"/>
    <w:rsid w:val="00766FA4"/>
    <w:rsid w:val="00766FE7"/>
    <w:rsid w:val="007674CF"/>
    <w:rsid w:val="007676E1"/>
    <w:rsid w:val="00767872"/>
    <w:rsid w:val="0077060C"/>
    <w:rsid w:val="00770777"/>
    <w:rsid w:val="00770915"/>
    <w:rsid w:val="00770C09"/>
    <w:rsid w:val="007715B3"/>
    <w:rsid w:val="00771857"/>
    <w:rsid w:val="0077193F"/>
    <w:rsid w:val="00771D17"/>
    <w:rsid w:val="00772303"/>
    <w:rsid w:val="00772E42"/>
    <w:rsid w:val="007730B9"/>
    <w:rsid w:val="007734F9"/>
    <w:rsid w:val="0077368D"/>
    <w:rsid w:val="00773A1A"/>
    <w:rsid w:val="00774004"/>
    <w:rsid w:val="00774051"/>
    <w:rsid w:val="007740C2"/>
    <w:rsid w:val="007741A2"/>
    <w:rsid w:val="007741D5"/>
    <w:rsid w:val="0077420B"/>
    <w:rsid w:val="007744D6"/>
    <w:rsid w:val="0077492D"/>
    <w:rsid w:val="00774B13"/>
    <w:rsid w:val="007753AE"/>
    <w:rsid w:val="00775863"/>
    <w:rsid w:val="00775B3E"/>
    <w:rsid w:val="00775ECE"/>
    <w:rsid w:val="00776190"/>
    <w:rsid w:val="00776F2F"/>
    <w:rsid w:val="00776FE9"/>
    <w:rsid w:val="007770AD"/>
    <w:rsid w:val="007772A9"/>
    <w:rsid w:val="007776E9"/>
    <w:rsid w:val="007777EF"/>
    <w:rsid w:val="00777A54"/>
    <w:rsid w:val="00780366"/>
    <w:rsid w:val="007807A7"/>
    <w:rsid w:val="007808DC"/>
    <w:rsid w:val="00781489"/>
    <w:rsid w:val="0078185B"/>
    <w:rsid w:val="007818C2"/>
    <w:rsid w:val="00781BE4"/>
    <w:rsid w:val="007824D5"/>
    <w:rsid w:val="007824E7"/>
    <w:rsid w:val="00782B22"/>
    <w:rsid w:val="007835DF"/>
    <w:rsid w:val="007837AB"/>
    <w:rsid w:val="00783B12"/>
    <w:rsid w:val="00783F86"/>
    <w:rsid w:val="007843A8"/>
    <w:rsid w:val="00784490"/>
    <w:rsid w:val="007845C6"/>
    <w:rsid w:val="00784ABE"/>
    <w:rsid w:val="00784BFF"/>
    <w:rsid w:val="00785099"/>
    <w:rsid w:val="0078533E"/>
    <w:rsid w:val="00785344"/>
    <w:rsid w:val="007853FD"/>
    <w:rsid w:val="007854A0"/>
    <w:rsid w:val="00786573"/>
    <w:rsid w:val="00786C08"/>
    <w:rsid w:val="007871F8"/>
    <w:rsid w:val="0078732F"/>
    <w:rsid w:val="00787C2D"/>
    <w:rsid w:val="00787EA9"/>
    <w:rsid w:val="00787F63"/>
    <w:rsid w:val="00787FBF"/>
    <w:rsid w:val="00790835"/>
    <w:rsid w:val="00790958"/>
    <w:rsid w:val="00790C7E"/>
    <w:rsid w:val="00790F9A"/>
    <w:rsid w:val="007917AC"/>
    <w:rsid w:val="00791830"/>
    <w:rsid w:val="00791B04"/>
    <w:rsid w:val="007926C3"/>
    <w:rsid w:val="00792742"/>
    <w:rsid w:val="007927A3"/>
    <w:rsid w:val="00792F47"/>
    <w:rsid w:val="00793025"/>
    <w:rsid w:val="007934F2"/>
    <w:rsid w:val="00793BCC"/>
    <w:rsid w:val="00793C7B"/>
    <w:rsid w:val="00793DD7"/>
    <w:rsid w:val="0079418C"/>
    <w:rsid w:val="0079473C"/>
    <w:rsid w:val="00794E79"/>
    <w:rsid w:val="007954D4"/>
    <w:rsid w:val="007955DA"/>
    <w:rsid w:val="00795CE8"/>
    <w:rsid w:val="00796E1B"/>
    <w:rsid w:val="007977EE"/>
    <w:rsid w:val="00797CA3"/>
    <w:rsid w:val="00797D48"/>
    <w:rsid w:val="00797D9F"/>
    <w:rsid w:val="00797EAD"/>
    <w:rsid w:val="007A0014"/>
    <w:rsid w:val="007A01DD"/>
    <w:rsid w:val="007A04E8"/>
    <w:rsid w:val="007A1913"/>
    <w:rsid w:val="007A1989"/>
    <w:rsid w:val="007A1C5F"/>
    <w:rsid w:val="007A1E7C"/>
    <w:rsid w:val="007A1F0F"/>
    <w:rsid w:val="007A1F65"/>
    <w:rsid w:val="007A23A5"/>
    <w:rsid w:val="007A28AB"/>
    <w:rsid w:val="007A2991"/>
    <w:rsid w:val="007A2BCA"/>
    <w:rsid w:val="007A2E0B"/>
    <w:rsid w:val="007A2ECA"/>
    <w:rsid w:val="007A2F24"/>
    <w:rsid w:val="007A33EB"/>
    <w:rsid w:val="007A4647"/>
    <w:rsid w:val="007A488A"/>
    <w:rsid w:val="007A4945"/>
    <w:rsid w:val="007A4AB9"/>
    <w:rsid w:val="007A516F"/>
    <w:rsid w:val="007A5221"/>
    <w:rsid w:val="007A5C86"/>
    <w:rsid w:val="007A5D0B"/>
    <w:rsid w:val="007A6C63"/>
    <w:rsid w:val="007A6EC9"/>
    <w:rsid w:val="007A6F14"/>
    <w:rsid w:val="007A725D"/>
    <w:rsid w:val="007B006F"/>
    <w:rsid w:val="007B00A8"/>
    <w:rsid w:val="007B0611"/>
    <w:rsid w:val="007B0BA2"/>
    <w:rsid w:val="007B1AE4"/>
    <w:rsid w:val="007B1E0E"/>
    <w:rsid w:val="007B2DAC"/>
    <w:rsid w:val="007B352A"/>
    <w:rsid w:val="007B3B55"/>
    <w:rsid w:val="007B4556"/>
    <w:rsid w:val="007B47E7"/>
    <w:rsid w:val="007B4B75"/>
    <w:rsid w:val="007B4B86"/>
    <w:rsid w:val="007B4F56"/>
    <w:rsid w:val="007B55F8"/>
    <w:rsid w:val="007B5A5A"/>
    <w:rsid w:val="007B61E1"/>
    <w:rsid w:val="007B6338"/>
    <w:rsid w:val="007B67FF"/>
    <w:rsid w:val="007B6BC6"/>
    <w:rsid w:val="007B6CB5"/>
    <w:rsid w:val="007B6EBF"/>
    <w:rsid w:val="007B7293"/>
    <w:rsid w:val="007B73C0"/>
    <w:rsid w:val="007B7855"/>
    <w:rsid w:val="007B7B12"/>
    <w:rsid w:val="007C0129"/>
    <w:rsid w:val="007C06F7"/>
    <w:rsid w:val="007C0771"/>
    <w:rsid w:val="007C07FC"/>
    <w:rsid w:val="007C08BF"/>
    <w:rsid w:val="007C0CDA"/>
    <w:rsid w:val="007C1488"/>
    <w:rsid w:val="007C15A6"/>
    <w:rsid w:val="007C1FF9"/>
    <w:rsid w:val="007C231E"/>
    <w:rsid w:val="007C2599"/>
    <w:rsid w:val="007C2611"/>
    <w:rsid w:val="007C2697"/>
    <w:rsid w:val="007C2715"/>
    <w:rsid w:val="007C292D"/>
    <w:rsid w:val="007C2B8B"/>
    <w:rsid w:val="007C2D25"/>
    <w:rsid w:val="007C2FF9"/>
    <w:rsid w:val="007C35F4"/>
    <w:rsid w:val="007C4338"/>
    <w:rsid w:val="007C4619"/>
    <w:rsid w:val="007C4AFE"/>
    <w:rsid w:val="007C4FEF"/>
    <w:rsid w:val="007C58DF"/>
    <w:rsid w:val="007C60ED"/>
    <w:rsid w:val="007C619D"/>
    <w:rsid w:val="007C6249"/>
    <w:rsid w:val="007C6620"/>
    <w:rsid w:val="007C68A4"/>
    <w:rsid w:val="007C6BA4"/>
    <w:rsid w:val="007C6F4F"/>
    <w:rsid w:val="007C736B"/>
    <w:rsid w:val="007C7501"/>
    <w:rsid w:val="007C75B3"/>
    <w:rsid w:val="007C7B90"/>
    <w:rsid w:val="007C7D08"/>
    <w:rsid w:val="007C7D47"/>
    <w:rsid w:val="007D005D"/>
    <w:rsid w:val="007D0300"/>
    <w:rsid w:val="007D05CF"/>
    <w:rsid w:val="007D0639"/>
    <w:rsid w:val="007D06D3"/>
    <w:rsid w:val="007D0756"/>
    <w:rsid w:val="007D0C96"/>
    <w:rsid w:val="007D0E1E"/>
    <w:rsid w:val="007D0F2B"/>
    <w:rsid w:val="007D12E4"/>
    <w:rsid w:val="007D1B44"/>
    <w:rsid w:val="007D1B6E"/>
    <w:rsid w:val="007D1D32"/>
    <w:rsid w:val="007D25FE"/>
    <w:rsid w:val="007D296B"/>
    <w:rsid w:val="007D332B"/>
    <w:rsid w:val="007D33FF"/>
    <w:rsid w:val="007D351E"/>
    <w:rsid w:val="007D38D7"/>
    <w:rsid w:val="007D4361"/>
    <w:rsid w:val="007D4BC0"/>
    <w:rsid w:val="007D56E6"/>
    <w:rsid w:val="007D5CDC"/>
    <w:rsid w:val="007D5CE0"/>
    <w:rsid w:val="007D5CF1"/>
    <w:rsid w:val="007D634A"/>
    <w:rsid w:val="007D6399"/>
    <w:rsid w:val="007D66ED"/>
    <w:rsid w:val="007D72AD"/>
    <w:rsid w:val="007D73D1"/>
    <w:rsid w:val="007D7618"/>
    <w:rsid w:val="007D7C38"/>
    <w:rsid w:val="007E10C3"/>
    <w:rsid w:val="007E10CA"/>
    <w:rsid w:val="007E262F"/>
    <w:rsid w:val="007E279C"/>
    <w:rsid w:val="007E28B4"/>
    <w:rsid w:val="007E2AEA"/>
    <w:rsid w:val="007E2B56"/>
    <w:rsid w:val="007E2CDC"/>
    <w:rsid w:val="007E3605"/>
    <w:rsid w:val="007E36F7"/>
    <w:rsid w:val="007E3B60"/>
    <w:rsid w:val="007E3DCD"/>
    <w:rsid w:val="007E478A"/>
    <w:rsid w:val="007E4C07"/>
    <w:rsid w:val="007E4FAA"/>
    <w:rsid w:val="007E52C0"/>
    <w:rsid w:val="007E5706"/>
    <w:rsid w:val="007E5BFC"/>
    <w:rsid w:val="007E6278"/>
    <w:rsid w:val="007E6433"/>
    <w:rsid w:val="007E694E"/>
    <w:rsid w:val="007E7125"/>
    <w:rsid w:val="007E722B"/>
    <w:rsid w:val="007E7895"/>
    <w:rsid w:val="007E7910"/>
    <w:rsid w:val="007F0451"/>
    <w:rsid w:val="007F079A"/>
    <w:rsid w:val="007F122C"/>
    <w:rsid w:val="007F1964"/>
    <w:rsid w:val="007F1AE3"/>
    <w:rsid w:val="007F1ED6"/>
    <w:rsid w:val="007F2540"/>
    <w:rsid w:val="007F28D4"/>
    <w:rsid w:val="007F293A"/>
    <w:rsid w:val="007F303F"/>
    <w:rsid w:val="007F316E"/>
    <w:rsid w:val="007F3845"/>
    <w:rsid w:val="007F38AD"/>
    <w:rsid w:val="007F3ABF"/>
    <w:rsid w:val="007F42C9"/>
    <w:rsid w:val="007F49B7"/>
    <w:rsid w:val="007F4E5D"/>
    <w:rsid w:val="007F558D"/>
    <w:rsid w:val="007F5B1B"/>
    <w:rsid w:val="007F5B95"/>
    <w:rsid w:val="007F5E25"/>
    <w:rsid w:val="007F6468"/>
    <w:rsid w:val="007F6699"/>
    <w:rsid w:val="007F6B80"/>
    <w:rsid w:val="007F6C8B"/>
    <w:rsid w:val="007F6E4C"/>
    <w:rsid w:val="007F6EF8"/>
    <w:rsid w:val="00800528"/>
    <w:rsid w:val="00800733"/>
    <w:rsid w:val="00800962"/>
    <w:rsid w:val="00800FE3"/>
    <w:rsid w:val="008010C7"/>
    <w:rsid w:val="00801182"/>
    <w:rsid w:val="00801475"/>
    <w:rsid w:val="00801DA6"/>
    <w:rsid w:val="008020DD"/>
    <w:rsid w:val="00802274"/>
    <w:rsid w:val="00802A28"/>
    <w:rsid w:val="00802A5F"/>
    <w:rsid w:val="00802BD3"/>
    <w:rsid w:val="00803153"/>
    <w:rsid w:val="008031AB"/>
    <w:rsid w:val="00803257"/>
    <w:rsid w:val="00803655"/>
    <w:rsid w:val="008044B7"/>
    <w:rsid w:val="0080450D"/>
    <w:rsid w:val="00804D8E"/>
    <w:rsid w:val="00805212"/>
    <w:rsid w:val="008052D5"/>
    <w:rsid w:val="00805774"/>
    <w:rsid w:val="00805A70"/>
    <w:rsid w:val="00805B44"/>
    <w:rsid w:val="00805D58"/>
    <w:rsid w:val="008064E3"/>
    <w:rsid w:val="00806A10"/>
    <w:rsid w:val="00806CA6"/>
    <w:rsid w:val="00807404"/>
    <w:rsid w:val="00807788"/>
    <w:rsid w:val="00807CA6"/>
    <w:rsid w:val="00807CAE"/>
    <w:rsid w:val="00807EF4"/>
    <w:rsid w:val="0081013E"/>
    <w:rsid w:val="00810164"/>
    <w:rsid w:val="008105A9"/>
    <w:rsid w:val="008105DC"/>
    <w:rsid w:val="00810D91"/>
    <w:rsid w:val="00811208"/>
    <w:rsid w:val="0081138D"/>
    <w:rsid w:val="008114A3"/>
    <w:rsid w:val="008114B1"/>
    <w:rsid w:val="00811909"/>
    <w:rsid w:val="00812B3E"/>
    <w:rsid w:val="00813048"/>
    <w:rsid w:val="008135A9"/>
    <w:rsid w:val="0081391A"/>
    <w:rsid w:val="00813B5F"/>
    <w:rsid w:val="00814483"/>
    <w:rsid w:val="008148AA"/>
    <w:rsid w:val="00814E35"/>
    <w:rsid w:val="00815F55"/>
    <w:rsid w:val="00816254"/>
    <w:rsid w:val="0081645C"/>
    <w:rsid w:val="0081649A"/>
    <w:rsid w:val="00816553"/>
    <w:rsid w:val="00816843"/>
    <w:rsid w:val="008169F1"/>
    <w:rsid w:val="00816BB6"/>
    <w:rsid w:val="00816C6C"/>
    <w:rsid w:val="00816FFE"/>
    <w:rsid w:val="0081763B"/>
    <w:rsid w:val="008178A9"/>
    <w:rsid w:val="008178D1"/>
    <w:rsid w:val="00817B38"/>
    <w:rsid w:val="00817C1B"/>
    <w:rsid w:val="00817C6C"/>
    <w:rsid w:val="00817DC8"/>
    <w:rsid w:val="00817F27"/>
    <w:rsid w:val="008200AE"/>
    <w:rsid w:val="008207C7"/>
    <w:rsid w:val="00820B78"/>
    <w:rsid w:val="00820F6D"/>
    <w:rsid w:val="0082153A"/>
    <w:rsid w:val="00821AC5"/>
    <w:rsid w:val="00821CAD"/>
    <w:rsid w:val="00821F02"/>
    <w:rsid w:val="00821F60"/>
    <w:rsid w:val="0082232A"/>
    <w:rsid w:val="00822C4B"/>
    <w:rsid w:val="00822E42"/>
    <w:rsid w:val="00823208"/>
    <w:rsid w:val="00823369"/>
    <w:rsid w:val="00823C72"/>
    <w:rsid w:val="00824170"/>
    <w:rsid w:val="00824917"/>
    <w:rsid w:val="00824B1E"/>
    <w:rsid w:val="00824C56"/>
    <w:rsid w:val="008256F0"/>
    <w:rsid w:val="00825BE2"/>
    <w:rsid w:val="00825F4F"/>
    <w:rsid w:val="00826500"/>
    <w:rsid w:val="00826690"/>
    <w:rsid w:val="00826A78"/>
    <w:rsid w:val="00826BC2"/>
    <w:rsid w:val="00826D87"/>
    <w:rsid w:val="00826E65"/>
    <w:rsid w:val="00826EBE"/>
    <w:rsid w:val="0082702E"/>
    <w:rsid w:val="00827259"/>
    <w:rsid w:val="00827B93"/>
    <w:rsid w:val="00827E8B"/>
    <w:rsid w:val="0083002B"/>
    <w:rsid w:val="008300FF"/>
    <w:rsid w:val="00830318"/>
    <w:rsid w:val="00830487"/>
    <w:rsid w:val="00830804"/>
    <w:rsid w:val="00830A66"/>
    <w:rsid w:val="00830A75"/>
    <w:rsid w:val="00830AE0"/>
    <w:rsid w:val="00830B1D"/>
    <w:rsid w:val="00831416"/>
    <w:rsid w:val="0083175D"/>
    <w:rsid w:val="008318E3"/>
    <w:rsid w:val="00831AF4"/>
    <w:rsid w:val="008321C1"/>
    <w:rsid w:val="008322B2"/>
    <w:rsid w:val="008325AA"/>
    <w:rsid w:val="008328C0"/>
    <w:rsid w:val="008330DB"/>
    <w:rsid w:val="00833804"/>
    <w:rsid w:val="00833855"/>
    <w:rsid w:val="00833A9C"/>
    <w:rsid w:val="0083405C"/>
    <w:rsid w:val="00834C91"/>
    <w:rsid w:val="00834F64"/>
    <w:rsid w:val="00835022"/>
    <w:rsid w:val="008350B2"/>
    <w:rsid w:val="0083543C"/>
    <w:rsid w:val="00835595"/>
    <w:rsid w:val="0083582B"/>
    <w:rsid w:val="00835A3D"/>
    <w:rsid w:val="00835F1A"/>
    <w:rsid w:val="008364D0"/>
    <w:rsid w:val="00836881"/>
    <w:rsid w:val="0083709F"/>
    <w:rsid w:val="008373A1"/>
    <w:rsid w:val="008374D2"/>
    <w:rsid w:val="00837821"/>
    <w:rsid w:val="00837E14"/>
    <w:rsid w:val="00837E76"/>
    <w:rsid w:val="00840389"/>
    <w:rsid w:val="008406AF"/>
    <w:rsid w:val="008408E3"/>
    <w:rsid w:val="00840D76"/>
    <w:rsid w:val="008413B9"/>
    <w:rsid w:val="00841459"/>
    <w:rsid w:val="0084151B"/>
    <w:rsid w:val="00841C56"/>
    <w:rsid w:val="00841E6E"/>
    <w:rsid w:val="00841EB5"/>
    <w:rsid w:val="00842614"/>
    <w:rsid w:val="00842859"/>
    <w:rsid w:val="00842A62"/>
    <w:rsid w:val="00842B99"/>
    <w:rsid w:val="00842D80"/>
    <w:rsid w:val="00842F7C"/>
    <w:rsid w:val="00842FCE"/>
    <w:rsid w:val="008434A9"/>
    <w:rsid w:val="00843538"/>
    <w:rsid w:val="008437A8"/>
    <w:rsid w:val="00845296"/>
    <w:rsid w:val="008454E3"/>
    <w:rsid w:val="00845ABA"/>
    <w:rsid w:val="008460D4"/>
    <w:rsid w:val="0084629B"/>
    <w:rsid w:val="008462DF"/>
    <w:rsid w:val="00846451"/>
    <w:rsid w:val="00846914"/>
    <w:rsid w:val="008469BE"/>
    <w:rsid w:val="00846AB4"/>
    <w:rsid w:val="00846BD0"/>
    <w:rsid w:val="00846D26"/>
    <w:rsid w:val="00847154"/>
    <w:rsid w:val="00847258"/>
    <w:rsid w:val="008472D5"/>
    <w:rsid w:val="008473B2"/>
    <w:rsid w:val="0084776F"/>
    <w:rsid w:val="00847E15"/>
    <w:rsid w:val="0085057D"/>
    <w:rsid w:val="00850AA8"/>
    <w:rsid w:val="00850ED2"/>
    <w:rsid w:val="00851237"/>
    <w:rsid w:val="008512F8"/>
    <w:rsid w:val="0085189B"/>
    <w:rsid w:val="00852A2F"/>
    <w:rsid w:val="008532A4"/>
    <w:rsid w:val="0085341C"/>
    <w:rsid w:val="008541D5"/>
    <w:rsid w:val="00854458"/>
    <w:rsid w:val="0085467F"/>
    <w:rsid w:val="00854CEA"/>
    <w:rsid w:val="00855148"/>
    <w:rsid w:val="008552F9"/>
    <w:rsid w:val="00855875"/>
    <w:rsid w:val="00855B26"/>
    <w:rsid w:val="00856364"/>
    <w:rsid w:val="0085647E"/>
    <w:rsid w:val="008567C9"/>
    <w:rsid w:val="00856BB7"/>
    <w:rsid w:val="00860670"/>
    <w:rsid w:val="00860983"/>
    <w:rsid w:val="00860BA8"/>
    <w:rsid w:val="008614E9"/>
    <w:rsid w:val="00863164"/>
    <w:rsid w:val="00863C05"/>
    <w:rsid w:val="008640AA"/>
    <w:rsid w:val="00864575"/>
    <w:rsid w:val="00864729"/>
    <w:rsid w:val="0086474A"/>
    <w:rsid w:val="008647AE"/>
    <w:rsid w:val="00864D44"/>
    <w:rsid w:val="0086517E"/>
    <w:rsid w:val="008658B6"/>
    <w:rsid w:val="00865A8D"/>
    <w:rsid w:val="00866525"/>
    <w:rsid w:val="00866A6C"/>
    <w:rsid w:val="00866DCE"/>
    <w:rsid w:val="00867047"/>
    <w:rsid w:val="00867775"/>
    <w:rsid w:val="008678EB"/>
    <w:rsid w:val="00867AC0"/>
    <w:rsid w:val="00867B4C"/>
    <w:rsid w:val="00867D9D"/>
    <w:rsid w:val="00870229"/>
    <w:rsid w:val="00870313"/>
    <w:rsid w:val="00870326"/>
    <w:rsid w:val="008709F4"/>
    <w:rsid w:val="0087146B"/>
    <w:rsid w:val="008714DF"/>
    <w:rsid w:val="00871651"/>
    <w:rsid w:val="00871868"/>
    <w:rsid w:val="00871B57"/>
    <w:rsid w:val="0087227B"/>
    <w:rsid w:val="008726ED"/>
    <w:rsid w:val="00872F2D"/>
    <w:rsid w:val="008735FF"/>
    <w:rsid w:val="008737C3"/>
    <w:rsid w:val="008738AC"/>
    <w:rsid w:val="00873A31"/>
    <w:rsid w:val="00873AB6"/>
    <w:rsid w:val="008743AF"/>
    <w:rsid w:val="00874CBD"/>
    <w:rsid w:val="00874D9E"/>
    <w:rsid w:val="00874DF2"/>
    <w:rsid w:val="00874FD4"/>
    <w:rsid w:val="00875057"/>
    <w:rsid w:val="0087585F"/>
    <w:rsid w:val="008758B4"/>
    <w:rsid w:val="00875FA0"/>
    <w:rsid w:val="008760AD"/>
    <w:rsid w:val="00876359"/>
    <w:rsid w:val="00876376"/>
    <w:rsid w:val="0087641F"/>
    <w:rsid w:val="008764F0"/>
    <w:rsid w:val="0087699D"/>
    <w:rsid w:val="00876AED"/>
    <w:rsid w:val="00876D63"/>
    <w:rsid w:val="00876EB0"/>
    <w:rsid w:val="008772A0"/>
    <w:rsid w:val="00877A17"/>
    <w:rsid w:val="00877BDA"/>
    <w:rsid w:val="00877D58"/>
    <w:rsid w:val="00877EE7"/>
    <w:rsid w:val="00880D07"/>
    <w:rsid w:val="00880D12"/>
    <w:rsid w:val="00881402"/>
    <w:rsid w:val="0088152E"/>
    <w:rsid w:val="0088165E"/>
    <w:rsid w:val="00881897"/>
    <w:rsid w:val="00881DE1"/>
    <w:rsid w:val="00882044"/>
    <w:rsid w:val="00882818"/>
    <w:rsid w:val="00882886"/>
    <w:rsid w:val="00882C0D"/>
    <w:rsid w:val="00882D73"/>
    <w:rsid w:val="00882D79"/>
    <w:rsid w:val="00882E64"/>
    <w:rsid w:val="00883442"/>
    <w:rsid w:val="00884106"/>
    <w:rsid w:val="0088416C"/>
    <w:rsid w:val="0088439B"/>
    <w:rsid w:val="00884972"/>
    <w:rsid w:val="00884A4A"/>
    <w:rsid w:val="00884CF4"/>
    <w:rsid w:val="00884E13"/>
    <w:rsid w:val="00884F1B"/>
    <w:rsid w:val="00885277"/>
    <w:rsid w:val="008854F3"/>
    <w:rsid w:val="00885D83"/>
    <w:rsid w:val="00885DE0"/>
    <w:rsid w:val="0088604F"/>
    <w:rsid w:val="008862E5"/>
    <w:rsid w:val="00886314"/>
    <w:rsid w:val="0088653B"/>
    <w:rsid w:val="00886F72"/>
    <w:rsid w:val="00887067"/>
    <w:rsid w:val="0088717F"/>
    <w:rsid w:val="0088725F"/>
    <w:rsid w:val="008875AF"/>
    <w:rsid w:val="008875F7"/>
    <w:rsid w:val="008909A7"/>
    <w:rsid w:val="00890DE0"/>
    <w:rsid w:val="00890DED"/>
    <w:rsid w:val="00891440"/>
    <w:rsid w:val="00891935"/>
    <w:rsid w:val="00891C29"/>
    <w:rsid w:val="00891FFA"/>
    <w:rsid w:val="00892098"/>
    <w:rsid w:val="00892439"/>
    <w:rsid w:val="0089247E"/>
    <w:rsid w:val="00892507"/>
    <w:rsid w:val="00892653"/>
    <w:rsid w:val="00892C62"/>
    <w:rsid w:val="00892CD7"/>
    <w:rsid w:val="00892CF5"/>
    <w:rsid w:val="008933D2"/>
    <w:rsid w:val="0089378C"/>
    <w:rsid w:val="0089380B"/>
    <w:rsid w:val="00894BBD"/>
    <w:rsid w:val="00894D2F"/>
    <w:rsid w:val="00895325"/>
    <w:rsid w:val="0089539F"/>
    <w:rsid w:val="008956D2"/>
    <w:rsid w:val="0089579B"/>
    <w:rsid w:val="00895941"/>
    <w:rsid w:val="008959B3"/>
    <w:rsid w:val="00896A2D"/>
    <w:rsid w:val="008975F4"/>
    <w:rsid w:val="00897802"/>
    <w:rsid w:val="00897C6A"/>
    <w:rsid w:val="008A065F"/>
    <w:rsid w:val="008A0B5F"/>
    <w:rsid w:val="008A0CC3"/>
    <w:rsid w:val="008A0EED"/>
    <w:rsid w:val="008A1A6E"/>
    <w:rsid w:val="008A1B5D"/>
    <w:rsid w:val="008A27A4"/>
    <w:rsid w:val="008A2873"/>
    <w:rsid w:val="008A2B9F"/>
    <w:rsid w:val="008A2DA7"/>
    <w:rsid w:val="008A2F12"/>
    <w:rsid w:val="008A317D"/>
    <w:rsid w:val="008A3494"/>
    <w:rsid w:val="008A3CE0"/>
    <w:rsid w:val="008A3E1A"/>
    <w:rsid w:val="008A423B"/>
    <w:rsid w:val="008A425B"/>
    <w:rsid w:val="008A4E46"/>
    <w:rsid w:val="008A5071"/>
    <w:rsid w:val="008A57E8"/>
    <w:rsid w:val="008A5C84"/>
    <w:rsid w:val="008A6E88"/>
    <w:rsid w:val="008A6EB8"/>
    <w:rsid w:val="008A7345"/>
    <w:rsid w:val="008A7467"/>
    <w:rsid w:val="008A757C"/>
    <w:rsid w:val="008A77D2"/>
    <w:rsid w:val="008A7919"/>
    <w:rsid w:val="008A7E00"/>
    <w:rsid w:val="008B0DCC"/>
    <w:rsid w:val="008B1529"/>
    <w:rsid w:val="008B18F3"/>
    <w:rsid w:val="008B194A"/>
    <w:rsid w:val="008B228B"/>
    <w:rsid w:val="008B2392"/>
    <w:rsid w:val="008B249C"/>
    <w:rsid w:val="008B2544"/>
    <w:rsid w:val="008B26F0"/>
    <w:rsid w:val="008B29E0"/>
    <w:rsid w:val="008B3091"/>
    <w:rsid w:val="008B3151"/>
    <w:rsid w:val="008B3592"/>
    <w:rsid w:val="008B40E0"/>
    <w:rsid w:val="008B484E"/>
    <w:rsid w:val="008B56D7"/>
    <w:rsid w:val="008B56D8"/>
    <w:rsid w:val="008B5ABC"/>
    <w:rsid w:val="008B5D50"/>
    <w:rsid w:val="008B5DD2"/>
    <w:rsid w:val="008B655E"/>
    <w:rsid w:val="008B66A7"/>
    <w:rsid w:val="008B72D8"/>
    <w:rsid w:val="008B7497"/>
    <w:rsid w:val="008B79B8"/>
    <w:rsid w:val="008B7A50"/>
    <w:rsid w:val="008B7A98"/>
    <w:rsid w:val="008B7D20"/>
    <w:rsid w:val="008C040F"/>
    <w:rsid w:val="008C06B5"/>
    <w:rsid w:val="008C0E41"/>
    <w:rsid w:val="008C0E7C"/>
    <w:rsid w:val="008C111D"/>
    <w:rsid w:val="008C1266"/>
    <w:rsid w:val="008C13F2"/>
    <w:rsid w:val="008C143E"/>
    <w:rsid w:val="008C19DB"/>
    <w:rsid w:val="008C1B4A"/>
    <w:rsid w:val="008C2004"/>
    <w:rsid w:val="008C2182"/>
    <w:rsid w:val="008C22CC"/>
    <w:rsid w:val="008C2F15"/>
    <w:rsid w:val="008C3802"/>
    <w:rsid w:val="008C3C09"/>
    <w:rsid w:val="008C3D34"/>
    <w:rsid w:val="008C42C7"/>
    <w:rsid w:val="008C463C"/>
    <w:rsid w:val="008C466C"/>
    <w:rsid w:val="008C4A0F"/>
    <w:rsid w:val="008C4C03"/>
    <w:rsid w:val="008C4C78"/>
    <w:rsid w:val="008C6068"/>
    <w:rsid w:val="008C6A17"/>
    <w:rsid w:val="008C6D0C"/>
    <w:rsid w:val="008C6EAA"/>
    <w:rsid w:val="008C76A6"/>
    <w:rsid w:val="008C7C09"/>
    <w:rsid w:val="008C7DAB"/>
    <w:rsid w:val="008C7DE6"/>
    <w:rsid w:val="008C7EDC"/>
    <w:rsid w:val="008D02F5"/>
    <w:rsid w:val="008D063E"/>
    <w:rsid w:val="008D0A4A"/>
    <w:rsid w:val="008D0E60"/>
    <w:rsid w:val="008D1415"/>
    <w:rsid w:val="008D1732"/>
    <w:rsid w:val="008D17C5"/>
    <w:rsid w:val="008D1BC8"/>
    <w:rsid w:val="008D24CD"/>
    <w:rsid w:val="008D286C"/>
    <w:rsid w:val="008D28C6"/>
    <w:rsid w:val="008D29E2"/>
    <w:rsid w:val="008D2F36"/>
    <w:rsid w:val="008D2FB9"/>
    <w:rsid w:val="008D313B"/>
    <w:rsid w:val="008D3153"/>
    <w:rsid w:val="008D43F8"/>
    <w:rsid w:val="008D4615"/>
    <w:rsid w:val="008D55EB"/>
    <w:rsid w:val="008D61EE"/>
    <w:rsid w:val="008D6A53"/>
    <w:rsid w:val="008D6D3F"/>
    <w:rsid w:val="008D7004"/>
    <w:rsid w:val="008D7074"/>
    <w:rsid w:val="008D757A"/>
    <w:rsid w:val="008D78F6"/>
    <w:rsid w:val="008D7FEB"/>
    <w:rsid w:val="008E02A6"/>
    <w:rsid w:val="008E07F1"/>
    <w:rsid w:val="008E0C59"/>
    <w:rsid w:val="008E0D59"/>
    <w:rsid w:val="008E0F93"/>
    <w:rsid w:val="008E10B8"/>
    <w:rsid w:val="008E1823"/>
    <w:rsid w:val="008E29AA"/>
    <w:rsid w:val="008E2DEB"/>
    <w:rsid w:val="008E2E90"/>
    <w:rsid w:val="008E31FE"/>
    <w:rsid w:val="008E38D5"/>
    <w:rsid w:val="008E3B01"/>
    <w:rsid w:val="008E4052"/>
    <w:rsid w:val="008E4176"/>
    <w:rsid w:val="008E42D1"/>
    <w:rsid w:val="008E44A4"/>
    <w:rsid w:val="008E49F1"/>
    <w:rsid w:val="008E566B"/>
    <w:rsid w:val="008E5BC2"/>
    <w:rsid w:val="008E5C40"/>
    <w:rsid w:val="008E67AC"/>
    <w:rsid w:val="008E77A8"/>
    <w:rsid w:val="008E78DF"/>
    <w:rsid w:val="008E7CEA"/>
    <w:rsid w:val="008E7E0D"/>
    <w:rsid w:val="008F008F"/>
    <w:rsid w:val="008F08FE"/>
    <w:rsid w:val="008F0E18"/>
    <w:rsid w:val="008F0FB1"/>
    <w:rsid w:val="008F1583"/>
    <w:rsid w:val="008F263D"/>
    <w:rsid w:val="008F270E"/>
    <w:rsid w:val="008F278C"/>
    <w:rsid w:val="008F2D08"/>
    <w:rsid w:val="008F30FD"/>
    <w:rsid w:val="008F317D"/>
    <w:rsid w:val="008F359D"/>
    <w:rsid w:val="008F3796"/>
    <w:rsid w:val="008F3D8E"/>
    <w:rsid w:val="008F3DF8"/>
    <w:rsid w:val="008F4E5E"/>
    <w:rsid w:val="008F50EB"/>
    <w:rsid w:val="008F5220"/>
    <w:rsid w:val="008F5349"/>
    <w:rsid w:val="008F5601"/>
    <w:rsid w:val="008F5712"/>
    <w:rsid w:val="008F5CEB"/>
    <w:rsid w:val="008F5E0C"/>
    <w:rsid w:val="008F5E81"/>
    <w:rsid w:val="008F62EA"/>
    <w:rsid w:val="008F6602"/>
    <w:rsid w:val="008F6972"/>
    <w:rsid w:val="008F76CC"/>
    <w:rsid w:val="008F7893"/>
    <w:rsid w:val="008F7D2A"/>
    <w:rsid w:val="00900281"/>
    <w:rsid w:val="00900723"/>
    <w:rsid w:val="00900C37"/>
    <w:rsid w:val="00901290"/>
    <w:rsid w:val="009013FC"/>
    <w:rsid w:val="00901746"/>
    <w:rsid w:val="009017D2"/>
    <w:rsid w:val="00901C81"/>
    <w:rsid w:val="00901EC5"/>
    <w:rsid w:val="00902025"/>
    <w:rsid w:val="00902933"/>
    <w:rsid w:val="00902BE8"/>
    <w:rsid w:val="009030D4"/>
    <w:rsid w:val="0090377E"/>
    <w:rsid w:val="00903DB6"/>
    <w:rsid w:val="00903E11"/>
    <w:rsid w:val="0090485D"/>
    <w:rsid w:val="00904886"/>
    <w:rsid w:val="009049FA"/>
    <w:rsid w:val="009050AB"/>
    <w:rsid w:val="009058BC"/>
    <w:rsid w:val="00905A07"/>
    <w:rsid w:val="00905DF0"/>
    <w:rsid w:val="00906F67"/>
    <w:rsid w:val="0090745E"/>
    <w:rsid w:val="00907BFA"/>
    <w:rsid w:val="009100BA"/>
    <w:rsid w:val="00910196"/>
    <w:rsid w:val="009107D8"/>
    <w:rsid w:val="00910850"/>
    <w:rsid w:val="00910CFA"/>
    <w:rsid w:val="009110AD"/>
    <w:rsid w:val="00911473"/>
    <w:rsid w:val="00912158"/>
    <w:rsid w:val="00912CAB"/>
    <w:rsid w:val="00912CEE"/>
    <w:rsid w:val="00912FE7"/>
    <w:rsid w:val="0091309D"/>
    <w:rsid w:val="0091352D"/>
    <w:rsid w:val="009137D3"/>
    <w:rsid w:val="00913B55"/>
    <w:rsid w:val="00913E1E"/>
    <w:rsid w:val="009140E4"/>
    <w:rsid w:val="00914194"/>
    <w:rsid w:val="00914644"/>
    <w:rsid w:val="00914976"/>
    <w:rsid w:val="00914FEB"/>
    <w:rsid w:val="0091541C"/>
    <w:rsid w:val="0091587A"/>
    <w:rsid w:val="00915B24"/>
    <w:rsid w:val="00916250"/>
    <w:rsid w:val="00916344"/>
    <w:rsid w:val="0091650A"/>
    <w:rsid w:val="00916790"/>
    <w:rsid w:val="009169AB"/>
    <w:rsid w:val="00916CFE"/>
    <w:rsid w:val="00916DED"/>
    <w:rsid w:val="00917109"/>
    <w:rsid w:val="00917599"/>
    <w:rsid w:val="0091759C"/>
    <w:rsid w:val="009177A9"/>
    <w:rsid w:val="00917A08"/>
    <w:rsid w:val="00917B5B"/>
    <w:rsid w:val="00917FED"/>
    <w:rsid w:val="009200FD"/>
    <w:rsid w:val="00920360"/>
    <w:rsid w:val="00920A94"/>
    <w:rsid w:val="00920E99"/>
    <w:rsid w:val="0092113B"/>
    <w:rsid w:val="0092119E"/>
    <w:rsid w:val="009211BC"/>
    <w:rsid w:val="00921414"/>
    <w:rsid w:val="00921698"/>
    <w:rsid w:val="00921F5E"/>
    <w:rsid w:val="00922227"/>
    <w:rsid w:val="00922804"/>
    <w:rsid w:val="00922868"/>
    <w:rsid w:val="0092286F"/>
    <w:rsid w:val="00922AE2"/>
    <w:rsid w:val="00922CE2"/>
    <w:rsid w:val="0092387A"/>
    <w:rsid w:val="009238EA"/>
    <w:rsid w:val="009239C4"/>
    <w:rsid w:val="00923A74"/>
    <w:rsid w:val="00923BF4"/>
    <w:rsid w:val="0092411B"/>
    <w:rsid w:val="009241DC"/>
    <w:rsid w:val="009242A3"/>
    <w:rsid w:val="009242D0"/>
    <w:rsid w:val="009244C9"/>
    <w:rsid w:val="009246C2"/>
    <w:rsid w:val="00924806"/>
    <w:rsid w:val="00924886"/>
    <w:rsid w:val="00924C3D"/>
    <w:rsid w:val="00925706"/>
    <w:rsid w:val="00925DB2"/>
    <w:rsid w:val="00926057"/>
    <w:rsid w:val="00926879"/>
    <w:rsid w:val="00926C98"/>
    <w:rsid w:val="00926CE7"/>
    <w:rsid w:val="00926EB5"/>
    <w:rsid w:val="00926FF0"/>
    <w:rsid w:val="009277CA"/>
    <w:rsid w:val="0092791E"/>
    <w:rsid w:val="00927D12"/>
    <w:rsid w:val="0093001C"/>
    <w:rsid w:val="009302A8"/>
    <w:rsid w:val="0093039F"/>
    <w:rsid w:val="0093046D"/>
    <w:rsid w:val="0093072D"/>
    <w:rsid w:val="00930AFC"/>
    <w:rsid w:val="00930BAD"/>
    <w:rsid w:val="00930E03"/>
    <w:rsid w:val="009310AC"/>
    <w:rsid w:val="00931A5C"/>
    <w:rsid w:val="00931C88"/>
    <w:rsid w:val="009322E4"/>
    <w:rsid w:val="00932487"/>
    <w:rsid w:val="0093253F"/>
    <w:rsid w:val="00932807"/>
    <w:rsid w:val="00932988"/>
    <w:rsid w:val="00932D4A"/>
    <w:rsid w:val="0093321E"/>
    <w:rsid w:val="009333A3"/>
    <w:rsid w:val="009333F3"/>
    <w:rsid w:val="0093360D"/>
    <w:rsid w:val="009336CF"/>
    <w:rsid w:val="00933C6A"/>
    <w:rsid w:val="00934512"/>
    <w:rsid w:val="00934573"/>
    <w:rsid w:val="00934912"/>
    <w:rsid w:val="00934B1B"/>
    <w:rsid w:val="00934D3D"/>
    <w:rsid w:val="00934D57"/>
    <w:rsid w:val="00934DBA"/>
    <w:rsid w:val="0093509E"/>
    <w:rsid w:val="009350EA"/>
    <w:rsid w:val="0093528C"/>
    <w:rsid w:val="0093666D"/>
    <w:rsid w:val="0093681D"/>
    <w:rsid w:val="00936BFA"/>
    <w:rsid w:val="00936C7A"/>
    <w:rsid w:val="00936E4E"/>
    <w:rsid w:val="00937206"/>
    <w:rsid w:val="0093743C"/>
    <w:rsid w:val="00937A2E"/>
    <w:rsid w:val="00937C8D"/>
    <w:rsid w:val="00937D8F"/>
    <w:rsid w:val="00937E7E"/>
    <w:rsid w:val="00940456"/>
    <w:rsid w:val="009404BF"/>
    <w:rsid w:val="00940674"/>
    <w:rsid w:val="00940A62"/>
    <w:rsid w:val="00941222"/>
    <w:rsid w:val="00941391"/>
    <w:rsid w:val="00941525"/>
    <w:rsid w:val="00941E8B"/>
    <w:rsid w:val="00942411"/>
    <w:rsid w:val="009425B6"/>
    <w:rsid w:val="00942941"/>
    <w:rsid w:val="00942A47"/>
    <w:rsid w:val="00942A82"/>
    <w:rsid w:val="00943A58"/>
    <w:rsid w:val="00943A5E"/>
    <w:rsid w:val="00944C21"/>
    <w:rsid w:val="00944C52"/>
    <w:rsid w:val="00944E23"/>
    <w:rsid w:val="0094554A"/>
    <w:rsid w:val="00945611"/>
    <w:rsid w:val="00945A6D"/>
    <w:rsid w:val="00945B56"/>
    <w:rsid w:val="00945BCE"/>
    <w:rsid w:val="00945BE7"/>
    <w:rsid w:val="00945EB2"/>
    <w:rsid w:val="00946213"/>
    <w:rsid w:val="00946395"/>
    <w:rsid w:val="00946D46"/>
    <w:rsid w:val="00947065"/>
    <w:rsid w:val="00947440"/>
    <w:rsid w:val="00947BC7"/>
    <w:rsid w:val="00947FCB"/>
    <w:rsid w:val="00950033"/>
    <w:rsid w:val="009500A6"/>
    <w:rsid w:val="009500B4"/>
    <w:rsid w:val="00950767"/>
    <w:rsid w:val="00950CBB"/>
    <w:rsid w:val="00950F66"/>
    <w:rsid w:val="00951694"/>
    <w:rsid w:val="0095169F"/>
    <w:rsid w:val="009517D9"/>
    <w:rsid w:val="009518D4"/>
    <w:rsid w:val="00951DD1"/>
    <w:rsid w:val="00952464"/>
    <w:rsid w:val="00952867"/>
    <w:rsid w:val="00952883"/>
    <w:rsid w:val="009528F1"/>
    <w:rsid w:val="00952A73"/>
    <w:rsid w:val="00952B8D"/>
    <w:rsid w:val="009539AC"/>
    <w:rsid w:val="00954694"/>
    <w:rsid w:val="00954710"/>
    <w:rsid w:val="0095477B"/>
    <w:rsid w:val="00954E10"/>
    <w:rsid w:val="00954EE4"/>
    <w:rsid w:val="00955417"/>
    <w:rsid w:val="00955BDB"/>
    <w:rsid w:val="009560DF"/>
    <w:rsid w:val="00956168"/>
    <w:rsid w:val="009562A3"/>
    <w:rsid w:val="009563BF"/>
    <w:rsid w:val="009564D4"/>
    <w:rsid w:val="00956566"/>
    <w:rsid w:val="009565FB"/>
    <w:rsid w:val="00956604"/>
    <w:rsid w:val="0095663F"/>
    <w:rsid w:val="00956BAC"/>
    <w:rsid w:val="009574D9"/>
    <w:rsid w:val="00957728"/>
    <w:rsid w:val="00957DEF"/>
    <w:rsid w:val="009600CC"/>
    <w:rsid w:val="009604A0"/>
    <w:rsid w:val="00960757"/>
    <w:rsid w:val="00960784"/>
    <w:rsid w:val="00960CA1"/>
    <w:rsid w:val="00960D7B"/>
    <w:rsid w:val="00960F23"/>
    <w:rsid w:val="00960F73"/>
    <w:rsid w:val="009613F0"/>
    <w:rsid w:val="009616CE"/>
    <w:rsid w:val="00961788"/>
    <w:rsid w:val="00961C37"/>
    <w:rsid w:val="00961DF0"/>
    <w:rsid w:val="00961E46"/>
    <w:rsid w:val="00962100"/>
    <w:rsid w:val="009628A7"/>
    <w:rsid w:val="00962A48"/>
    <w:rsid w:val="0096304C"/>
    <w:rsid w:val="0096316A"/>
    <w:rsid w:val="00963199"/>
    <w:rsid w:val="00963380"/>
    <w:rsid w:val="00963885"/>
    <w:rsid w:val="009638DE"/>
    <w:rsid w:val="00963EE0"/>
    <w:rsid w:val="00963F8D"/>
    <w:rsid w:val="00964707"/>
    <w:rsid w:val="00964C18"/>
    <w:rsid w:val="009659FE"/>
    <w:rsid w:val="00965C8A"/>
    <w:rsid w:val="00965C8F"/>
    <w:rsid w:val="00965DAE"/>
    <w:rsid w:val="0096653D"/>
    <w:rsid w:val="00966544"/>
    <w:rsid w:val="00966BE6"/>
    <w:rsid w:val="00966D84"/>
    <w:rsid w:val="00966EEF"/>
    <w:rsid w:val="009670BB"/>
    <w:rsid w:val="00967783"/>
    <w:rsid w:val="009678F9"/>
    <w:rsid w:val="00967B31"/>
    <w:rsid w:val="00967C59"/>
    <w:rsid w:val="00967E27"/>
    <w:rsid w:val="00967F51"/>
    <w:rsid w:val="0097043F"/>
    <w:rsid w:val="00970741"/>
    <w:rsid w:val="00970805"/>
    <w:rsid w:val="00970A23"/>
    <w:rsid w:val="00970B49"/>
    <w:rsid w:val="00970F50"/>
    <w:rsid w:val="009712AA"/>
    <w:rsid w:val="009712CA"/>
    <w:rsid w:val="00971465"/>
    <w:rsid w:val="00971814"/>
    <w:rsid w:val="009720A5"/>
    <w:rsid w:val="00972248"/>
    <w:rsid w:val="00972383"/>
    <w:rsid w:val="009723AB"/>
    <w:rsid w:val="0097278D"/>
    <w:rsid w:val="00972B7D"/>
    <w:rsid w:val="00972C06"/>
    <w:rsid w:val="0097315C"/>
    <w:rsid w:val="009739AD"/>
    <w:rsid w:val="0097425B"/>
    <w:rsid w:val="00974461"/>
    <w:rsid w:val="0097468F"/>
    <w:rsid w:val="00974A07"/>
    <w:rsid w:val="00974A74"/>
    <w:rsid w:val="00974A78"/>
    <w:rsid w:val="00974D81"/>
    <w:rsid w:val="00974EB6"/>
    <w:rsid w:val="009756EC"/>
    <w:rsid w:val="009759FD"/>
    <w:rsid w:val="00975B7A"/>
    <w:rsid w:val="00975B94"/>
    <w:rsid w:val="00975F29"/>
    <w:rsid w:val="00976671"/>
    <w:rsid w:val="00976AAF"/>
    <w:rsid w:val="009771F0"/>
    <w:rsid w:val="00977820"/>
    <w:rsid w:val="009778AF"/>
    <w:rsid w:val="00977CA9"/>
    <w:rsid w:val="009807F2"/>
    <w:rsid w:val="00980B3E"/>
    <w:rsid w:val="00980DCD"/>
    <w:rsid w:val="0098116D"/>
    <w:rsid w:val="0098148D"/>
    <w:rsid w:val="00981D9A"/>
    <w:rsid w:val="00981F65"/>
    <w:rsid w:val="00981FEB"/>
    <w:rsid w:val="00982106"/>
    <w:rsid w:val="00982227"/>
    <w:rsid w:val="009829AA"/>
    <w:rsid w:val="00982AF6"/>
    <w:rsid w:val="00982DD5"/>
    <w:rsid w:val="00982F38"/>
    <w:rsid w:val="009837F0"/>
    <w:rsid w:val="00983858"/>
    <w:rsid w:val="00983A7E"/>
    <w:rsid w:val="00984142"/>
    <w:rsid w:val="00984CAF"/>
    <w:rsid w:val="00984EB4"/>
    <w:rsid w:val="00985947"/>
    <w:rsid w:val="0098594D"/>
    <w:rsid w:val="0098596D"/>
    <w:rsid w:val="00985B81"/>
    <w:rsid w:val="009860FE"/>
    <w:rsid w:val="0098621A"/>
    <w:rsid w:val="0098647A"/>
    <w:rsid w:val="00986A77"/>
    <w:rsid w:val="00986BB1"/>
    <w:rsid w:val="00986D9D"/>
    <w:rsid w:val="00987A3C"/>
    <w:rsid w:val="00987D97"/>
    <w:rsid w:val="00990410"/>
    <w:rsid w:val="009904B2"/>
    <w:rsid w:val="009909FE"/>
    <w:rsid w:val="00990C79"/>
    <w:rsid w:val="00990F19"/>
    <w:rsid w:val="00991099"/>
    <w:rsid w:val="00991BB1"/>
    <w:rsid w:val="00992DC9"/>
    <w:rsid w:val="0099304F"/>
    <w:rsid w:val="00993F20"/>
    <w:rsid w:val="00994D8F"/>
    <w:rsid w:val="00995AAE"/>
    <w:rsid w:val="00995ABB"/>
    <w:rsid w:val="00995E06"/>
    <w:rsid w:val="009968DC"/>
    <w:rsid w:val="00996E43"/>
    <w:rsid w:val="00997931"/>
    <w:rsid w:val="00997B74"/>
    <w:rsid w:val="00997D5B"/>
    <w:rsid w:val="00997ED4"/>
    <w:rsid w:val="009A0694"/>
    <w:rsid w:val="009A0AC5"/>
    <w:rsid w:val="009A0CAF"/>
    <w:rsid w:val="009A10D6"/>
    <w:rsid w:val="009A1D4C"/>
    <w:rsid w:val="009A28E9"/>
    <w:rsid w:val="009A2CAD"/>
    <w:rsid w:val="009A321A"/>
    <w:rsid w:val="009A3E6C"/>
    <w:rsid w:val="009A4648"/>
    <w:rsid w:val="009A4665"/>
    <w:rsid w:val="009A477C"/>
    <w:rsid w:val="009A4C85"/>
    <w:rsid w:val="009A50F7"/>
    <w:rsid w:val="009A53F8"/>
    <w:rsid w:val="009A5D85"/>
    <w:rsid w:val="009A5E16"/>
    <w:rsid w:val="009A6087"/>
    <w:rsid w:val="009A60FC"/>
    <w:rsid w:val="009A6D0F"/>
    <w:rsid w:val="009A6F0A"/>
    <w:rsid w:val="009A6FC3"/>
    <w:rsid w:val="009A70FD"/>
    <w:rsid w:val="009A72B5"/>
    <w:rsid w:val="009B0848"/>
    <w:rsid w:val="009B0B81"/>
    <w:rsid w:val="009B0F52"/>
    <w:rsid w:val="009B1696"/>
    <w:rsid w:val="009B171F"/>
    <w:rsid w:val="009B1DCF"/>
    <w:rsid w:val="009B1E11"/>
    <w:rsid w:val="009B21F7"/>
    <w:rsid w:val="009B222A"/>
    <w:rsid w:val="009B273A"/>
    <w:rsid w:val="009B2AEC"/>
    <w:rsid w:val="009B2D76"/>
    <w:rsid w:val="009B35F2"/>
    <w:rsid w:val="009B37A4"/>
    <w:rsid w:val="009B38AC"/>
    <w:rsid w:val="009B3B19"/>
    <w:rsid w:val="009B3C21"/>
    <w:rsid w:val="009B3E0E"/>
    <w:rsid w:val="009B3E9B"/>
    <w:rsid w:val="009B3F58"/>
    <w:rsid w:val="009B3FE5"/>
    <w:rsid w:val="009B4295"/>
    <w:rsid w:val="009B4719"/>
    <w:rsid w:val="009B492F"/>
    <w:rsid w:val="009B4C26"/>
    <w:rsid w:val="009B4D81"/>
    <w:rsid w:val="009B4DFF"/>
    <w:rsid w:val="009B4F14"/>
    <w:rsid w:val="009B5504"/>
    <w:rsid w:val="009B55C0"/>
    <w:rsid w:val="009B56E4"/>
    <w:rsid w:val="009B64AB"/>
    <w:rsid w:val="009B6B73"/>
    <w:rsid w:val="009B6CAE"/>
    <w:rsid w:val="009B6D42"/>
    <w:rsid w:val="009B6FFB"/>
    <w:rsid w:val="009B7234"/>
    <w:rsid w:val="009B73FC"/>
    <w:rsid w:val="009B7463"/>
    <w:rsid w:val="009B7BAF"/>
    <w:rsid w:val="009C09D5"/>
    <w:rsid w:val="009C09E3"/>
    <w:rsid w:val="009C0A4A"/>
    <w:rsid w:val="009C0C54"/>
    <w:rsid w:val="009C0F3E"/>
    <w:rsid w:val="009C12EE"/>
    <w:rsid w:val="009C135E"/>
    <w:rsid w:val="009C1410"/>
    <w:rsid w:val="009C166B"/>
    <w:rsid w:val="009C1803"/>
    <w:rsid w:val="009C18FA"/>
    <w:rsid w:val="009C20F8"/>
    <w:rsid w:val="009C2D46"/>
    <w:rsid w:val="009C3010"/>
    <w:rsid w:val="009C34FE"/>
    <w:rsid w:val="009C35ED"/>
    <w:rsid w:val="009C39F7"/>
    <w:rsid w:val="009C3C16"/>
    <w:rsid w:val="009C3CE9"/>
    <w:rsid w:val="009C3CFE"/>
    <w:rsid w:val="009C4378"/>
    <w:rsid w:val="009C463B"/>
    <w:rsid w:val="009C4674"/>
    <w:rsid w:val="009C46FB"/>
    <w:rsid w:val="009C488E"/>
    <w:rsid w:val="009C4B86"/>
    <w:rsid w:val="009C4FC1"/>
    <w:rsid w:val="009C50A2"/>
    <w:rsid w:val="009C52E0"/>
    <w:rsid w:val="009C5A90"/>
    <w:rsid w:val="009C5C24"/>
    <w:rsid w:val="009C5D18"/>
    <w:rsid w:val="009C5ED4"/>
    <w:rsid w:val="009C5F10"/>
    <w:rsid w:val="009C60DF"/>
    <w:rsid w:val="009C622F"/>
    <w:rsid w:val="009C63A7"/>
    <w:rsid w:val="009C661C"/>
    <w:rsid w:val="009C6666"/>
    <w:rsid w:val="009C66A9"/>
    <w:rsid w:val="009C6EC4"/>
    <w:rsid w:val="009C76E8"/>
    <w:rsid w:val="009C76F9"/>
    <w:rsid w:val="009C7AD1"/>
    <w:rsid w:val="009C7AF1"/>
    <w:rsid w:val="009C7BE5"/>
    <w:rsid w:val="009C7CAC"/>
    <w:rsid w:val="009C7E79"/>
    <w:rsid w:val="009D02A7"/>
    <w:rsid w:val="009D0308"/>
    <w:rsid w:val="009D033A"/>
    <w:rsid w:val="009D06BC"/>
    <w:rsid w:val="009D09B7"/>
    <w:rsid w:val="009D0D59"/>
    <w:rsid w:val="009D0E8A"/>
    <w:rsid w:val="009D153D"/>
    <w:rsid w:val="009D1CCE"/>
    <w:rsid w:val="009D23B7"/>
    <w:rsid w:val="009D27CC"/>
    <w:rsid w:val="009D2EEE"/>
    <w:rsid w:val="009D39BA"/>
    <w:rsid w:val="009D3C4D"/>
    <w:rsid w:val="009D417D"/>
    <w:rsid w:val="009D44B8"/>
    <w:rsid w:val="009D468D"/>
    <w:rsid w:val="009D4745"/>
    <w:rsid w:val="009D485C"/>
    <w:rsid w:val="009D48FA"/>
    <w:rsid w:val="009D4DD0"/>
    <w:rsid w:val="009D4E46"/>
    <w:rsid w:val="009D52F6"/>
    <w:rsid w:val="009D594A"/>
    <w:rsid w:val="009D5F75"/>
    <w:rsid w:val="009D6202"/>
    <w:rsid w:val="009D633D"/>
    <w:rsid w:val="009D645B"/>
    <w:rsid w:val="009D68B1"/>
    <w:rsid w:val="009D6B8B"/>
    <w:rsid w:val="009D6DEC"/>
    <w:rsid w:val="009D7366"/>
    <w:rsid w:val="009D76F7"/>
    <w:rsid w:val="009E00F9"/>
    <w:rsid w:val="009E0848"/>
    <w:rsid w:val="009E0AAA"/>
    <w:rsid w:val="009E0CC5"/>
    <w:rsid w:val="009E124C"/>
    <w:rsid w:val="009E14B1"/>
    <w:rsid w:val="009E1544"/>
    <w:rsid w:val="009E1A7F"/>
    <w:rsid w:val="009E1B07"/>
    <w:rsid w:val="009E1BA8"/>
    <w:rsid w:val="009E1D68"/>
    <w:rsid w:val="009E2FB2"/>
    <w:rsid w:val="009E36C9"/>
    <w:rsid w:val="009E3940"/>
    <w:rsid w:val="009E3D2B"/>
    <w:rsid w:val="009E518F"/>
    <w:rsid w:val="009E5199"/>
    <w:rsid w:val="009E555B"/>
    <w:rsid w:val="009E5B26"/>
    <w:rsid w:val="009E5BD3"/>
    <w:rsid w:val="009E5C0F"/>
    <w:rsid w:val="009E5D85"/>
    <w:rsid w:val="009E64FB"/>
    <w:rsid w:val="009E674D"/>
    <w:rsid w:val="009E67C1"/>
    <w:rsid w:val="009E67E5"/>
    <w:rsid w:val="009E7303"/>
    <w:rsid w:val="009E73B0"/>
    <w:rsid w:val="009E781F"/>
    <w:rsid w:val="009E7C8A"/>
    <w:rsid w:val="009E7D43"/>
    <w:rsid w:val="009E7D6B"/>
    <w:rsid w:val="009E7F6C"/>
    <w:rsid w:val="009F081A"/>
    <w:rsid w:val="009F0E7C"/>
    <w:rsid w:val="009F159B"/>
    <w:rsid w:val="009F186B"/>
    <w:rsid w:val="009F22B0"/>
    <w:rsid w:val="009F2887"/>
    <w:rsid w:val="009F2A6A"/>
    <w:rsid w:val="009F2B1B"/>
    <w:rsid w:val="009F33F4"/>
    <w:rsid w:val="009F3417"/>
    <w:rsid w:val="009F3626"/>
    <w:rsid w:val="009F38EF"/>
    <w:rsid w:val="009F3AB8"/>
    <w:rsid w:val="009F4828"/>
    <w:rsid w:val="009F5395"/>
    <w:rsid w:val="009F5782"/>
    <w:rsid w:val="009F5D74"/>
    <w:rsid w:val="009F5F95"/>
    <w:rsid w:val="009F5FE3"/>
    <w:rsid w:val="009F64B2"/>
    <w:rsid w:val="009F6536"/>
    <w:rsid w:val="009F6695"/>
    <w:rsid w:val="009F7779"/>
    <w:rsid w:val="009F797A"/>
    <w:rsid w:val="009F7D13"/>
    <w:rsid w:val="009F7D8A"/>
    <w:rsid w:val="009F7DB0"/>
    <w:rsid w:val="009F7E89"/>
    <w:rsid w:val="009F7F0C"/>
    <w:rsid w:val="00A0081E"/>
    <w:rsid w:val="00A00F19"/>
    <w:rsid w:val="00A0133F"/>
    <w:rsid w:val="00A015A8"/>
    <w:rsid w:val="00A017E7"/>
    <w:rsid w:val="00A02973"/>
    <w:rsid w:val="00A02A86"/>
    <w:rsid w:val="00A02CE6"/>
    <w:rsid w:val="00A0316E"/>
    <w:rsid w:val="00A033DC"/>
    <w:rsid w:val="00A04C97"/>
    <w:rsid w:val="00A050F0"/>
    <w:rsid w:val="00A05161"/>
    <w:rsid w:val="00A052A4"/>
    <w:rsid w:val="00A052B6"/>
    <w:rsid w:val="00A056EC"/>
    <w:rsid w:val="00A0576D"/>
    <w:rsid w:val="00A06F71"/>
    <w:rsid w:val="00A07167"/>
    <w:rsid w:val="00A072B2"/>
    <w:rsid w:val="00A07B20"/>
    <w:rsid w:val="00A10293"/>
    <w:rsid w:val="00A105FB"/>
    <w:rsid w:val="00A107C0"/>
    <w:rsid w:val="00A107E9"/>
    <w:rsid w:val="00A10CAE"/>
    <w:rsid w:val="00A115C5"/>
    <w:rsid w:val="00A120E8"/>
    <w:rsid w:val="00A12371"/>
    <w:rsid w:val="00A124BB"/>
    <w:rsid w:val="00A124DD"/>
    <w:rsid w:val="00A12693"/>
    <w:rsid w:val="00A12A8D"/>
    <w:rsid w:val="00A13065"/>
    <w:rsid w:val="00A134A9"/>
    <w:rsid w:val="00A1507A"/>
    <w:rsid w:val="00A154F8"/>
    <w:rsid w:val="00A1568B"/>
    <w:rsid w:val="00A15827"/>
    <w:rsid w:val="00A15C83"/>
    <w:rsid w:val="00A16B4F"/>
    <w:rsid w:val="00A17390"/>
    <w:rsid w:val="00A1757A"/>
    <w:rsid w:val="00A179AB"/>
    <w:rsid w:val="00A17A32"/>
    <w:rsid w:val="00A17DD5"/>
    <w:rsid w:val="00A20432"/>
    <w:rsid w:val="00A204CE"/>
    <w:rsid w:val="00A2064B"/>
    <w:rsid w:val="00A20752"/>
    <w:rsid w:val="00A2097E"/>
    <w:rsid w:val="00A209BC"/>
    <w:rsid w:val="00A20C3C"/>
    <w:rsid w:val="00A2141E"/>
    <w:rsid w:val="00A2169D"/>
    <w:rsid w:val="00A22762"/>
    <w:rsid w:val="00A22911"/>
    <w:rsid w:val="00A22E0D"/>
    <w:rsid w:val="00A2362D"/>
    <w:rsid w:val="00A23737"/>
    <w:rsid w:val="00A238D4"/>
    <w:rsid w:val="00A23B34"/>
    <w:rsid w:val="00A23BB4"/>
    <w:rsid w:val="00A23CBC"/>
    <w:rsid w:val="00A240C4"/>
    <w:rsid w:val="00A245CD"/>
    <w:rsid w:val="00A246C9"/>
    <w:rsid w:val="00A24E46"/>
    <w:rsid w:val="00A250E1"/>
    <w:rsid w:val="00A2523E"/>
    <w:rsid w:val="00A2539F"/>
    <w:rsid w:val="00A258D9"/>
    <w:rsid w:val="00A25D80"/>
    <w:rsid w:val="00A25F5C"/>
    <w:rsid w:val="00A263DA"/>
    <w:rsid w:val="00A26572"/>
    <w:rsid w:val="00A26A28"/>
    <w:rsid w:val="00A26D58"/>
    <w:rsid w:val="00A302C0"/>
    <w:rsid w:val="00A305F3"/>
    <w:rsid w:val="00A3100B"/>
    <w:rsid w:val="00A3108F"/>
    <w:rsid w:val="00A3143B"/>
    <w:rsid w:val="00A317CD"/>
    <w:rsid w:val="00A31AA8"/>
    <w:rsid w:val="00A31C15"/>
    <w:rsid w:val="00A31E88"/>
    <w:rsid w:val="00A31EDE"/>
    <w:rsid w:val="00A31FD3"/>
    <w:rsid w:val="00A32411"/>
    <w:rsid w:val="00A326E2"/>
    <w:rsid w:val="00A3358E"/>
    <w:rsid w:val="00A3422A"/>
    <w:rsid w:val="00A347C6"/>
    <w:rsid w:val="00A34DFE"/>
    <w:rsid w:val="00A34E2A"/>
    <w:rsid w:val="00A35244"/>
    <w:rsid w:val="00A354CA"/>
    <w:rsid w:val="00A35C30"/>
    <w:rsid w:val="00A35F8F"/>
    <w:rsid w:val="00A365D0"/>
    <w:rsid w:val="00A36689"/>
    <w:rsid w:val="00A366C9"/>
    <w:rsid w:val="00A3679A"/>
    <w:rsid w:val="00A36C0E"/>
    <w:rsid w:val="00A36C26"/>
    <w:rsid w:val="00A36F0B"/>
    <w:rsid w:val="00A372C0"/>
    <w:rsid w:val="00A372E2"/>
    <w:rsid w:val="00A37631"/>
    <w:rsid w:val="00A37C39"/>
    <w:rsid w:val="00A37FF1"/>
    <w:rsid w:val="00A4019F"/>
    <w:rsid w:val="00A40214"/>
    <w:rsid w:val="00A40658"/>
    <w:rsid w:val="00A407CD"/>
    <w:rsid w:val="00A40D0B"/>
    <w:rsid w:val="00A40D8D"/>
    <w:rsid w:val="00A40F81"/>
    <w:rsid w:val="00A41E00"/>
    <w:rsid w:val="00A423FC"/>
    <w:rsid w:val="00A4312F"/>
    <w:rsid w:val="00A43482"/>
    <w:rsid w:val="00A43C91"/>
    <w:rsid w:val="00A442A8"/>
    <w:rsid w:val="00A44A6A"/>
    <w:rsid w:val="00A450FB"/>
    <w:rsid w:val="00A45252"/>
    <w:rsid w:val="00A4550C"/>
    <w:rsid w:val="00A45A95"/>
    <w:rsid w:val="00A45CC6"/>
    <w:rsid w:val="00A45D18"/>
    <w:rsid w:val="00A46BB4"/>
    <w:rsid w:val="00A47243"/>
    <w:rsid w:val="00A47887"/>
    <w:rsid w:val="00A47DF5"/>
    <w:rsid w:val="00A47E35"/>
    <w:rsid w:val="00A50E28"/>
    <w:rsid w:val="00A50EAC"/>
    <w:rsid w:val="00A50FDA"/>
    <w:rsid w:val="00A51418"/>
    <w:rsid w:val="00A5154C"/>
    <w:rsid w:val="00A51CEF"/>
    <w:rsid w:val="00A51E1C"/>
    <w:rsid w:val="00A522B4"/>
    <w:rsid w:val="00A527A8"/>
    <w:rsid w:val="00A527E5"/>
    <w:rsid w:val="00A52AE5"/>
    <w:rsid w:val="00A52B8A"/>
    <w:rsid w:val="00A52CD0"/>
    <w:rsid w:val="00A530CA"/>
    <w:rsid w:val="00A534E6"/>
    <w:rsid w:val="00A53603"/>
    <w:rsid w:val="00A5361E"/>
    <w:rsid w:val="00A53A49"/>
    <w:rsid w:val="00A53B8B"/>
    <w:rsid w:val="00A5421B"/>
    <w:rsid w:val="00A54B43"/>
    <w:rsid w:val="00A55438"/>
    <w:rsid w:val="00A55823"/>
    <w:rsid w:val="00A55923"/>
    <w:rsid w:val="00A55CAA"/>
    <w:rsid w:val="00A55CDD"/>
    <w:rsid w:val="00A55E42"/>
    <w:rsid w:val="00A564DC"/>
    <w:rsid w:val="00A56F6A"/>
    <w:rsid w:val="00A60475"/>
    <w:rsid w:val="00A60510"/>
    <w:rsid w:val="00A60F5A"/>
    <w:rsid w:val="00A60FFB"/>
    <w:rsid w:val="00A617BD"/>
    <w:rsid w:val="00A61CF2"/>
    <w:rsid w:val="00A61EAA"/>
    <w:rsid w:val="00A621F4"/>
    <w:rsid w:val="00A623A5"/>
    <w:rsid w:val="00A62570"/>
    <w:rsid w:val="00A628F0"/>
    <w:rsid w:val="00A62E9A"/>
    <w:rsid w:val="00A639F5"/>
    <w:rsid w:val="00A63A13"/>
    <w:rsid w:val="00A63AEF"/>
    <w:rsid w:val="00A63D32"/>
    <w:rsid w:val="00A641C8"/>
    <w:rsid w:val="00A64423"/>
    <w:rsid w:val="00A65C02"/>
    <w:rsid w:val="00A65F80"/>
    <w:rsid w:val="00A6627F"/>
    <w:rsid w:val="00A665A0"/>
    <w:rsid w:val="00A67208"/>
    <w:rsid w:val="00A67833"/>
    <w:rsid w:val="00A678C3"/>
    <w:rsid w:val="00A7068F"/>
    <w:rsid w:val="00A70762"/>
    <w:rsid w:val="00A71346"/>
    <w:rsid w:val="00A7160D"/>
    <w:rsid w:val="00A718C7"/>
    <w:rsid w:val="00A71A6F"/>
    <w:rsid w:val="00A72031"/>
    <w:rsid w:val="00A72540"/>
    <w:rsid w:val="00A72868"/>
    <w:rsid w:val="00A72D2E"/>
    <w:rsid w:val="00A7398F"/>
    <w:rsid w:val="00A73CA8"/>
    <w:rsid w:val="00A73DF6"/>
    <w:rsid w:val="00A73E90"/>
    <w:rsid w:val="00A7403C"/>
    <w:rsid w:val="00A74184"/>
    <w:rsid w:val="00A743C4"/>
    <w:rsid w:val="00A743C7"/>
    <w:rsid w:val="00A746F2"/>
    <w:rsid w:val="00A74F01"/>
    <w:rsid w:val="00A751A1"/>
    <w:rsid w:val="00A7526E"/>
    <w:rsid w:val="00A75638"/>
    <w:rsid w:val="00A75A7E"/>
    <w:rsid w:val="00A75BCC"/>
    <w:rsid w:val="00A7601D"/>
    <w:rsid w:val="00A76279"/>
    <w:rsid w:val="00A765A8"/>
    <w:rsid w:val="00A76A51"/>
    <w:rsid w:val="00A76AC6"/>
    <w:rsid w:val="00A76CAF"/>
    <w:rsid w:val="00A76D67"/>
    <w:rsid w:val="00A76DB0"/>
    <w:rsid w:val="00A778AE"/>
    <w:rsid w:val="00A803F7"/>
    <w:rsid w:val="00A808D3"/>
    <w:rsid w:val="00A80A7F"/>
    <w:rsid w:val="00A80E2E"/>
    <w:rsid w:val="00A80F81"/>
    <w:rsid w:val="00A81718"/>
    <w:rsid w:val="00A81C50"/>
    <w:rsid w:val="00A81EA6"/>
    <w:rsid w:val="00A8257F"/>
    <w:rsid w:val="00A82752"/>
    <w:rsid w:val="00A82F03"/>
    <w:rsid w:val="00A83105"/>
    <w:rsid w:val="00A833CE"/>
    <w:rsid w:val="00A836D3"/>
    <w:rsid w:val="00A839E7"/>
    <w:rsid w:val="00A83ACC"/>
    <w:rsid w:val="00A83E5C"/>
    <w:rsid w:val="00A84600"/>
    <w:rsid w:val="00A8462D"/>
    <w:rsid w:val="00A84AB8"/>
    <w:rsid w:val="00A84D59"/>
    <w:rsid w:val="00A855F5"/>
    <w:rsid w:val="00A8565E"/>
    <w:rsid w:val="00A856FA"/>
    <w:rsid w:val="00A85702"/>
    <w:rsid w:val="00A8572F"/>
    <w:rsid w:val="00A8587A"/>
    <w:rsid w:val="00A85DF7"/>
    <w:rsid w:val="00A8633D"/>
    <w:rsid w:val="00A86A33"/>
    <w:rsid w:val="00A86B02"/>
    <w:rsid w:val="00A8767A"/>
    <w:rsid w:val="00A878CE"/>
    <w:rsid w:val="00A87B86"/>
    <w:rsid w:val="00A87EA2"/>
    <w:rsid w:val="00A907CC"/>
    <w:rsid w:val="00A90D82"/>
    <w:rsid w:val="00A90DC7"/>
    <w:rsid w:val="00A90E89"/>
    <w:rsid w:val="00A91463"/>
    <w:rsid w:val="00A915FD"/>
    <w:rsid w:val="00A91827"/>
    <w:rsid w:val="00A919F2"/>
    <w:rsid w:val="00A91ADA"/>
    <w:rsid w:val="00A91B8E"/>
    <w:rsid w:val="00A923CA"/>
    <w:rsid w:val="00A9250B"/>
    <w:rsid w:val="00A92581"/>
    <w:rsid w:val="00A927FF"/>
    <w:rsid w:val="00A92B31"/>
    <w:rsid w:val="00A92C79"/>
    <w:rsid w:val="00A9337B"/>
    <w:rsid w:val="00A9384E"/>
    <w:rsid w:val="00A93ACA"/>
    <w:rsid w:val="00A93E91"/>
    <w:rsid w:val="00A943F6"/>
    <w:rsid w:val="00A94D37"/>
    <w:rsid w:val="00A95084"/>
    <w:rsid w:val="00A9511C"/>
    <w:rsid w:val="00A957A2"/>
    <w:rsid w:val="00A95AE5"/>
    <w:rsid w:val="00A95D16"/>
    <w:rsid w:val="00A95D36"/>
    <w:rsid w:val="00A9669A"/>
    <w:rsid w:val="00A96812"/>
    <w:rsid w:val="00A9685B"/>
    <w:rsid w:val="00A96C70"/>
    <w:rsid w:val="00A96C75"/>
    <w:rsid w:val="00A96D40"/>
    <w:rsid w:val="00A96EA0"/>
    <w:rsid w:val="00A96F18"/>
    <w:rsid w:val="00A96FBF"/>
    <w:rsid w:val="00A97368"/>
    <w:rsid w:val="00A973D3"/>
    <w:rsid w:val="00A97DFA"/>
    <w:rsid w:val="00A97F46"/>
    <w:rsid w:val="00AA0215"/>
    <w:rsid w:val="00AA02A5"/>
    <w:rsid w:val="00AA03E0"/>
    <w:rsid w:val="00AA0737"/>
    <w:rsid w:val="00AA09E2"/>
    <w:rsid w:val="00AA0A26"/>
    <w:rsid w:val="00AA0D53"/>
    <w:rsid w:val="00AA0DE2"/>
    <w:rsid w:val="00AA11A9"/>
    <w:rsid w:val="00AA1AFE"/>
    <w:rsid w:val="00AA1B20"/>
    <w:rsid w:val="00AA1C1D"/>
    <w:rsid w:val="00AA2EB5"/>
    <w:rsid w:val="00AA3022"/>
    <w:rsid w:val="00AA3760"/>
    <w:rsid w:val="00AA37DB"/>
    <w:rsid w:val="00AA3CA7"/>
    <w:rsid w:val="00AA40B4"/>
    <w:rsid w:val="00AA41C8"/>
    <w:rsid w:val="00AA42F0"/>
    <w:rsid w:val="00AA43E3"/>
    <w:rsid w:val="00AA4E3D"/>
    <w:rsid w:val="00AA564D"/>
    <w:rsid w:val="00AA57A1"/>
    <w:rsid w:val="00AA5A00"/>
    <w:rsid w:val="00AA5C41"/>
    <w:rsid w:val="00AA5EE1"/>
    <w:rsid w:val="00AA611D"/>
    <w:rsid w:val="00AA6592"/>
    <w:rsid w:val="00AA6CB7"/>
    <w:rsid w:val="00AB0090"/>
    <w:rsid w:val="00AB00DF"/>
    <w:rsid w:val="00AB00EA"/>
    <w:rsid w:val="00AB0CC6"/>
    <w:rsid w:val="00AB0D74"/>
    <w:rsid w:val="00AB0FAF"/>
    <w:rsid w:val="00AB11E8"/>
    <w:rsid w:val="00AB1402"/>
    <w:rsid w:val="00AB16ED"/>
    <w:rsid w:val="00AB1B97"/>
    <w:rsid w:val="00AB1D37"/>
    <w:rsid w:val="00AB2341"/>
    <w:rsid w:val="00AB29A4"/>
    <w:rsid w:val="00AB3008"/>
    <w:rsid w:val="00AB36FC"/>
    <w:rsid w:val="00AB37D3"/>
    <w:rsid w:val="00AB3817"/>
    <w:rsid w:val="00AB384D"/>
    <w:rsid w:val="00AB3CFA"/>
    <w:rsid w:val="00AB401E"/>
    <w:rsid w:val="00AB412F"/>
    <w:rsid w:val="00AB4DE1"/>
    <w:rsid w:val="00AB5040"/>
    <w:rsid w:val="00AB513C"/>
    <w:rsid w:val="00AB5680"/>
    <w:rsid w:val="00AB57F1"/>
    <w:rsid w:val="00AB5AD6"/>
    <w:rsid w:val="00AB60F6"/>
    <w:rsid w:val="00AB63EE"/>
    <w:rsid w:val="00AB695D"/>
    <w:rsid w:val="00AB6A89"/>
    <w:rsid w:val="00AB71BD"/>
    <w:rsid w:val="00AB7515"/>
    <w:rsid w:val="00AB7AEA"/>
    <w:rsid w:val="00AB7DCD"/>
    <w:rsid w:val="00AC01C8"/>
    <w:rsid w:val="00AC025C"/>
    <w:rsid w:val="00AC052A"/>
    <w:rsid w:val="00AC0DBC"/>
    <w:rsid w:val="00AC14B8"/>
    <w:rsid w:val="00AC14C8"/>
    <w:rsid w:val="00AC17F2"/>
    <w:rsid w:val="00AC1B37"/>
    <w:rsid w:val="00AC1B48"/>
    <w:rsid w:val="00AC21B8"/>
    <w:rsid w:val="00AC2302"/>
    <w:rsid w:val="00AC25B4"/>
    <w:rsid w:val="00AC26FF"/>
    <w:rsid w:val="00AC2950"/>
    <w:rsid w:val="00AC2C3D"/>
    <w:rsid w:val="00AC3260"/>
    <w:rsid w:val="00AC34FA"/>
    <w:rsid w:val="00AC3B3B"/>
    <w:rsid w:val="00AC40D5"/>
    <w:rsid w:val="00AC41A7"/>
    <w:rsid w:val="00AC42ED"/>
    <w:rsid w:val="00AC448F"/>
    <w:rsid w:val="00AC47DD"/>
    <w:rsid w:val="00AC4876"/>
    <w:rsid w:val="00AC4EB9"/>
    <w:rsid w:val="00AC502E"/>
    <w:rsid w:val="00AC51D1"/>
    <w:rsid w:val="00AC5501"/>
    <w:rsid w:val="00AC564B"/>
    <w:rsid w:val="00AC571E"/>
    <w:rsid w:val="00AC593D"/>
    <w:rsid w:val="00AC6460"/>
    <w:rsid w:val="00AC69A6"/>
    <w:rsid w:val="00AC6C2B"/>
    <w:rsid w:val="00AC6C8A"/>
    <w:rsid w:val="00AC7181"/>
    <w:rsid w:val="00AC724E"/>
    <w:rsid w:val="00AC7483"/>
    <w:rsid w:val="00AC7607"/>
    <w:rsid w:val="00AC7A8B"/>
    <w:rsid w:val="00AD0499"/>
    <w:rsid w:val="00AD0582"/>
    <w:rsid w:val="00AD06E6"/>
    <w:rsid w:val="00AD07F5"/>
    <w:rsid w:val="00AD09ED"/>
    <w:rsid w:val="00AD0AE3"/>
    <w:rsid w:val="00AD124B"/>
    <w:rsid w:val="00AD124E"/>
    <w:rsid w:val="00AD15FF"/>
    <w:rsid w:val="00AD1D32"/>
    <w:rsid w:val="00AD1E7D"/>
    <w:rsid w:val="00AD2083"/>
    <w:rsid w:val="00AD29A6"/>
    <w:rsid w:val="00AD3176"/>
    <w:rsid w:val="00AD3324"/>
    <w:rsid w:val="00AD3385"/>
    <w:rsid w:val="00AD378A"/>
    <w:rsid w:val="00AD3B99"/>
    <w:rsid w:val="00AD4430"/>
    <w:rsid w:val="00AD4681"/>
    <w:rsid w:val="00AD46F5"/>
    <w:rsid w:val="00AD470D"/>
    <w:rsid w:val="00AD4C2C"/>
    <w:rsid w:val="00AD4CF9"/>
    <w:rsid w:val="00AD4F68"/>
    <w:rsid w:val="00AD55C8"/>
    <w:rsid w:val="00AD57DE"/>
    <w:rsid w:val="00AD6529"/>
    <w:rsid w:val="00AD6A26"/>
    <w:rsid w:val="00AD6BDE"/>
    <w:rsid w:val="00AD7645"/>
    <w:rsid w:val="00AD77CE"/>
    <w:rsid w:val="00AD797B"/>
    <w:rsid w:val="00AD7D13"/>
    <w:rsid w:val="00AD7E95"/>
    <w:rsid w:val="00AE0A59"/>
    <w:rsid w:val="00AE0CCE"/>
    <w:rsid w:val="00AE1444"/>
    <w:rsid w:val="00AE15BC"/>
    <w:rsid w:val="00AE1768"/>
    <w:rsid w:val="00AE1C4D"/>
    <w:rsid w:val="00AE1CE3"/>
    <w:rsid w:val="00AE1F3E"/>
    <w:rsid w:val="00AE2514"/>
    <w:rsid w:val="00AE2641"/>
    <w:rsid w:val="00AE379B"/>
    <w:rsid w:val="00AE3AAA"/>
    <w:rsid w:val="00AE3F63"/>
    <w:rsid w:val="00AE3FB5"/>
    <w:rsid w:val="00AE460F"/>
    <w:rsid w:val="00AE47E9"/>
    <w:rsid w:val="00AE4B5A"/>
    <w:rsid w:val="00AE4C89"/>
    <w:rsid w:val="00AE4CC8"/>
    <w:rsid w:val="00AE4CFB"/>
    <w:rsid w:val="00AE4F9F"/>
    <w:rsid w:val="00AE60A3"/>
    <w:rsid w:val="00AE60BE"/>
    <w:rsid w:val="00AE6AFD"/>
    <w:rsid w:val="00AE6BC7"/>
    <w:rsid w:val="00AE7A31"/>
    <w:rsid w:val="00AE7CE0"/>
    <w:rsid w:val="00AE7D1F"/>
    <w:rsid w:val="00AF0127"/>
    <w:rsid w:val="00AF03A6"/>
    <w:rsid w:val="00AF0447"/>
    <w:rsid w:val="00AF0724"/>
    <w:rsid w:val="00AF0F9A"/>
    <w:rsid w:val="00AF13FE"/>
    <w:rsid w:val="00AF1650"/>
    <w:rsid w:val="00AF1667"/>
    <w:rsid w:val="00AF187D"/>
    <w:rsid w:val="00AF1F01"/>
    <w:rsid w:val="00AF214E"/>
    <w:rsid w:val="00AF2208"/>
    <w:rsid w:val="00AF226B"/>
    <w:rsid w:val="00AF238E"/>
    <w:rsid w:val="00AF28C6"/>
    <w:rsid w:val="00AF2E67"/>
    <w:rsid w:val="00AF3597"/>
    <w:rsid w:val="00AF5307"/>
    <w:rsid w:val="00AF5483"/>
    <w:rsid w:val="00AF59E2"/>
    <w:rsid w:val="00AF59FE"/>
    <w:rsid w:val="00AF5CC6"/>
    <w:rsid w:val="00AF5E4B"/>
    <w:rsid w:val="00AF63BD"/>
    <w:rsid w:val="00AF6AFF"/>
    <w:rsid w:val="00AF6B05"/>
    <w:rsid w:val="00AF6B92"/>
    <w:rsid w:val="00AF755E"/>
    <w:rsid w:val="00AF76C1"/>
    <w:rsid w:val="00AF774C"/>
    <w:rsid w:val="00B0001B"/>
    <w:rsid w:val="00B002B6"/>
    <w:rsid w:val="00B002CA"/>
    <w:rsid w:val="00B004EC"/>
    <w:rsid w:val="00B00687"/>
    <w:rsid w:val="00B00810"/>
    <w:rsid w:val="00B00958"/>
    <w:rsid w:val="00B00A12"/>
    <w:rsid w:val="00B00F7C"/>
    <w:rsid w:val="00B0114B"/>
    <w:rsid w:val="00B011D0"/>
    <w:rsid w:val="00B01586"/>
    <w:rsid w:val="00B01BC9"/>
    <w:rsid w:val="00B02129"/>
    <w:rsid w:val="00B02440"/>
    <w:rsid w:val="00B0250B"/>
    <w:rsid w:val="00B02917"/>
    <w:rsid w:val="00B02F2E"/>
    <w:rsid w:val="00B031E2"/>
    <w:rsid w:val="00B0346C"/>
    <w:rsid w:val="00B03504"/>
    <w:rsid w:val="00B037A1"/>
    <w:rsid w:val="00B03802"/>
    <w:rsid w:val="00B039BE"/>
    <w:rsid w:val="00B03A8C"/>
    <w:rsid w:val="00B03BEE"/>
    <w:rsid w:val="00B03EEE"/>
    <w:rsid w:val="00B04437"/>
    <w:rsid w:val="00B04500"/>
    <w:rsid w:val="00B04933"/>
    <w:rsid w:val="00B04F6C"/>
    <w:rsid w:val="00B05104"/>
    <w:rsid w:val="00B05514"/>
    <w:rsid w:val="00B05A0B"/>
    <w:rsid w:val="00B06255"/>
    <w:rsid w:val="00B065F2"/>
    <w:rsid w:val="00B068E2"/>
    <w:rsid w:val="00B071A3"/>
    <w:rsid w:val="00B07579"/>
    <w:rsid w:val="00B07792"/>
    <w:rsid w:val="00B10600"/>
    <w:rsid w:val="00B10861"/>
    <w:rsid w:val="00B1093A"/>
    <w:rsid w:val="00B10F0B"/>
    <w:rsid w:val="00B11BC9"/>
    <w:rsid w:val="00B11E80"/>
    <w:rsid w:val="00B120A5"/>
    <w:rsid w:val="00B122EC"/>
    <w:rsid w:val="00B13977"/>
    <w:rsid w:val="00B13CD9"/>
    <w:rsid w:val="00B14488"/>
    <w:rsid w:val="00B144B4"/>
    <w:rsid w:val="00B146E7"/>
    <w:rsid w:val="00B1494D"/>
    <w:rsid w:val="00B14CC2"/>
    <w:rsid w:val="00B151B8"/>
    <w:rsid w:val="00B152EE"/>
    <w:rsid w:val="00B15404"/>
    <w:rsid w:val="00B15746"/>
    <w:rsid w:val="00B1596E"/>
    <w:rsid w:val="00B15A25"/>
    <w:rsid w:val="00B15B87"/>
    <w:rsid w:val="00B15CD1"/>
    <w:rsid w:val="00B15FB3"/>
    <w:rsid w:val="00B16072"/>
    <w:rsid w:val="00B165A4"/>
    <w:rsid w:val="00B1706A"/>
    <w:rsid w:val="00B1728A"/>
    <w:rsid w:val="00B172AF"/>
    <w:rsid w:val="00B1764B"/>
    <w:rsid w:val="00B178AE"/>
    <w:rsid w:val="00B17B0B"/>
    <w:rsid w:val="00B200D7"/>
    <w:rsid w:val="00B20664"/>
    <w:rsid w:val="00B209A5"/>
    <w:rsid w:val="00B20BFB"/>
    <w:rsid w:val="00B21C18"/>
    <w:rsid w:val="00B21CBB"/>
    <w:rsid w:val="00B21EEF"/>
    <w:rsid w:val="00B229EF"/>
    <w:rsid w:val="00B236F9"/>
    <w:rsid w:val="00B23B58"/>
    <w:rsid w:val="00B23BBD"/>
    <w:rsid w:val="00B24327"/>
    <w:rsid w:val="00B2476B"/>
    <w:rsid w:val="00B247FB"/>
    <w:rsid w:val="00B2495A"/>
    <w:rsid w:val="00B24FBB"/>
    <w:rsid w:val="00B254BB"/>
    <w:rsid w:val="00B2580B"/>
    <w:rsid w:val="00B2618F"/>
    <w:rsid w:val="00B26213"/>
    <w:rsid w:val="00B26534"/>
    <w:rsid w:val="00B27402"/>
    <w:rsid w:val="00B276F0"/>
    <w:rsid w:val="00B27823"/>
    <w:rsid w:val="00B27E45"/>
    <w:rsid w:val="00B27FEF"/>
    <w:rsid w:val="00B30ADF"/>
    <w:rsid w:val="00B30DE5"/>
    <w:rsid w:val="00B310D2"/>
    <w:rsid w:val="00B31543"/>
    <w:rsid w:val="00B31ABE"/>
    <w:rsid w:val="00B31AF4"/>
    <w:rsid w:val="00B31B7F"/>
    <w:rsid w:val="00B31CA3"/>
    <w:rsid w:val="00B32186"/>
    <w:rsid w:val="00B32357"/>
    <w:rsid w:val="00B32673"/>
    <w:rsid w:val="00B32A2A"/>
    <w:rsid w:val="00B32BB7"/>
    <w:rsid w:val="00B32F4A"/>
    <w:rsid w:val="00B33391"/>
    <w:rsid w:val="00B33976"/>
    <w:rsid w:val="00B33CAA"/>
    <w:rsid w:val="00B33E75"/>
    <w:rsid w:val="00B33ECA"/>
    <w:rsid w:val="00B34165"/>
    <w:rsid w:val="00B346D6"/>
    <w:rsid w:val="00B353BB"/>
    <w:rsid w:val="00B35599"/>
    <w:rsid w:val="00B3576B"/>
    <w:rsid w:val="00B35AB1"/>
    <w:rsid w:val="00B35ADE"/>
    <w:rsid w:val="00B35CC1"/>
    <w:rsid w:val="00B35F0E"/>
    <w:rsid w:val="00B36106"/>
    <w:rsid w:val="00B364E2"/>
    <w:rsid w:val="00B36DDC"/>
    <w:rsid w:val="00B37108"/>
    <w:rsid w:val="00B37202"/>
    <w:rsid w:val="00B3793A"/>
    <w:rsid w:val="00B40539"/>
    <w:rsid w:val="00B40B76"/>
    <w:rsid w:val="00B40D79"/>
    <w:rsid w:val="00B411EF"/>
    <w:rsid w:val="00B4120B"/>
    <w:rsid w:val="00B41820"/>
    <w:rsid w:val="00B41C52"/>
    <w:rsid w:val="00B41F53"/>
    <w:rsid w:val="00B42A92"/>
    <w:rsid w:val="00B42EA4"/>
    <w:rsid w:val="00B43349"/>
    <w:rsid w:val="00B435D0"/>
    <w:rsid w:val="00B43AFF"/>
    <w:rsid w:val="00B43B65"/>
    <w:rsid w:val="00B43E21"/>
    <w:rsid w:val="00B43EDB"/>
    <w:rsid w:val="00B441D8"/>
    <w:rsid w:val="00B441DD"/>
    <w:rsid w:val="00B445DA"/>
    <w:rsid w:val="00B450F2"/>
    <w:rsid w:val="00B45D13"/>
    <w:rsid w:val="00B4602B"/>
    <w:rsid w:val="00B460BF"/>
    <w:rsid w:val="00B46487"/>
    <w:rsid w:val="00B46503"/>
    <w:rsid w:val="00B46807"/>
    <w:rsid w:val="00B46812"/>
    <w:rsid w:val="00B46D1B"/>
    <w:rsid w:val="00B46FF3"/>
    <w:rsid w:val="00B4735A"/>
    <w:rsid w:val="00B4752F"/>
    <w:rsid w:val="00B477F2"/>
    <w:rsid w:val="00B478D2"/>
    <w:rsid w:val="00B47AEA"/>
    <w:rsid w:val="00B47B98"/>
    <w:rsid w:val="00B47C09"/>
    <w:rsid w:val="00B47CC9"/>
    <w:rsid w:val="00B47CF2"/>
    <w:rsid w:val="00B47E44"/>
    <w:rsid w:val="00B47F96"/>
    <w:rsid w:val="00B50AE7"/>
    <w:rsid w:val="00B50D34"/>
    <w:rsid w:val="00B50E0F"/>
    <w:rsid w:val="00B50EFA"/>
    <w:rsid w:val="00B51873"/>
    <w:rsid w:val="00B5188C"/>
    <w:rsid w:val="00B51A8E"/>
    <w:rsid w:val="00B51CCE"/>
    <w:rsid w:val="00B52B8C"/>
    <w:rsid w:val="00B52D9C"/>
    <w:rsid w:val="00B52F86"/>
    <w:rsid w:val="00B539A9"/>
    <w:rsid w:val="00B543BA"/>
    <w:rsid w:val="00B547D6"/>
    <w:rsid w:val="00B54D1A"/>
    <w:rsid w:val="00B54E4B"/>
    <w:rsid w:val="00B54E7F"/>
    <w:rsid w:val="00B54E92"/>
    <w:rsid w:val="00B55166"/>
    <w:rsid w:val="00B5577E"/>
    <w:rsid w:val="00B55BE2"/>
    <w:rsid w:val="00B55EFB"/>
    <w:rsid w:val="00B56821"/>
    <w:rsid w:val="00B5697B"/>
    <w:rsid w:val="00B56C0F"/>
    <w:rsid w:val="00B572FE"/>
    <w:rsid w:val="00B576D7"/>
    <w:rsid w:val="00B57A06"/>
    <w:rsid w:val="00B57AB7"/>
    <w:rsid w:val="00B6021E"/>
    <w:rsid w:val="00B607A9"/>
    <w:rsid w:val="00B60BC8"/>
    <w:rsid w:val="00B60F58"/>
    <w:rsid w:val="00B61584"/>
    <w:rsid w:val="00B6197D"/>
    <w:rsid w:val="00B61F8D"/>
    <w:rsid w:val="00B622B3"/>
    <w:rsid w:val="00B623DA"/>
    <w:rsid w:val="00B628C8"/>
    <w:rsid w:val="00B62985"/>
    <w:rsid w:val="00B62A3E"/>
    <w:rsid w:val="00B62EA6"/>
    <w:rsid w:val="00B630D5"/>
    <w:rsid w:val="00B6339B"/>
    <w:rsid w:val="00B63830"/>
    <w:rsid w:val="00B63C31"/>
    <w:rsid w:val="00B63C82"/>
    <w:rsid w:val="00B63DF5"/>
    <w:rsid w:val="00B63E4C"/>
    <w:rsid w:val="00B63FEE"/>
    <w:rsid w:val="00B64308"/>
    <w:rsid w:val="00B65179"/>
    <w:rsid w:val="00B661E9"/>
    <w:rsid w:val="00B665CE"/>
    <w:rsid w:val="00B66AF4"/>
    <w:rsid w:val="00B672C6"/>
    <w:rsid w:val="00B678C5"/>
    <w:rsid w:val="00B67CD3"/>
    <w:rsid w:val="00B7000E"/>
    <w:rsid w:val="00B70507"/>
    <w:rsid w:val="00B7053D"/>
    <w:rsid w:val="00B7095D"/>
    <w:rsid w:val="00B70E02"/>
    <w:rsid w:val="00B71084"/>
    <w:rsid w:val="00B711F9"/>
    <w:rsid w:val="00B7128D"/>
    <w:rsid w:val="00B7150F"/>
    <w:rsid w:val="00B7166C"/>
    <w:rsid w:val="00B717BF"/>
    <w:rsid w:val="00B71CD5"/>
    <w:rsid w:val="00B728E1"/>
    <w:rsid w:val="00B72AB7"/>
    <w:rsid w:val="00B72E56"/>
    <w:rsid w:val="00B73460"/>
    <w:rsid w:val="00B74152"/>
    <w:rsid w:val="00B7453D"/>
    <w:rsid w:val="00B74950"/>
    <w:rsid w:val="00B74AE4"/>
    <w:rsid w:val="00B74E1D"/>
    <w:rsid w:val="00B7580A"/>
    <w:rsid w:val="00B75960"/>
    <w:rsid w:val="00B760D9"/>
    <w:rsid w:val="00B763A4"/>
    <w:rsid w:val="00B76691"/>
    <w:rsid w:val="00B76D2D"/>
    <w:rsid w:val="00B76F0C"/>
    <w:rsid w:val="00B7708A"/>
    <w:rsid w:val="00B770A5"/>
    <w:rsid w:val="00B77198"/>
    <w:rsid w:val="00B775F3"/>
    <w:rsid w:val="00B77662"/>
    <w:rsid w:val="00B776DB"/>
    <w:rsid w:val="00B77E4B"/>
    <w:rsid w:val="00B77E7D"/>
    <w:rsid w:val="00B806F7"/>
    <w:rsid w:val="00B8098D"/>
    <w:rsid w:val="00B80A23"/>
    <w:rsid w:val="00B80CFE"/>
    <w:rsid w:val="00B80D4A"/>
    <w:rsid w:val="00B8163E"/>
    <w:rsid w:val="00B81787"/>
    <w:rsid w:val="00B820F7"/>
    <w:rsid w:val="00B822AA"/>
    <w:rsid w:val="00B82300"/>
    <w:rsid w:val="00B8272C"/>
    <w:rsid w:val="00B82F43"/>
    <w:rsid w:val="00B83470"/>
    <w:rsid w:val="00B84582"/>
    <w:rsid w:val="00B84926"/>
    <w:rsid w:val="00B84C1E"/>
    <w:rsid w:val="00B85356"/>
    <w:rsid w:val="00B8555D"/>
    <w:rsid w:val="00B8603B"/>
    <w:rsid w:val="00B86B05"/>
    <w:rsid w:val="00B86BEB"/>
    <w:rsid w:val="00B8752D"/>
    <w:rsid w:val="00B87734"/>
    <w:rsid w:val="00B8779F"/>
    <w:rsid w:val="00B877E6"/>
    <w:rsid w:val="00B87A13"/>
    <w:rsid w:val="00B87C29"/>
    <w:rsid w:val="00B87CF3"/>
    <w:rsid w:val="00B87D95"/>
    <w:rsid w:val="00B90052"/>
    <w:rsid w:val="00B90274"/>
    <w:rsid w:val="00B90A7A"/>
    <w:rsid w:val="00B91163"/>
    <w:rsid w:val="00B91332"/>
    <w:rsid w:val="00B91B58"/>
    <w:rsid w:val="00B91B8C"/>
    <w:rsid w:val="00B92465"/>
    <w:rsid w:val="00B92526"/>
    <w:rsid w:val="00B92F85"/>
    <w:rsid w:val="00B93A98"/>
    <w:rsid w:val="00B93CF8"/>
    <w:rsid w:val="00B93D78"/>
    <w:rsid w:val="00B940C6"/>
    <w:rsid w:val="00B94864"/>
    <w:rsid w:val="00B94F52"/>
    <w:rsid w:val="00B94FAB"/>
    <w:rsid w:val="00B94FB2"/>
    <w:rsid w:val="00B954A6"/>
    <w:rsid w:val="00B95806"/>
    <w:rsid w:val="00B958CA"/>
    <w:rsid w:val="00B95A18"/>
    <w:rsid w:val="00B95EA5"/>
    <w:rsid w:val="00B95F98"/>
    <w:rsid w:val="00B9665A"/>
    <w:rsid w:val="00B96C67"/>
    <w:rsid w:val="00B96FF8"/>
    <w:rsid w:val="00B977B7"/>
    <w:rsid w:val="00B979DB"/>
    <w:rsid w:val="00B97D6D"/>
    <w:rsid w:val="00BA02EE"/>
    <w:rsid w:val="00BA0A92"/>
    <w:rsid w:val="00BA0EFF"/>
    <w:rsid w:val="00BA0F09"/>
    <w:rsid w:val="00BA1060"/>
    <w:rsid w:val="00BA1222"/>
    <w:rsid w:val="00BA1540"/>
    <w:rsid w:val="00BA1555"/>
    <w:rsid w:val="00BA1C40"/>
    <w:rsid w:val="00BA20CD"/>
    <w:rsid w:val="00BA21F7"/>
    <w:rsid w:val="00BA2353"/>
    <w:rsid w:val="00BA27A9"/>
    <w:rsid w:val="00BA27CB"/>
    <w:rsid w:val="00BA2C03"/>
    <w:rsid w:val="00BA2C37"/>
    <w:rsid w:val="00BA3300"/>
    <w:rsid w:val="00BA330C"/>
    <w:rsid w:val="00BA3E27"/>
    <w:rsid w:val="00BA4826"/>
    <w:rsid w:val="00BA4D84"/>
    <w:rsid w:val="00BA4E1E"/>
    <w:rsid w:val="00BA4F62"/>
    <w:rsid w:val="00BA4F98"/>
    <w:rsid w:val="00BA504C"/>
    <w:rsid w:val="00BA5D4D"/>
    <w:rsid w:val="00BA600E"/>
    <w:rsid w:val="00BA65A5"/>
    <w:rsid w:val="00BA6927"/>
    <w:rsid w:val="00BA7301"/>
    <w:rsid w:val="00BA7687"/>
    <w:rsid w:val="00BA7857"/>
    <w:rsid w:val="00BB0758"/>
    <w:rsid w:val="00BB0DBD"/>
    <w:rsid w:val="00BB13C6"/>
    <w:rsid w:val="00BB144A"/>
    <w:rsid w:val="00BB14A1"/>
    <w:rsid w:val="00BB176C"/>
    <w:rsid w:val="00BB1790"/>
    <w:rsid w:val="00BB252F"/>
    <w:rsid w:val="00BB297F"/>
    <w:rsid w:val="00BB2AE9"/>
    <w:rsid w:val="00BB2D5D"/>
    <w:rsid w:val="00BB3643"/>
    <w:rsid w:val="00BB3B49"/>
    <w:rsid w:val="00BB3DA9"/>
    <w:rsid w:val="00BB4190"/>
    <w:rsid w:val="00BB4821"/>
    <w:rsid w:val="00BB4954"/>
    <w:rsid w:val="00BB4D44"/>
    <w:rsid w:val="00BB4DC1"/>
    <w:rsid w:val="00BB4F72"/>
    <w:rsid w:val="00BB5054"/>
    <w:rsid w:val="00BB543B"/>
    <w:rsid w:val="00BB5910"/>
    <w:rsid w:val="00BB5C82"/>
    <w:rsid w:val="00BB5DFD"/>
    <w:rsid w:val="00BB600B"/>
    <w:rsid w:val="00BB6173"/>
    <w:rsid w:val="00BB6A21"/>
    <w:rsid w:val="00BB6BC8"/>
    <w:rsid w:val="00BB6CDD"/>
    <w:rsid w:val="00BB6E66"/>
    <w:rsid w:val="00BB7080"/>
    <w:rsid w:val="00BB7086"/>
    <w:rsid w:val="00BB7452"/>
    <w:rsid w:val="00BB7C2A"/>
    <w:rsid w:val="00BB7D0E"/>
    <w:rsid w:val="00BB7FE8"/>
    <w:rsid w:val="00BC01B4"/>
    <w:rsid w:val="00BC0283"/>
    <w:rsid w:val="00BC035B"/>
    <w:rsid w:val="00BC041D"/>
    <w:rsid w:val="00BC0674"/>
    <w:rsid w:val="00BC06D1"/>
    <w:rsid w:val="00BC0855"/>
    <w:rsid w:val="00BC0C4B"/>
    <w:rsid w:val="00BC0CDE"/>
    <w:rsid w:val="00BC13C5"/>
    <w:rsid w:val="00BC16D9"/>
    <w:rsid w:val="00BC18B7"/>
    <w:rsid w:val="00BC1AD0"/>
    <w:rsid w:val="00BC1B43"/>
    <w:rsid w:val="00BC1D76"/>
    <w:rsid w:val="00BC1DAB"/>
    <w:rsid w:val="00BC25F1"/>
    <w:rsid w:val="00BC2BD9"/>
    <w:rsid w:val="00BC2D66"/>
    <w:rsid w:val="00BC2D7C"/>
    <w:rsid w:val="00BC30B1"/>
    <w:rsid w:val="00BC36EC"/>
    <w:rsid w:val="00BC3AE7"/>
    <w:rsid w:val="00BC40F4"/>
    <w:rsid w:val="00BC443E"/>
    <w:rsid w:val="00BC46E2"/>
    <w:rsid w:val="00BC49B1"/>
    <w:rsid w:val="00BC4A24"/>
    <w:rsid w:val="00BC50C9"/>
    <w:rsid w:val="00BC54FB"/>
    <w:rsid w:val="00BC58F3"/>
    <w:rsid w:val="00BC5BB0"/>
    <w:rsid w:val="00BC5D8D"/>
    <w:rsid w:val="00BC6A8F"/>
    <w:rsid w:val="00BC6E22"/>
    <w:rsid w:val="00BC71CF"/>
    <w:rsid w:val="00BC7315"/>
    <w:rsid w:val="00BC7D80"/>
    <w:rsid w:val="00BD0537"/>
    <w:rsid w:val="00BD0D82"/>
    <w:rsid w:val="00BD1269"/>
    <w:rsid w:val="00BD17B4"/>
    <w:rsid w:val="00BD186A"/>
    <w:rsid w:val="00BD20BD"/>
    <w:rsid w:val="00BD25D3"/>
    <w:rsid w:val="00BD2B66"/>
    <w:rsid w:val="00BD2FAE"/>
    <w:rsid w:val="00BD33C2"/>
    <w:rsid w:val="00BD3426"/>
    <w:rsid w:val="00BD3635"/>
    <w:rsid w:val="00BD36F0"/>
    <w:rsid w:val="00BD396F"/>
    <w:rsid w:val="00BD3D41"/>
    <w:rsid w:val="00BD3F03"/>
    <w:rsid w:val="00BD4703"/>
    <w:rsid w:val="00BD485D"/>
    <w:rsid w:val="00BD493E"/>
    <w:rsid w:val="00BD4D33"/>
    <w:rsid w:val="00BD4F70"/>
    <w:rsid w:val="00BD510E"/>
    <w:rsid w:val="00BD5794"/>
    <w:rsid w:val="00BD5C08"/>
    <w:rsid w:val="00BD6C9B"/>
    <w:rsid w:val="00BD7274"/>
    <w:rsid w:val="00BD72FC"/>
    <w:rsid w:val="00BD7654"/>
    <w:rsid w:val="00BD7955"/>
    <w:rsid w:val="00BD797E"/>
    <w:rsid w:val="00BD7ACA"/>
    <w:rsid w:val="00BD7CB9"/>
    <w:rsid w:val="00BD7CE2"/>
    <w:rsid w:val="00BE01B0"/>
    <w:rsid w:val="00BE0EF9"/>
    <w:rsid w:val="00BE1743"/>
    <w:rsid w:val="00BE1E5A"/>
    <w:rsid w:val="00BE2311"/>
    <w:rsid w:val="00BE239F"/>
    <w:rsid w:val="00BE2498"/>
    <w:rsid w:val="00BE2560"/>
    <w:rsid w:val="00BE2637"/>
    <w:rsid w:val="00BE279A"/>
    <w:rsid w:val="00BE283C"/>
    <w:rsid w:val="00BE2A54"/>
    <w:rsid w:val="00BE341C"/>
    <w:rsid w:val="00BE469D"/>
    <w:rsid w:val="00BE5148"/>
    <w:rsid w:val="00BE5571"/>
    <w:rsid w:val="00BE5607"/>
    <w:rsid w:val="00BE5636"/>
    <w:rsid w:val="00BE5D19"/>
    <w:rsid w:val="00BE6798"/>
    <w:rsid w:val="00BE696A"/>
    <w:rsid w:val="00BE6EF6"/>
    <w:rsid w:val="00BE720C"/>
    <w:rsid w:val="00BE78BB"/>
    <w:rsid w:val="00BE7D66"/>
    <w:rsid w:val="00BF0267"/>
    <w:rsid w:val="00BF066F"/>
    <w:rsid w:val="00BF0DB1"/>
    <w:rsid w:val="00BF1AB8"/>
    <w:rsid w:val="00BF2675"/>
    <w:rsid w:val="00BF2B0B"/>
    <w:rsid w:val="00BF3301"/>
    <w:rsid w:val="00BF3C8D"/>
    <w:rsid w:val="00BF4302"/>
    <w:rsid w:val="00BF45FE"/>
    <w:rsid w:val="00BF49D1"/>
    <w:rsid w:val="00BF4CBF"/>
    <w:rsid w:val="00BF5017"/>
    <w:rsid w:val="00BF5354"/>
    <w:rsid w:val="00BF5647"/>
    <w:rsid w:val="00BF5A59"/>
    <w:rsid w:val="00BF6010"/>
    <w:rsid w:val="00BF6822"/>
    <w:rsid w:val="00BF6A51"/>
    <w:rsid w:val="00BF7273"/>
    <w:rsid w:val="00BF764F"/>
    <w:rsid w:val="00BF7723"/>
    <w:rsid w:val="00BF7C81"/>
    <w:rsid w:val="00C003C7"/>
    <w:rsid w:val="00C004A3"/>
    <w:rsid w:val="00C00588"/>
    <w:rsid w:val="00C015E2"/>
    <w:rsid w:val="00C01F06"/>
    <w:rsid w:val="00C02070"/>
    <w:rsid w:val="00C02845"/>
    <w:rsid w:val="00C02DD1"/>
    <w:rsid w:val="00C033E2"/>
    <w:rsid w:val="00C03EC6"/>
    <w:rsid w:val="00C03F03"/>
    <w:rsid w:val="00C03FBB"/>
    <w:rsid w:val="00C043A9"/>
    <w:rsid w:val="00C04CB5"/>
    <w:rsid w:val="00C04D5C"/>
    <w:rsid w:val="00C04EB1"/>
    <w:rsid w:val="00C056B2"/>
    <w:rsid w:val="00C05B73"/>
    <w:rsid w:val="00C05EDE"/>
    <w:rsid w:val="00C060D2"/>
    <w:rsid w:val="00C0630E"/>
    <w:rsid w:val="00C06A8F"/>
    <w:rsid w:val="00C06BF1"/>
    <w:rsid w:val="00C06D50"/>
    <w:rsid w:val="00C07109"/>
    <w:rsid w:val="00C07329"/>
    <w:rsid w:val="00C07535"/>
    <w:rsid w:val="00C07907"/>
    <w:rsid w:val="00C07C19"/>
    <w:rsid w:val="00C1073E"/>
    <w:rsid w:val="00C1075D"/>
    <w:rsid w:val="00C1129A"/>
    <w:rsid w:val="00C1167A"/>
    <w:rsid w:val="00C1170C"/>
    <w:rsid w:val="00C11D49"/>
    <w:rsid w:val="00C11D7D"/>
    <w:rsid w:val="00C12112"/>
    <w:rsid w:val="00C1218B"/>
    <w:rsid w:val="00C1289B"/>
    <w:rsid w:val="00C1317C"/>
    <w:rsid w:val="00C134C3"/>
    <w:rsid w:val="00C1397C"/>
    <w:rsid w:val="00C13CC7"/>
    <w:rsid w:val="00C13D0E"/>
    <w:rsid w:val="00C14131"/>
    <w:rsid w:val="00C1434B"/>
    <w:rsid w:val="00C14522"/>
    <w:rsid w:val="00C152C7"/>
    <w:rsid w:val="00C1535B"/>
    <w:rsid w:val="00C15819"/>
    <w:rsid w:val="00C1597C"/>
    <w:rsid w:val="00C15B95"/>
    <w:rsid w:val="00C15F21"/>
    <w:rsid w:val="00C16CDE"/>
    <w:rsid w:val="00C16DD3"/>
    <w:rsid w:val="00C1704D"/>
    <w:rsid w:val="00C174BA"/>
    <w:rsid w:val="00C178FF"/>
    <w:rsid w:val="00C179F4"/>
    <w:rsid w:val="00C17D1F"/>
    <w:rsid w:val="00C17F25"/>
    <w:rsid w:val="00C17FFA"/>
    <w:rsid w:val="00C20B75"/>
    <w:rsid w:val="00C20D2F"/>
    <w:rsid w:val="00C210B1"/>
    <w:rsid w:val="00C210B3"/>
    <w:rsid w:val="00C2182C"/>
    <w:rsid w:val="00C2186B"/>
    <w:rsid w:val="00C21D98"/>
    <w:rsid w:val="00C21DA9"/>
    <w:rsid w:val="00C21DFD"/>
    <w:rsid w:val="00C221BB"/>
    <w:rsid w:val="00C2250A"/>
    <w:rsid w:val="00C225F0"/>
    <w:rsid w:val="00C228C1"/>
    <w:rsid w:val="00C22C60"/>
    <w:rsid w:val="00C22CCD"/>
    <w:rsid w:val="00C22DAD"/>
    <w:rsid w:val="00C231D8"/>
    <w:rsid w:val="00C232CB"/>
    <w:rsid w:val="00C236EC"/>
    <w:rsid w:val="00C2403C"/>
    <w:rsid w:val="00C242DC"/>
    <w:rsid w:val="00C24337"/>
    <w:rsid w:val="00C247AE"/>
    <w:rsid w:val="00C24EF5"/>
    <w:rsid w:val="00C25303"/>
    <w:rsid w:val="00C2561A"/>
    <w:rsid w:val="00C26399"/>
    <w:rsid w:val="00C269E0"/>
    <w:rsid w:val="00C26D5E"/>
    <w:rsid w:val="00C26E24"/>
    <w:rsid w:val="00C272A6"/>
    <w:rsid w:val="00C272C3"/>
    <w:rsid w:val="00C27B75"/>
    <w:rsid w:val="00C302B3"/>
    <w:rsid w:val="00C3041D"/>
    <w:rsid w:val="00C307A2"/>
    <w:rsid w:val="00C30C16"/>
    <w:rsid w:val="00C30DD4"/>
    <w:rsid w:val="00C31812"/>
    <w:rsid w:val="00C31F6D"/>
    <w:rsid w:val="00C320DB"/>
    <w:rsid w:val="00C32563"/>
    <w:rsid w:val="00C33383"/>
    <w:rsid w:val="00C33392"/>
    <w:rsid w:val="00C33762"/>
    <w:rsid w:val="00C33A7B"/>
    <w:rsid w:val="00C33EF1"/>
    <w:rsid w:val="00C33F2C"/>
    <w:rsid w:val="00C33FBA"/>
    <w:rsid w:val="00C34AFB"/>
    <w:rsid w:val="00C34C63"/>
    <w:rsid w:val="00C34E48"/>
    <w:rsid w:val="00C3563B"/>
    <w:rsid w:val="00C356FD"/>
    <w:rsid w:val="00C357D3"/>
    <w:rsid w:val="00C360FB"/>
    <w:rsid w:val="00C365BC"/>
    <w:rsid w:val="00C36636"/>
    <w:rsid w:val="00C368DC"/>
    <w:rsid w:val="00C3696F"/>
    <w:rsid w:val="00C36A1E"/>
    <w:rsid w:val="00C36E16"/>
    <w:rsid w:val="00C370D5"/>
    <w:rsid w:val="00C3713A"/>
    <w:rsid w:val="00C37469"/>
    <w:rsid w:val="00C37AA3"/>
    <w:rsid w:val="00C4022F"/>
    <w:rsid w:val="00C40242"/>
    <w:rsid w:val="00C406D0"/>
    <w:rsid w:val="00C40FA2"/>
    <w:rsid w:val="00C4100D"/>
    <w:rsid w:val="00C4162E"/>
    <w:rsid w:val="00C4168B"/>
    <w:rsid w:val="00C41AF6"/>
    <w:rsid w:val="00C4213E"/>
    <w:rsid w:val="00C42E53"/>
    <w:rsid w:val="00C4309D"/>
    <w:rsid w:val="00C43479"/>
    <w:rsid w:val="00C434AA"/>
    <w:rsid w:val="00C43759"/>
    <w:rsid w:val="00C43E3B"/>
    <w:rsid w:val="00C43FC4"/>
    <w:rsid w:val="00C44723"/>
    <w:rsid w:val="00C44E0E"/>
    <w:rsid w:val="00C45038"/>
    <w:rsid w:val="00C45A30"/>
    <w:rsid w:val="00C45D12"/>
    <w:rsid w:val="00C45D47"/>
    <w:rsid w:val="00C45E73"/>
    <w:rsid w:val="00C46086"/>
    <w:rsid w:val="00C4622F"/>
    <w:rsid w:val="00C463AA"/>
    <w:rsid w:val="00C469FD"/>
    <w:rsid w:val="00C46AFE"/>
    <w:rsid w:val="00C46C0F"/>
    <w:rsid w:val="00C46FB9"/>
    <w:rsid w:val="00C470CE"/>
    <w:rsid w:val="00C473E3"/>
    <w:rsid w:val="00C47A24"/>
    <w:rsid w:val="00C47E94"/>
    <w:rsid w:val="00C47EAF"/>
    <w:rsid w:val="00C47F29"/>
    <w:rsid w:val="00C50083"/>
    <w:rsid w:val="00C50265"/>
    <w:rsid w:val="00C50448"/>
    <w:rsid w:val="00C5156C"/>
    <w:rsid w:val="00C515C0"/>
    <w:rsid w:val="00C515E6"/>
    <w:rsid w:val="00C516C9"/>
    <w:rsid w:val="00C51A48"/>
    <w:rsid w:val="00C51C02"/>
    <w:rsid w:val="00C5268D"/>
    <w:rsid w:val="00C526CD"/>
    <w:rsid w:val="00C53433"/>
    <w:rsid w:val="00C5362C"/>
    <w:rsid w:val="00C537C4"/>
    <w:rsid w:val="00C54834"/>
    <w:rsid w:val="00C55295"/>
    <w:rsid w:val="00C5530D"/>
    <w:rsid w:val="00C56134"/>
    <w:rsid w:val="00C56648"/>
    <w:rsid w:val="00C56BA6"/>
    <w:rsid w:val="00C56CE1"/>
    <w:rsid w:val="00C572C2"/>
    <w:rsid w:val="00C57761"/>
    <w:rsid w:val="00C57969"/>
    <w:rsid w:val="00C6034A"/>
    <w:rsid w:val="00C6038F"/>
    <w:rsid w:val="00C605DB"/>
    <w:rsid w:val="00C607D4"/>
    <w:rsid w:val="00C60B3C"/>
    <w:rsid w:val="00C6123F"/>
    <w:rsid w:val="00C616F5"/>
    <w:rsid w:val="00C62249"/>
    <w:rsid w:val="00C6237F"/>
    <w:rsid w:val="00C62443"/>
    <w:rsid w:val="00C62780"/>
    <w:rsid w:val="00C63AE9"/>
    <w:rsid w:val="00C63B7B"/>
    <w:rsid w:val="00C63DE3"/>
    <w:rsid w:val="00C63F71"/>
    <w:rsid w:val="00C6442A"/>
    <w:rsid w:val="00C6473D"/>
    <w:rsid w:val="00C64BEC"/>
    <w:rsid w:val="00C64F40"/>
    <w:rsid w:val="00C655EB"/>
    <w:rsid w:val="00C65BDA"/>
    <w:rsid w:val="00C65BEF"/>
    <w:rsid w:val="00C65C3D"/>
    <w:rsid w:val="00C66279"/>
    <w:rsid w:val="00C6645A"/>
    <w:rsid w:val="00C66AB5"/>
    <w:rsid w:val="00C66BE2"/>
    <w:rsid w:val="00C66C28"/>
    <w:rsid w:val="00C67379"/>
    <w:rsid w:val="00C67677"/>
    <w:rsid w:val="00C6771C"/>
    <w:rsid w:val="00C677A0"/>
    <w:rsid w:val="00C7002C"/>
    <w:rsid w:val="00C7052A"/>
    <w:rsid w:val="00C7077E"/>
    <w:rsid w:val="00C70BAA"/>
    <w:rsid w:val="00C70F49"/>
    <w:rsid w:val="00C70FBB"/>
    <w:rsid w:val="00C718F3"/>
    <w:rsid w:val="00C71B96"/>
    <w:rsid w:val="00C727C5"/>
    <w:rsid w:val="00C72F68"/>
    <w:rsid w:val="00C7307C"/>
    <w:rsid w:val="00C731E6"/>
    <w:rsid w:val="00C736E2"/>
    <w:rsid w:val="00C73AA8"/>
    <w:rsid w:val="00C74085"/>
    <w:rsid w:val="00C74244"/>
    <w:rsid w:val="00C752DA"/>
    <w:rsid w:val="00C753AE"/>
    <w:rsid w:val="00C753F0"/>
    <w:rsid w:val="00C754DB"/>
    <w:rsid w:val="00C757E2"/>
    <w:rsid w:val="00C75BA5"/>
    <w:rsid w:val="00C7606E"/>
    <w:rsid w:val="00C76865"/>
    <w:rsid w:val="00C76CB4"/>
    <w:rsid w:val="00C7779E"/>
    <w:rsid w:val="00C778CF"/>
    <w:rsid w:val="00C77941"/>
    <w:rsid w:val="00C77CF8"/>
    <w:rsid w:val="00C80041"/>
    <w:rsid w:val="00C80127"/>
    <w:rsid w:val="00C801D6"/>
    <w:rsid w:val="00C804F2"/>
    <w:rsid w:val="00C80883"/>
    <w:rsid w:val="00C80A72"/>
    <w:rsid w:val="00C80D29"/>
    <w:rsid w:val="00C8129B"/>
    <w:rsid w:val="00C814C3"/>
    <w:rsid w:val="00C814FF"/>
    <w:rsid w:val="00C8177A"/>
    <w:rsid w:val="00C8197A"/>
    <w:rsid w:val="00C81A5D"/>
    <w:rsid w:val="00C820C7"/>
    <w:rsid w:val="00C82592"/>
    <w:rsid w:val="00C8444C"/>
    <w:rsid w:val="00C8464A"/>
    <w:rsid w:val="00C84667"/>
    <w:rsid w:val="00C846F5"/>
    <w:rsid w:val="00C84788"/>
    <w:rsid w:val="00C84CB5"/>
    <w:rsid w:val="00C85055"/>
    <w:rsid w:val="00C8551C"/>
    <w:rsid w:val="00C85A34"/>
    <w:rsid w:val="00C85D4A"/>
    <w:rsid w:val="00C86468"/>
    <w:rsid w:val="00C864CB"/>
    <w:rsid w:val="00C8676B"/>
    <w:rsid w:val="00C8688F"/>
    <w:rsid w:val="00C86D4E"/>
    <w:rsid w:val="00C86E5E"/>
    <w:rsid w:val="00C870DB"/>
    <w:rsid w:val="00C8784B"/>
    <w:rsid w:val="00C878AC"/>
    <w:rsid w:val="00C87B7E"/>
    <w:rsid w:val="00C87B8B"/>
    <w:rsid w:val="00C87C35"/>
    <w:rsid w:val="00C87D87"/>
    <w:rsid w:val="00C900DA"/>
    <w:rsid w:val="00C903DB"/>
    <w:rsid w:val="00C90CD0"/>
    <w:rsid w:val="00C90ECB"/>
    <w:rsid w:val="00C90FDD"/>
    <w:rsid w:val="00C91432"/>
    <w:rsid w:val="00C91E7D"/>
    <w:rsid w:val="00C92196"/>
    <w:rsid w:val="00C92D1D"/>
    <w:rsid w:val="00C92DD1"/>
    <w:rsid w:val="00C92F5A"/>
    <w:rsid w:val="00C93758"/>
    <w:rsid w:val="00C93769"/>
    <w:rsid w:val="00C93A6D"/>
    <w:rsid w:val="00C93D4A"/>
    <w:rsid w:val="00C94334"/>
    <w:rsid w:val="00C94587"/>
    <w:rsid w:val="00C94825"/>
    <w:rsid w:val="00C94914"/>
    <w:rsid w:val="00C94B51"/>
    <w:rsid w:val="00C95C9D"/>
    <w:rsid w:val="00C95CEB"/>
    <w:rsid w:val="00C95EFC"/>
    <w:rsid w:val="00C96D29"/>
    <w:rsid w:val="00C96E12"/>
    <w:rsid w:val="00C96E40"/>
    <w:rsid w:val="00C97032"/>
    <w:rsid w:val="00C971DF"/>
    <w:rsid w:val="00C978C0"/>
    <w:rsid w:val="00C97E72"/>
    <w:rsid w:val="00CA009B"/>
    <w:rsid w:val="00CA01B5"/>
    <w:rsid w:val="00CA026B"/>
    <w:rsid w:val="00CA03EA"/>
    <w:rsid w:val="00CA0832"/>
    <w:rsid w:val="00CA09BA"/>
    <w:rsid w:val="00CA0CB7"/>
    <w:rsid w:val="00CA0DC3"/>
    <w:rsid w:val="00CA1058"/>
    <w:rsid w:val="00CA1578"/>
    <w:rsid w:val="00CA23C3"/>
    <w:rsid w:val="00CA2B8D"/>
    <w:rsid w:val="00CA2DC5"/>
    <w:rsid w:val="00CA3012"/>
    <w:rsid w:val="00CA3B12"/>
    <w:rsid w:val="00CA3BA8"/>
    <w:rsid w:val="00CA4E4A"/>
    <w:rsid w:val="00CA529B"/>
    <w:rsid w:val="00CA56EE"/>
    <w:rsid w:val="00CA5C03"/>
    <w:rsid w:val="00CA5D9B"/>
    <w:rsid w:val="00CA61A0"/>
    <w:rsid w:val="00CA72CF"/>
    <w:rsid w:val="00CA785B"/>
    <w:rsid w:val="00CA7A88"/>
    <w:rsid w:val="00CB0383"/>
    <w:rsid w:val="00CB11E5"/>
    <w:rsid w:val="00CB135E"/>
    <w:rsid w:val="00CB1580"/>
    <w:rsid w:val="00CB255D"/>
    <w:rsid w:val="00CB25A5"/>
    <w:rsid w:val="00CB2C4D"/>
    <w:rsid w:val="00CB3B2B"/>
    <w:rsid w:val="00CB3B71"/>
    <w:rsid w:val="00CB4B78"/>
    <w:rsid w:val="00CB50FE"/>
    <w:rsid w:val="00CB51E8"/>
    <w:rsid w:val="00CB5217"/>
    <w:rsid w:val="00CB5402"/>
    <w:rsid w:val="00CB573C"/>
    <w:rsid w:val="00CB577F"/>
    <w:rsid w:val="00CB5819"/>
    <w:rsid w:val="00CB5957"/>
    <w:rsid w:val="00CB5A9E"/>
    <w:rsid w:val="00CB6323"/>
    <w:rsid w:val="00CB6595"/>
    <w:rsid w:val="00CB679D"/>
    <w:rsid w:val="00CB69A4"/>
    <w:rsid w:val="00CB69C5"/>
    <w:rsid w:val="00CB6ECE"/>
    <w:rsid w:val="00CB73D6"/>
    <w:rsid w:val="00CB75BE"/>
    <w:rsid w:val="00CB75D7"/>
    <w:rsid w:val="00CB7605"/>
    <w:rsid w:val="00CB7855"/>
    <w:rsid w:val="00CB7F9D"/>
    <w:rsid w:val="00CC0067"/>
    <w:rsid w:val="00CC03B5"/>
    <w:rsid w:val="00CC0565"/>
    <w:rsid w:val="00CC088E"/>
    <w:rsid w:val="00CC096A"/>
    <w:rsid w:val="00CC11AA"/>
    <w:rsid w:val="00CC179B"/>
    <w:rsid w:val="00CC19B2"/>
    <w:rsid w:val="00CC1E03"/>
    <w:rsid w:val="00CC218A"/>
    <w:rsid w:val="00CC21BA"/>
    <w:rsid w:val="00CC24DF"/>
    <w:rsid w:val="00CC2B42"/>
    <w:rsid w:val="00CC2FDE"/>
    <w:rsid w:val="00CC3306"/>
    <w:rsid w:val="00CC3711"/>
    <w:rsid w:val="00CC3A41"/>
    <w:rsid w:val="00CC3D91"/>
    <w:rsid w:val="00CC3E58"/>
    <w:rsid w:val="00CC3F7B"/>
    <w:rsid w:val="00CC420E"/>
    <w:rsid w:val="00CC4444"/>
    <w:rsid w:val="00CC4716"/>
    <w:rsid w:val="00CC4932"/>
    <w:rsid w:val="00CC4CF7"/>
    <w:rsid w:val="00CC56E2"/>
    <w:rsid w:val="00CC5DF3"/>
    <w:rsid w:val="00CC5E01"/>
    <w:rsid w:val="00CC61D2"/>
    <w:rsid w:val="00CC64E8"/>
    <w:rsid w:val="00CC7329"/>
    <w:rsid w:val="00CC74D8"/>
    <w:rsid w:val="00CC7580"/>
    <w:rsid w:val="00CC77CE"/>
    <w:rsid w:val="00CC7971"/>
    <w:rsid w:val="00CD0CFD"/>
    <w:rsid w:val="00CD0D31"/>
    <w:rsid w:val="00CD0EE8"/>
    <w:rsid w:val="00CD1C8F"/>
    <w:rsid w:val="00CD2394"/>
    <w:rsid w:val="00CD2630"/>
    <w:rsid w:val="00CD28BA"/>
    <w:rsid w:val="00CD2EF3"/>
    <w:rsid w:val="00CD313C"/>
    <w:rsid w:val="00CD3E3F"/>
    <w:rsid w:val="00CD4442"/>
    <w:rsid w:val="00CD508A"/>
    <w:rsid w:val="00CD5131"/>
    <w:rsid w:val="00CD51ED"/>
    <w:rsid w:val="00CD5D72"/>
    <w:rsid w:val="00CD60FD"/>
    <w:rsid w:val="00CD66E8"/>
    <w:rsid w:val="00CD6BFB"/>
    <w:rsid w:val="00CD6E1D"/>
    <w:rsid w:val="00CD7285"/>
    <w:rsid w:val="00CD78A7"/>
    <w:rsid w:val="00CD7C3C"/>
    <w:rsid w:val="00CE0740"/>
    <w:rsid w:val="00CE0743"/>
    <w:rsid w:val="00CE07E6"/>
    <w:rsid w:val="00CE0CB7"/>
    <w:rsid w:val="00CE0D48"/>
    <w:rsid w:val="00CE1244"/>
    <w:rsid w:val="00CE1454"/>
    <w:rsid w:val="00CE1498"/>
    <w:rsid w:val="00CE14F7"/>
    <w:rsid w:val="00CE1759"/>
    <w:rsid w:val="00CE1CDC"/>
    <w:rsid w:val="00CE26C6"/>
    <w:rsid w:val="00CE2781"/>
    <w:rsid w:val="00CE2FB9"/>
    <w:rsid w:val="00CE3206"/>
    <w:rsid w:val="00CE3279"/>
    <w:rsid w:val="00CE3C06"/>
    <w:rsid w:val="00CE414B"/>
    <w:rsid w:val="00CE4628"/>
    <w:rsid w:val="00CE510C"/>
    <w:rsid w:val="00CE5263"/>
    <w:rsid w:val="00CE55E5"/>
    <w:rsid w:val="00CE5E82"/>
    <w:rsid w:val="00CE6127"/>
    <w:rsid w:val="00CE6294"/>
    <w:rsid w:val="00CE72B9"/>
    <w:rsid w:val="00CE73F8"/>
    <w:rsid w:val="00CE7A25"/>
    <w:rsid w:val="00CE7EFE"/>
    <w:rsid w:val="00CF0044"/>
    <w:rsid w:val="00CF00EC"/>
    <w:rsid w:val="00CF0E1A"/>
    <w:rsid w:val="00CF0E44"/>
    <w:rsid w:val="00CF1089"/>
    <w:rsid w:val="00CF10DE"/>
    <w:rsid w:val="00CF1453"/>
    <w:rsid w:val="00CF1873"/>
    <w:rsid w:val="00CF19F5"/>
    <w:rsid w:val="00CF205E"/>
    <w:rsid w:val="00CF245F"/>
    <w:rsid w:val="00CF29FB"/>
    <w:rsid w:val="00CF2E08"/>
    <w:rsid w:val="00CF360E"/>
    <w:rsid w:val="00CF394E"/>
    <w:rsid w:val="00CF3F64"/>
    <w:rsid w:val="00CF3F68"/>
    <w:rsid w:val="00CF412D"/>
    <w:rsid w:val="00CF4A23"/>
    <w:rsid w:val="00CF4A7E"/>
    <w:rsid w:val="00CF4B3C"/>
    <w:rsid w:val="00CF4CDC"/>
    <w:rsid w:val="00CF4DED"/>
    <w:rsid w:val="00CF4FCF"/>
    <w:rsid w:val="00CF5110"/>
    <w:rsid w:val="00CF5186"/>
    <w:rsid w:val="00CF52FF"/>
    <w:rsid w:val="00CF59D8"/>
    <w:rsid w:val="00CF5B8F"/>
    <w:rsid w:val="00CF5F5C"/>
    <w:rsid w:val="00CF608D"/>
    <w:rsid w:val="00CF63DC"/>
    <w:rsid w:val="00CF6572"/>
    <w:rsid w:val="00CF6A66"/>
    <w:rsid w:val="00CF6BBD"/>
    <w:rsid w:val="00CF6D18"/>
    <w:rsid w:val="00CF6D5B"/>
    <w:rsid w:val="00CF6DBF"/>
    <w:rsid w:val="00CF745E"/>
    <w:rsid w:val="00CF795E"/>
    <w:rsid w:val="00CF7A0A"/>
    <w:rsid w:val="00D0013F"/>
    <w:rsid w:val="00D00D0B"/>
    <w:rsid w:val="00D0192C"/>
    <w:rsid w:val="00D0193F"/>
    <w:rsid w:val="00D01968"/>
    <w:rsid w:val="00D01A49"/>
    <w:rsid w:val="00D0239D"/>
    <w:rsid w:val="00D0242F"/>
    <w:rsid w:val="00D02A99"/>
    <w:rsid w:val="00D031C4"/>
    <w:rsid w:val="00D033D5"/>
    <w:rsid w:val="00D033E3"/>
    <w:rsid w:val="00D03489"/>
    <w:rsid w:val="00D03646"/>
    <w:rsid w:val="00D03B6C"/>
    <w:rsid w:val="00D03ED3"/>
    <w:rsid w:val="00D04380"/>
    <w:rsid w:val="00D04501"/>
    <w:rsid w:val="00D04AEA"/>
    <w:rsid w:val="00D04CB5"/>
    <w:rsid w:val="00D04DC5"/>
    <w:rsid w:val="00D04F1E"/>
    <w:rsid w:val="00D050E6"/>
    <w:rsid w:val="00D052D1"/>
    <w:rsid w:val="00D05385"/>
    <w:rsid w:val="00D0549A"/>
    <w:rsid w:val="00D055BA"/>
    <w:rsid w:val="00D055D3"/>
    <w:rsid w:val="00D05F5C"/>
    <w:rsid w:val="00D067A0"/>
    <w:rsid w:val="00D06AB6"/>
    <w:rsid w:val="00D077B0"/>
    <w:rsid w:val="00D079FF"/>
    <w:rsid w:val="00D07CFF"/>
    <w:rsid w:val="00D1006E"/>
    <w:rsid w:val="00D102FA"/>
    <w:rsid w:val="00D10A69"/>
    <w:rsid w:val="00D10A7E"/>
    <w:rsid w:val="00D10C6F"/>
    <w:rsid w:val="00D10D45"/>
    <w:rsid w:val="00D10E88"/>
    <w:rsid w:val="00D11228"/>
    <w:rsid w:val="00D118E3"/>
    <w:rsid w:val="00D11AF1"/>
    <w:rsid w:val="00D11BE7"/>
    <w:rsid w:val="00D11DC5"/>
    <w:rsid w:val="00D1217B"/>
    <w:rsid w:val="00D12AA1"/>
    <w:rsid w:val="00D12BE0"/>
    <w:rsid w:val="00D13222"/>
    <w:rsid w:val="00D132BB"/>
    <w:rsid w:val="00D13529"/>
    <w:rsid w:val="00D13535"/>
    <w:rsid w:val="00D13916"/>
    <w:rsid w:val="00D13CA2"/>
    <w:rsid w:val="00D1422F"/>
    <w:rsid w:val="00D1427E"/>
    <w:rsid w:val="00D1485B"/>
    <w:rsid w:val="00D15A01"/>
    <w:rsid w:val="00D15BAA"/>
    <w:rsid w:val="00D15D0C"/>
    <w:rsid w:val="00D15D11"/>
    <w:rsid w:val="00D15EBA"/>
    <w:rsid w:val="00D15EF7"/>
    <w:rsid w:val="00D1653A"/>
    <w:rsid w:val="00D168D6"/>
    <w:rsid w:val="00D1693A"/>
    <w:rsid w:val="00D169B1"/>
    <w:rsid w:val="00D16CA2"/>
    <w:rsid w:val="00D175E9"/>
    <w:rsid w:val="00D17723"/>
    <w:rsid w:val="00D177BD"/>
    <w:rsid w:val="00D17A13"/>
    <w:rsid w:val="00D17CD7"/>
    <w:rsid w:val="00D20061"/>
    <w:rsid w:val="00D20143"/>
    <w:rsid w:val="00D20C67"/>
    <w:rsid w:val="00D20D3E"/>
    <w:rsid w:val="00D20E0B"/>
    <w:rsid w:val="00D20E59"/>
    <w:rsid w:val="00D20EEC"/>
    <w:rsid w:val="00D20FB1"/>
    <w:rsid w:val="00D2109E"/>
    <w:rsid w:val="00D214D2"/>
    <w:rsid w:val="00D21C07"/>
    <w:rsid w:val="00D22120"/>
    <w:rsid w:val="00D221F4"/>
    <w:rsid w:val="00D2236D"/>
    <w:rsid w:val="00D22BEE"/>
    <w:rsid w:val="00D22DB3"/>
    <w:rsid w:val="00D233E7"/>
    <w:rsid w:val="00D23B55"/>
    <w:rsid w:val="00D23BD5"/>
    <w:rsid w:val="00D248B1"/>
    <w:rsid w:val="00D24DF3"/>
    <w:rsid w:val="00D25871"/>
    <w:rsid w:val="00D25CF7"/>
    <w:rsid w:val="00D25FB7"/>
    <w:rsid w:val="00D26188"/>
    <w:rsid w:val="00D26C13"/>
    <w:rsid w:val="00D27004"/>
    <w:rsid w:val="00D27F57"/>
    <w:rsid w:val="00D3045A"/>
    <w:rsid w:val="00D30BB2"/>
    <w:rsid w:val="00D30C6C"/>
    <w:rsid w:val="00D3122C"/>
    <w:rsid w:val="00D31501"/>
    <w:rsid w:val="00D31577"/>
    <w:rsid w:val="00D317E2"/>
    <w:rsid w:val="00D31C1D"/>
    <w:rsid w:val="00D31C2F"/>
    <w:rsid w:val="00D31C94"/>
    <w:rsid w:val="00D31EE6"/>
    <w:rsid w:val="00D32129"/>
    <w:rsid w:val="00D326E6"/>
    <w:rsid w:val="00D32A9A"/>
    <w:rsid w:val="00D32F23"/>
    <w:rsid w:val="00D32FA3"/>
    <w:rsid w:val="00D33413"/>
    <w:rsid w:val="00D33554"/>
    <w:rsid w:val="00D33BB1"/>
    <w:rsid w:val="00D345C7"/>
    <w:rsid w:val="00D34862"/>
    <w:rsid w:val="00D34B6B"/>
    <w:rsid w:val="00D34CC0"/>
    <w:rsid w:val="00D34F74"/>
    <w:rsid w:val="00D352AB"/>
    <w:rsid w:val="00D3587D"/>
    <w:rsid w:val="00D359A0"/>
    <w:rsid w:val="00D35B8C"/>
    <w:rsid w:val="00D361DA"/>
    <w:rsid w:val="00D363EB"/>
    <w:rsid w:val="00D3652D"/>
    <w:rsid w:val="00D3684F"/>
    <w:rsid w:val="00D373B9"/>
    <w:rsid w:val="00D375A0"/>
    <w:rsid w:val="00D3791F"/>
    <w:rsid w:val="00D40101"/>
    <w:rsid w:val="00D407ED"/>
    <w:rsid w:val="00D409DC"/>
    <w:rsid w:val="00D40A5D"/>
    <w:rsid w:val="00D40B80"/>
    <w:rsid w:val="00D40F58"/>
    <w:rsid w:val="00D412C6"/>
    <w:rsid w:val="00D4170F"/>
    <w:rsid w:val="00D41CEC"/>
    <w:rsid w:val="00D423D7"/>
    <w:rsid w:val="00D425C6"/>
    <w:rsid w:val="00D4260B"/>
    <w:rsid w:val="00D42D33"/>
    <w:rsid w:val="00D43129"/>
    <w:rsid w:val="00D43463"/>
    <w:rsid w:val="00D438B0"/>
    <w:rsid w:val="00D44233"/>
    <w:rsid w:val="00D4465F"/>
    <w:rsid w:val="00D44875"/>
    <w:rsid w:val="00D44D13"/>
    <w:rsid w:val="00D4549E"/>
    <w:rsid w:val="00D45D59"/>
    <w:rsid w:val="00D46172"/>
    <w:rsid w:val="00D466AE"/>
    <w:rsid w:val="00D4703C"/>
    <w:rsid w:val="00D471C4"/>
    <w:rsid w:val="00D47394"/>
    <w:rsid w:val="00D47658"/>
    <w:rsid w:val="00D47F8E"/>
    <w:rsid w:val="00D5004E"/>
    <w:rsid w:val="00D503BB"/>
    <w:rsid w:val="00D50542"/>
    <w:rsid w:val="00D5075D"/>
    <w:rsid w:val="00D507F2"/>
    <w:rsid w:val="00D51224"/>
    <w:rsid w:val="00D51582"/>
    <w:rsid w:val="00D51674"/>
    <w:rsid w:val="00D5179B"/>
    <w:rsid w:val="00D5198C"/>
    <w:rsid w:val="00D51BA8"/>
    <w:rsid w:val="00D5250D"/>
    <w:rsid w:val="00D52681"/>
    <w:rsid w:val="00D52DCF"/>
    <w:rsid w:val="00D53687"/>
    <w:rsid w:val="00D53A83"/>
    <w:rsid w:val="00D53E13"/>
    <w:rsid w:val="00D53FFF"/>
    <w:rsid w:val="00D54267"/>
    <w:rsid w:val="00D54359"/>
    <w:rsid w:val="00D54702"/>
    <w:rsid w:val="00D54CC0"/>
    <w:rsid w:val="00D54D25"/>
    <w:rsid w:val="00D54D5D"/>
    <w:rsid w:val="00D55361"/>
    <w:rsid w:val="00D554AB"/>
    <w:rsid w:val="00D55751"/>
    <w:rsid w:val="00D56179"/>
    <w:rsid w:val="00D56347"/>
    <w:rsid w:val="00D56969"/>
    <w:rsid w:val="00D569C0"/>
    <w:rsid w:val="00D56B92"/>
    <w:rsid w:val="00D5759D"/>
    <w:rsid w:val="00D575FD"/>
    <w:rsid w:val="00D57A19"/>
    <w:rsid w:val="00D57B1F"/>
    <w:rsid w:val="00D57CC1"/>
    <w:rsid w:val="00D57FAC"/>
    <w:rsid w:val="00D6002E"/>
    <w:rsid w:val="00D60038"/>
    <w:rsid w:val="00D6014D"/>
    <w:rsid w:val="00D6022D"/>
    <w:rsid w:val="00D60680"/>
    <w:rsid w:val="00D60852"/>
    <w:rsid w:val="00D60967"/>
    <w:rsid w:val="00D60F09"/>
    <w:rsid w:val="00D61B62"/>
    <w:rsid w:val="00D61DE9"/>
    <w:rsid w:val="00D61E33"/>
    <w:rsid w:val="00D61FE8"/>
    <w:rsid w:val="00D620BE"/>
    <w:rsid w:val="00D62A70"/>
    <w:rsid w:val="00D6308E"/>
    <w:rsid w:val="00D63755"/>
    <w:rsid w:val="00D63A97"/>
    <w:rsid w:val="00D63B55"/>
    <w:rsid w:val="00D63BC3"/>
    <w:rsid w:val="00D640B4"/>
    <w:rsid w:val="00D64746"/>
    <w:rsid w:val="00D6476E"/>
    <w:rsid w:val="00D64AC1"/>
    <w:rsid w:val="00D64B3A"/>
    <w:rsid w:val="00D64D3F"/>
    <w:rsid w:val="00D6504A"/>
    <w:rsid w:val="00D65202"/>
    <w:rsid w:val="00D65545"/>
    <w:rsid w:val="00D65770"/>
    <w:rsid w:val="00D65BE8"/>
    <w:rsid w:val="00D65D64"/>
    <w:rsid w:val="00D65DAC"/>
    <w:rsid w:val="00D66610"/>
    <w:rsid w:val="00D6673D"/>
    <w:rsid w:val="00D67303"/>
    <w:rsid w:val="00D6743E"/>
    <w:rsid w:val="00D676DA"/>
    <w:rsid w:val="00D67784"/>
    <w:rsid w:val="00D678AC"/>
    <w:rsid w:val="00D6792B"/>
    <w:rsid w:val="00D67C80"/>
    <w:rsid w:val="00D67E54"/>
    <w:rsid w:val="00D67E56"/>
    <w:rsid w:val="00D70122"/>
    <w:rsid w:val="00D70840"/>
    <w:rsid w:val="00D7150F"/>
    <w:rsid w:val="00D7156B"/>
    <w:rsid w:val="00D7172B"/>
    <w:rsid w:val="00D71C86"/>
    <w:rsid w:val="00D71D05"/>
    <w:rsid w:val="00D72AD6"/>
    <w:rsid w:val="00D72EC9"/>
    <w:rsid w:val="00D7340D"/>
    <w:rsid w:val="00D73C5C"/>
    <w:rsid w:val="00D7411E"/>
    <w:rsid w:val="00D74556"/>
    <w:rsid w:val="00D74A16"/>
    <w:rsid w:val="00D74AAB"/>
    <w:rsid w:val="00D74B58"/>
    <w:rsid w:val="00D74E55"/>
    <w:rsid w:val="00D75208"/>
    <w:rsid w:val="00D756BC"/>
    <w:rsid w:val="00D760DC"/>
    <w:rsid w:val="00D76243"/>
    <w:rsid w:val="00D76553"/>
    <w:rsid w:val="00D76596"/>
    <w:rsid w:val="00D76A6E"/>
    <w:rsid w:val="00D76C8C"/>
    <w:rsid w:val="00D76D32"/>
    <w:rsid w:val="00D76E28"/>
    <w:rsid w:val="00D7789F"/>
    <w:rsid w:val="00D77A17"/>
    <w:rsid w:val="00D8017B"/>
    <w:rsid w:val="00D80456"/>
    <w:rsid w:val="00D80652"/>
    <w:rsid w:val="00D806A4"/>
    <w:rsid w:val="00D80827"/>
    <w:rsid w:val="00D80C07"/>
    <w:rsid w:val="00D813D6"/>
    <w:rsid w:val="00D81466"/>
    <w:rsid w:val="00D81492"/>
    <w:rsid w:val="00D818DE"/>
    <w:rsid w:val="00D81A34"/>
    <w:rsid w:val="00D81D8C"/>
    <w:rsid w:val="00D81F5C"/>
    <w:rsid w:val="00D825A2"/>
    <w:rsid w:val="00D8286B"/>
    <w:rsid w:val="00D8286D"/>
    <w:rsid w:val="00D8287E"/>
    <w:rsid w:val="00D828DB"/>
    <w:rsid w:val="00D82BE3"/>
    <w:rsid w:val="00D83440"/>
    <w:rsid w:val="00D8389C"/>
    <w:rsid w:val="00D839F8"/>
    <w:rsid w:val="00D8430D"/>
    <w:rsid w:val="00D848E8"/>
    <w:rsid w:val="00D84B3A"/>
    <w:rsid w:val="00D8541E"/>
    <w:rsid w:val="00D855B5"/>
    <w:rsid w:val="00D85874"/>
    <w:rsid w:val="00D86921"/>
    <w:rsid w:val="00D86D8E"/>
    <w:rsid w:val="00D8743C"/>
    <w:rsid w:val="00D87AC3"/>
    <w:rsid w:val="00D87AF9"/>
    <w:rsid w:val="00D87C86"/>
    <w:rsid w:val="00D87F94"/>
    <w:rsid w:val="00D9030C"/>
    <w:rsid w:val="00D90448"/>
    <w:rsid w:val="00D90754"/>
    <w:rsid w:val="00D9098B"/>
    <w:rsid w:val="00D90FA2"/>
    <w:rsid w:val="00D915C1"/>
    <w:rsid w:val="00D9184D"/>
    <w:rsid w:val="00D91D46"/>
    <w:rsid w:val="00D92237"/>
    <w:rsid w:val="00D922B4"/>
    <w:rsid w:val="00D924C7"/>
    <w:rsid w:val="00D92622"/>
    <w:rsid w:val="00D92C62"/>
    <w:rsid w:val="00D92E3B"/>
    <w:rsid w:val="00D93000"/>
    <w:rsid w:val="00D93407"/>
    <w:rsid w:val="00D93911"/>
    <w:rsid w:val="00D93B35"/>
    <w:rsid w:val="00D940C8"/>
    <w:rsid w:val="00D94BEC"/>
    <w:rsid w:val="00D94E3A"/>
    <w:rsid w:val="00D94F74"/>
    <w:rsid w:val="00D959FE"/>
    <w:rsid w:val="00D95FA5"/>
    <w:rsid w:val="00D963BD"/>
    <w:rsid w:val="00D96F60"/>
    <w:rsid w:val="00D9701C"/>
    <w:rsid w:val="00D9702B"/>
    <w:rsid w:val="00D9730D"/>
    <w:rsid w:val="00D975FC"/>
    <w:rsid w:val="00D976C8"/>
    <w:rsid w:val="00D97DD7"/>
    <w:rsid w:val="00D97F7E"/>
    <w:rsid w:val="00DA01F8"/>
    <w:rsid w:val="00DA0B61"/>
    <w:rsid w:val="00DA1734"/>
    <w:rsid w:val="00DA19A8"/>
    <w:rsid w:val="00DA1E70"/>
    <w:rsid w:val="00DA20C6"/>
    <w:rsid w:val="00DA2478"/>
    <w:rsid w:val="00DA2ED5"/>
    <w:rsid w:val="00DA31E2"/>
    <w:rsid w:val="00DA3B49"/>
    <w:rsid w:val="00DA3E4B"/>
    <w:rsid w:val="00DA432D"/>
    <w:rsid w:val="00DA4488"/>
    <w:rsid w:val="00DA4B23"/>
    <w:rsid w:val="00DA4CB6"/>
    <w:rsid w:val="00DA4D2A"/>
    <w:rsid w:val="00DA4FEB"/>
    <w:rsid w:val="00DA5040"/>
    <w:rsid w:val="00DA558C"/>
    <w:rsid w:val="00DA6A7F"/>
    <w:rsid w:val="00DA6B2D"/>
    <w:rsid w:val="00DA6B9F"/>
    <w:rsid w:val="00DA790A"/>
    <w:rsid w:val="00DA7A2A"/>
    <w:rsid w:val="00DB0002"/>
    <w:rsid w:val="00DB0054"/>
    <w:rsid w:val="00DB03AF"/>
    <w:rsid w:val="00DB0AAB"/>
    <w:rsid w:val="00DB0C1D"/>
    <w:rsid w:val="00DB0FED"/>
    <w:rsid w:val="00DB13FE"/>
    <w:rsid w:val="00DB17E4"/>
    <w:rsid w:val="00DB1812"/>
    <w:rsid w:val="00DB1BC6"/>
    <w:rsid w:val="00DB1CD5"/>
    <w:rsid w:val="00DB1EC7"/>
    <w:rsid w:val="00DB1ECD"/>
    <w:rsid w:val="00DB1F64"/>
    <w:rsid w:val="00DB1F69"/>
    <w:rsid w:val="00DB1F71"/>
    <w:rsid w:val="00DB206D"/>
    <w:rsid w:val="00DB2392"/>
    <w:rsid w:val="00DB2715"/>
    <w:rsid w:val="00DB2846"/>
    <w:rsid w:val="00DB2E87"/>
    <w:rsid w:val="00DB2F21"/>
    <w:rsid w:val="00DB336F"/>
    <w:rsid w:val="00DB4114"/>
    <w:rsid w:val="00DB425D"/>
    <w:rsid w:val="00DB446C"/>
    <w:rsid w:val="00DB45A6"/>
    <w:rsid w:val="00DB4724"/>
    <w:rsid w:val="00DB528A"/>
    <w:rsid w:val="00DB5398"/>
    <w:rsid w:val="00DB5F41"/>
    <w:rsid w:val="00DB68D9"/>
    <w:rsid w:val="00DB6D3C"/>
    <w:rsid w:val="00DB6E8B"/>
    <w:rsid w:val="00DB7112"/>
    <w:rsid w:val="00DB792A"/>
    <w:rsid w:val="00DB7C84"/>
    <w:rsid w:val="00DB7F27"/>
    <w:rsid w:val="00DC0421"/>
    <w:rsid w:val="00DC07AD"/>
    <w:rsid w:val="00DC155A"/>
    <w:rsid w:val="00DC15E8"/>
    <w:rsid w:val="00DC29FD"/>
    <w:rsid w:val="00DC322F"/>
    <w:rsid w:val="00DC35CB"/>
    <w:rsid w:val="00DC366A"/>
    <w:rsid w:val="00DC3B62"/>
    <w:rsid w:val="00DC3D30"/>
    <w:rsid w:val="00DC45D6"/>
    <w:rsid w:val="00DC4690"/>
    <w:rsid w:val="00DC493C"/>
    <w:rsid w:val="00DC4979"/>
    <w:rsid w:val="00DC50F0"/>
    <w:rsid w:val="00DC51F6"/>
    <w:rsid w:val="00DC52C6"/>
    <w:rsid w:val="00DC5436"/>
    <w:rsid w:val="00DC5C06"/>
    <w:rsid w:val="00DC5C61"/>
    <w:rsid w:val="00DC5D0B"/>
    <w:rsid w:val="00DC5D5C"/>
    <w:rsid w:val="00DC5FBE"/>
    <w:rsid w:val="00DC5FE8"/>
    <w:rsid w:val="00DC629C"/>
    <w:rsid w:val="00DC65DB"/>
    <w:rsid w:val="00DC6BB4"/>
    <w:rsid w:val="00DC6D94"/>
    <w:rsid w:val="00DC6EB2"/>
    <w:rsid w:val="00DC6F81"/>
    <w:rsid w:val="00DC6FD2"/>
    <w:rsid w:val="00DC70D5"/>
    <w:rsid w:val="00DC70EF"/>
    <w:rsid w:val="00DC7243"/>
    <w:rsid w:val="00DC73D3"/>
    <w:rsid w:val="00DC78E5"/>
    <w:rsid w:val="00DD01D7"/>
    <w:rsid w:val="00DD02EA"/>
    <w:rsid w:val="00DD034D"/>
    <w:rsid w:val="00DD0879"/>
    <w:rsid w:val="00DD144D"/>
    <w:rsid w:val="00DD2444"/>
    <w:rsid w:val="00DD26CC"/>
    <w:rsid w:val="00DD2C28"/>
    <w:rsid w:val="00DD318F"/>
    <w:rsid w:val="00DD3608"/>
    <w:rsid w:val="00DD3A32"/>
    <w:rsid w:val="00DD3A94"/>
    <w:rsid w:val="00DD4A57"/>
    <w:rsid w:val="00DD4BCD"/>
    <w:rsid w:val="00DD4DEC"/>
    <w:rsid w:val="00DD4EA3"/>
    <w:rsid w:val="00DD53CA"/>
    <w:rsid w:val="00DD540F"/>
    <w:rsid w:val="00DD56DB"/>
    <w:rsid w:val="00DD580D"/>
    <w:rsid w:val="00DD5DC6"/>
    <w:rsid w:val="00DD6238"/>
    <w:rsid w:val="00DD6299"/>
    <w:rsid w:val="00DD6308"/>
    <w:rsid w:val="00DD65F2"/>
    <w:rsid w:val="00DD685F"/>
    <w:rsid w:val="00DD6C35"/>
    <w:rsid w:val="00DD6F61"/>
    <w:rsid w:val="00DD730A"/>
    <w:rsid w:val="00DD7945"/>
    <w:rsid w:val="00DD79CA"/>
    <w:rsid w:val="00DE0341"/>
    <w:rsid w:val="00DE07A7"/>
    <w:rsid w:val="00DE07CF"/>
    <w:rsid w:val="00DE0A66"/>
    <w:rsid w:val="00DE0B45"/>
    <w:rsid w:val="00DE1073"/>
    <w:rsid w:val="00DE10B0"/>
    <w:rsid w:val="00DE142D"/>
    <w:rsid w:val="00DE14AE"/>
    <w:rsid w:val="00DE173D"/>
    <w:rsid w:val="00DE1A68"/>
    <w:rsid w:val="00DE1B40"/>
    <w:rsid w:val="00DE1C21"/>
    <w:rsid w:val="00DE243C"/>
    <w:rsid w:val="00DE2C9A"/>
    <w:rsid w:val="00DE33F8"/>
    <w:rsid w:val="00DE34EF"/>
    <w:rsid w:val="00DE369A"/>
    <w:rsid w:val="00DE38AF"/>
    <w:rsid w:val="00DE38B6"/>
    <w:rsid w:val="00DE3ECC"/>
    <w:rsid w:val="00DE40D6"/>
    <w:rsid w:val="00DE429A"/>
    <w:rsid w:val="00DE43D4"/>
    <w:rsid w:val="00DE47BE"/>
    <w:rsid w:val="00DE4AE2"/>
    <w:rsid w:val="00DE4B46"/>
    <w:rsid w:val="00DE4BA9"/>
    <w:rsid w:val="00DE4BBB"/>
    <w:rsid w:val="00DE4E81"/>
    <w:rsid w:val="00DE5308"/>
    <w:rsid w:val="00DE56D8"/>
    <w:rsid w:val="00DE5B42"/>
    <w:rsid w:val="00DE5EA3"/>
    <w:rsid w:val="00DE6367"/>
    <w:rsid w:val="00DE69C6"/>
    <w:rsid w:val="00DE6B31"/>
    <w:rsid w:val="00DE73D8"/>
    <w:rsid w:val="00DE777A"/>
    <w:rsid w:val="00DE7A32"/>
    <w:rsid w:val="00DE7BE6"/>
    <w:rsid w:val="00DF0666"/>
    <w:rsid w:val="00DF0775"/>
    <w:rsid w:val="00DF0A92"/>
    <w:rsid w:val="00DF0CCF"/>
    <w:rsid w:val="00DF1916"/>
    <w:rsid w:val="00DF2001"/>
    <w:rsid w:val="00DF200E"/>
    <w:rsid w:val="00DF2814"/>
    <w:rsid w:val="00DF2DBE"/>
    <w:rsid w:val="00DF32A1"/>
    <w:rsid w:val="00DF3799"/>
    <w:rsid w:val="00DF37BD"/>
    <w:rsid w:val="00DF4D2A"/>
    <w:rsid w:val="00DF4F52"/>
    <w:rsid w:val="00DF4F5C"/>
    <w:rsid w:val="00DF595E"/>
    <w:rsid w:val="00DF5A94"/>
    <w:rsid w:val="00DF5C46"/>
    <w:rsid w:val="00DF5DEE"/>
    <w:rsid w:val="00DF646C"/>
    <w:rsid w:val="00DF6757"/>
    <w:rsid w:val="00DF6AF3"/>
    <w:rsid w:val="00DF6D86"/>
    <w:rsid w:val="00DF6DA5"/>
    <w:rsid w:val="00DF76C2"/>
    <w:rsid w:val="00DF78B5"/>
    <w:rsid w:val="00DF7B86"/>
    <w:rsid w:val="00DF7D5C"/>
    <w:rsid w:val="00E00176"/>
    <w:rsid w:val="00E00265"/>
    <w:rsid w:val="00E0050E"/>
    <w:rsid w:val="00E01690"/>
    <w:rsid w:val="00E017E9"/>
    <w:rsid w:val="00E01D50"/>
    <w:rsid w:val="00E01E9E"/>
    <w:rsid w:val="00E02F10"/>
    <w:rsid w:val="00E033B0"/>
    <w:rsid w:val="00E039E0"/>
    <w:rsid w:val="00E039E5"/>
    <w:rsid w:val="00E03A24"/>
    <w:rsid w:val="00E03AC3"/>
    <w:rsid w:val="00E03B4F"/>
    <w:rsid w:val="00E03CB4"/>
    <w:rsid w:val="00E03FD4"/>
    <w:rsid w:val="00E04026"/>
    <w:rsid w:val="00E0455B"/>
    <w:rsid w:val="00E0468B"/>
    <w:rsid w:val="00E0488B"/>
    <w:rsid w:val="00E049D0"/>
    <w:rsid w:val="00E04B1F"/>
    <w:rsid w:val="00E05053"/>
    <w:rsid w:val="00E05113"/>
    <w:rsid w:val="00E053EF"/>
    <w:rsid w:val="00E0550E"/>
    <w:rsid w:val="00E05B18"/>
    <w:rsid w:val="00E060DB"/>
    <w:rsid w:val="00E06128"/>
    <w:rsid w:val="00E061CA"/>
    <w:rsid w:val="00E061CF"/>
    <w:rsid w:val="00E0630B"/>
    <w:rsid w:val="00E0655E"/>
    <w:rsid w:val="00E065B6"/>
    <w:rsid w:val="00E065F8"/>
    <w:rsid w:val="00E067A3"/>
    <w:rsid w:val="00E069F4"/>
    <w:rsid w:val="00E06C2B"/>
    <w:rsid w:val="00E06F62"/>
    <w:rsid w:val="00E0722A"/>
    <w:rsid w:val="00E0742D"/>
    <w:rsid w:val="00E07462"/>
    <w:rsid w:val="00E07BC4"/>
    <w:rsid w:val="00E101E7"/>
    <w:rsid w:val="00E103BE"/>
    <w:rsid w:val="00E104AA"/>
    <w:rsid w:val="00E10981"/>
    <w:rsid w:val="00E10A8A"/>
    <w:rsid w:val="00E10BFB"/>
    <w:rsid w:val="00E10EAD"/>
    <w:rsid w:val="00E110F1"/>
    <w:rsid w:val="00E1175B"/>
    <w:rsid w:val="00E11F40"/>
    <w:rsid w:val="00E1213E"/>
    <w:rsid w:val="00E12738"/>
    <w:rsid w:val="00E12DD0"/>
    <w:rsid w:val="00E1312A"/>
    <w:rsid w:val="00E132ED"/>
    <w:rsid w:val="00E134F3"/>
    <w:rsid w:val="00E1350F"/>
    <w:rsid w:val="00E13D28"/>
    <w:rsid w:val="00E13F4F"/>
    <w:rsid w:val="00E1415D"/>
    <w:rsid w:val="00E152AF"/>
    <w:rsid w:val="00E15A99"/>
    <w:rsid w:val="00E15AE3"/>
    <w:rsid w:val="00E15B37"/>
    <w:rsid w:val="00E15B49"/>
    <w:rsid w:val="00E15BDE"/>
    <w:rsid w:val="00E15C13"/>
    <w:rsid w:val="00E15C23"/>
    <w:rsid w:val="00E15DCE"/>
    <w:rsid w:val="00E15DEC"/>
    <w:rsid w:val="00E1625F"/>
    <w:rsid w:val="00E1629A"/>
    <w:rsid w:val="00E16349"/>
    <w:rsid w:val="00E16B14"/>
    <w:rsid w:val="00E16DD7"/>
    <w:rsid w:val="00E16FF1"/>
    <w:rsid w:val="00E17539"/>
    <w:rsid w:val="00E1753A"/>
    <w:rsid w:val="00E17896"/>
    <w:rsid w:val="00E17A39"/>
    <w:rsid w:val="00E17B2A"/>
    <w:rsid w:val="00E20273"/>
    <w:rsid w:val="00E2057A"/>
    <w:rsid w:val="00E205CF"/>
    <w:rsid w:val="00E21254"/>
    <w:rsid w:val="00E215A1"/>
    <w:rsid w:val="00E21721"/>
    <w:rsid w:val="00E21A00"/>
    <w:rsid w:val="00E21E41"/>
    <w:rsid w:val="00E21E4E"/>
    <w:rsid w:val="00E21E7F"/>
    <w:rsid w:val="00E2200C"/>
    <w:rsid w:val="00E229B9"/>
    <w:rsid w:val="00E23351"/>
    <w:rsid w:val="00E238E8"/>
    <w:rsid w:val="00E23F68"/>
    <w:rsid w:val="00E240CE"/>
    <w:rsid w:val="00E244F3"/>
    <w:rsid w:val="00E2474D"/>
    <w:rsid w:val="00E24861"/>
    <w:rsid w:val="00E24A46"/>
    <w:rsid w:val="00E24B1F"/>
    <w:rsid w:val="00E24C4F"/>
    <w:rsid w:val="00E24F71"/>
    <w:rsid w:val="00E253E1"/>
    <w:rsid w:val="00E25464"/>
    <w:rsid w:val="00E258CA"/>
    <w:rsid w:val="00E25988"/>
    <w:rsid w:val="00E25A95"/>
    <w:rsid w:val="00E25D25"/>
    <w:rsid w:val="00E26568"/>
    <w:rsid w:val="00E265AF"/>
    <w:rsid w:val="00E268B4"/>
    <w:rsid w:val="00E270F5"/>
    <w:rsid w:val="00E27459"/>
    <w:rsid w:val="00E27E84"/>
    <w:rsid w:val="00E30218"/>
    <w:rsid w:val="00E307A0"/>
    <w:rsid w:val="00E31185"/>
    <w:rsid w:val="00E312E1"/>
    <w:rsid w:val="00E3140F"/>
    <w:rsid w:val="00E31852"/>
    <w:rsid w:val="00E3193E"/>
    <w:rsid w:val="00E31C56"/>
    <w:rsid w:val="00E31D97"/>
    <w:rsid w:val="00E3200E"/>
    <w:rsid w:val="00E32420"/>
    <w:rsid w:val="00E324F2"/>
    <w:rsid w:val="00E32BA9"/>
    <w:rsid w:val="00E32FEF"/>
    <w:rsid w:val="00E3309A"/>
    <w:rsid w:val="00E3314A"/>
    <w:rsid w:val="00E3329F"/>
    <w:rsid w:val="00E33312"/>
    <w:rsid w:val="00E335BA"/>
    <w:rsid w:val="00E3396C"/>
    <w:rsid w:val="00E33B8E"/>
    <w:rsid w:val="00E33BD4"/>
    <w:rsid w:val="00E33C40"/>
    <w:rsid w:val="00E33D4F"/>
    <w:rsid w:val="00E33DE8"/>
    <w:rsid w:val="00E33EB4"/>
    <w:rsid w:val="00E3404E"/>
    <w:rsid w:val="00E34294"/>
    <w:rsid w:val="00E342F1"/>
    <w:rsid w:val="00E344A0"/>
    <w:rsid w:val="00E34587"/>
    <w:rsid w:val="00E3462B"/>
    <w:rsid w:val="00E34C8F"/>
    <w:rsid w:val="00E35215"/>
    <w:rsid w:val="00E35397"/>
    <w:rsid w:val="00E354C1"/>
    <w:rsid w:val="00E35527"/>
    <w:rsid w:val="00E35958"/>
    <w:rsid w:val="00E359AE"/>
    <w:rsid w:val="00E35BA3"/>
    <w:rsid w:val="00E35F3F"/>
    <w:rsid w:val="00E3624E"/>
    <w:rsid w:val="00E362B1"/>
    <w:rsid w:val="00E36316"/>
    <w:rsid w:val="00E36961"/>
    <w:rsid w:val="00E36BA8"/>
    <w:rsid w:val="00E3707D"/>
    <w:rsid w:val="00E3708C"/>
    <w:rsid w:val="00E37886"/>
    <w:rsid w:val="00E405AF"/>
    <w:rsid w:val="00E40D25"/>
    <w:rsid w:val="00E417F9"/>
    <w:rsid w:val="00E41825"/>
    <w:rsid w:val="00E42003"/>
    <w:rsid w:val="00E423A5"/>
    <w:rsid w:val="00E4296A"/>
    <w:rsid w:val="00E430EF"/>
    <w:rsid w:val="00E4315A"/>
    <w:rsid w:val="00E4316E"/>
    <w:rsid w:val="00E4345C"/>
    <w:rsid w:val="00E43849"/>
    <w:rsid w:val="00E43CA2"/>
    <w:rsid w:val="00E43F84"/>
    <w:rsid w:val="00E4421E"/>
    <w:rsid w:val="00E44352"/>
    <w:rsid w:val="00E44DAC"/>
    <w:rsid w:val="00E45355"/>
    <w:rsid w:val="00E45468"/>
    <w:rsid w:val="00E457BA"/>
    <w:rsid w:val="00E46C8B"/>
    <w:rsid w:val="00E474EA"/>
    <w:rsid w:val="00E475CD"/>
    <w:rsid w:val="00E478EE"/>
    <w:rsid w:val="00E479FB"/>
    <w:rsid w:val="00E47CFE"/>
    <w:rsid w:val="00E503EC"/>
    <w:rsid w:val="00E50415"/>
    <w:rsid w:val="00E50A35"/>
    <w:rsid w:val="00E50B0B"/>
    <w:rsid w:val="00E50E73"/>
    <w:rsid w:val="00E51049"/>
    <w:rsid w:val="00E516F4"/>
    <w:rsid w:val="00E51A08"/>
    <w:rsid w:val="00E51A31"/>
    <w:rsid w:val="00E51A4A"/>
    <w:rsid w:val="00E51ABC"/>
    <w:rsid w:val="00E52186"/>
    <w:rsid w:val="00E5271A"/>
    <w:rsid w:val="00E52A27"/>
    <w:rsid w:val="00E52A59"/>
    <w:rsid w:val="00E52D2B"/>
    <w:rsid w:val="00E52E28"/>
    <w:rsid w:val="00E52EE1"/>
    <w:rsid w:val="00E5321D"/>
    <w:rsid w:val="00E53687"/>
    <w:rsid w:val="00E53851"/>
    <w:rsid w:val="00E53C5C"/>
    <w:rsid w:val="00E53FEB"/>
    <w:rsid w:val="00E541F0"/>
    <w:rsid w:val="00E543ED"/>
    <w:rsid w:val="00E54DFB"/>
    <w:rsid w:val="00E54F62"/>
    <w:rsid w:val="00E552CF"/>
    <w:rsid w:val="00E55A1A"/>
    <w:rsid w:val="00E55C1A"/>
    <w:rsid w:val="00E56227"/>
    <w:rsid w:val="00E56339"/>
    <w:rsid w:val="00E567D6"/>
    <w:rsid w:val="00E5681C"/>
    <w:rsid w:val="00E56AE5"/>
    <w:rsid w:val="00E56C9A"/>
    <w:rsid w:val="00E57278"/>
    <w:rsid w:val="00E575B4"/>
    <w:rsid w:val="00E5791C"/>
    <w:rsid w:val="00E57B97"/>
    <w:rsid w:val="00E57EDF"/>
    <w:rsid w:val="00E60080"/>
    <w:rsid w:val="00E60179"/>
    <w:rsid w:val="00E602DF"/>
    <w:rsid w:val="00E605EE"/>
    <w:rsid w:val="00E60B5A"/>
    <w:rsid w:val="00E60C44"/>
    <w:rsid w:val="00E60D8B"/>
    <w:rsid w:val="00E6146B"/>
    <w:rsid w:val="00E614A7"/>
    <w:rsid w:val="00E6168D"/>
    <w:rsid w:val="00E61C4B"/>
    <w:rsid w:val="00E622B7"/>
    <w:rsid w:val="00E62367"/>
    <w:rsid w:val="00E62674"/>
    <w:rsid w:val="00E626A1"/>
    <w:rsid w:val="00E626C4"/>
    <w:rsid w:val="00E630E2"/>
    <w:rsid w:val="00E633F3"/>
    <w:rsid w:val="00E63EE9"/>
    <w:rsid w:val="00E649B3"/>
    <w:rsid w:val="00E656F4"/>
    <w:rsid w:val="00E65C36"/>
    <w:rsid w:val="00E65C44"/>
    <w:rsid w:val="00E65DC2"/>
    <w:rsid w:val="00E65FD5"/>
    <w:rsid w:val="00E66634"/>
    <w:rsid w:val="00E66AEA"/>
    <w:rsid w:val="00E66C43"/>
    <w:rsid w:val="00E66DFF"/>
    <w:rsid w:val="00E67156"/>
    <w:rsid w:val="00E67265"/>
    <w:rsid w:val="00E672E4"/>
    <w:rsid w:val="00E67598"/>
    <w:rsid w:val="00E675E4"/>
    <w:rsid w:val="00E6783F"/>
    <w:rsid w:val="00E67E19"/>
    <w:rsid w:val="00E67F57"/>
    <w:rsid w:val="00E7001F"/>
    <w:rsid w:val="00E700EF"/>
    <w:rsid w:val="00E7061A"/>
    <w:rsid w:val="00E70880"/>
    <w:rsid w:val="00E70985"/>
    <w:rsid w:val="00E70CA2"/>
    <w:rsid w:val="00E715A7"/>
    <w:rsid w:val="00E71C23"/>
    <w:rsid w:val="00E71EB7"/>
    <w:rsid w:val="00E722D3"/>
    <w:rsid w:val="00E72ED7"/>
    <w:rsid w:val="00E73441"/>
    <w:rsid w:val="00E7345C"/>
    <w:rsid w:val="00E7356D"/>
    <w:rsid w:val="00E73BC3"/>
    <w:rsid w:val="00E74358"/>
    <w:rsid w:val="00E748B5"/>
    <w:rsid w:val="00E74905"/>
    <w:rsid w:val="00E7545F"/>
    <w:rsid w:val="00E75722"/>
    <w:rsid w:val="00E758A3"/>
    <w:rsid w:val="00E75DD5"/>
    <w:rsid w:val="00E767E1"/>
    <w:rsid w:val="00E76851"/>
    <w:rsid w:val="00E76BB2"/>
    <w:rsid w:val="00E770DB"/>
    <w:rsid w:val="00E779D5"/>
    <w:rsid w:val="00E77C90"/>
    <w:rsid w:val="00E8036D"/>
    <w:rsid w:val="00E811F4"/>
    <w:rsid w:val="00E813EA"/>
    <w:rsid w:val="00E8152E"/>
    <w:rsid w:val="00E81D6C"/>
    <w:rsid w:val="00E820E6"/>
    <w:rsid w:val="00E82EEB"/>
    <w:rsid w:val="00E83061"/>
    <w:rsid w:val="00E83484"/>
    <w:rsid w:val="00E83ACC"/>
    <w:rsid w:val="00E83FF5"/>
    <w:rsid w:val="00E84E4C"/>
    <w:rsid w:val="00E850E8"/>
    <w:rsid w:val="00E8542F"/>
    <w:rsid w:val="00E85569"/>
    <w:rsid w:val="00E855E6"/>
    <w:rsid w:val="00E85625"/>
    <w:rsid w:val="00E8562A"/>
    <w:rsid w:val="00E85D1D"/>
    <w:rsid w:val="00E86038"/>
    <w:rsid w:val="00E86805"/>
    <w:rsid w:val="00E86B2D"/>
    <w:rsid w:val="00E872DA"/>
    <w:rsid w:val="00E874C6"/>
    <w:rsid w:val="00E87840"/>
    <w:rsid w:val="00E87E1B"/>
    <w:rsid w:val="00E87FA1"/>
    <w:rsid w:val="00E90053"/>
    <w:rsid w:val="00E9059D"/>
    <w:rsid w:val="00E905E4"/>
    <w:rsid w:val="00E90880"/>
    <w:rsid w:val="00E90E0D"/>
    <w:rsid w:val="00E91BE0"/>
    <w:rsid w:val="00E91D39"/>
    <w:rsid w:val="00E91F23"/>
    <w:rsid w:val="00E92A42"/>
    <w:rsid w:val="00E92D40"/>
    <w:rsid w:val="00E9316D"/>
    <w:rsid w:val="00E93251"/>
    <w:rsid w:val="00E93253"/>
    <w:rsid w:val="00E93E2A"/>
    <w:rsid w:val="00E941BD"/>
    <w:rsid w:val="00E94369"/>
    <w:rsid w:val="00E94EDA"/>
    <w:rsid w:val="00E94F59"/>
    <w:rsid w:val="00E955A7"/>
    <w:rsid w:val="00E9584D"/>
    <w:rsid w:val="00E958C7"/>
    <w:rsid w:val="00E95A14"/>
    <w:rsid w:val="00E95B94"/>
    <w:rsid w:val="00E95D51"/>
    <w:rsid w:val="00E9661F"/>
    <w:rsid w:val="00E96906"/>
    <w:rsid w:val="00E97211"/>
    <w:rsid w:val="00E97380"/>
    <w:rsid w:val="00E97871"/>
    <w:rsid w:val="00EA0058"/>
    <w:rsid w:val="00EA00AB"/>
    <w:rsid w:val="00EA0671"/>
    <w:rsid w:val="00EA0A02"/>
    <w:rsid w:val="00EA10E9"/>
    <w:rsid w:val="00EA11DD"/>
    <w:rsid w:val="00EA1A76"/>
    <w:rsid w:val="00EA1C4F"/>
    <w:rsid w:val="00EA29D2"/>
    <w:rsid w:val="00EA2D44"/>
    <w:rsid w:val="00EA351E"/>
    <w:rsid w:val="00EA395E"/>
    <w:rsid w:val="00EA39CF"/>
    <w:rsid w:val="00EA3C28"/>
    <w:rsid w:val="00EA42FD"/>
    <w:rsid w:val="00EA4422"/>
    <w:rsid w:val="00EA4459"/>
    <w:rsid w:val="00EA47EF"/>
    <w:rsid w:val="00EA49B7"/>
    <w:rsid w:val="00EA4A6F"/>
    <w:rsid w:val="00EA5B1C"/>
    <w:rsid w:val="00EA5B5D"/>
    <w:rsid w:val="00EA5FE0"/>
    <w:rsid w:val="00EA606D"/>
    <w:rsid w:val="00EA63F1"/>
    <w:rsid w:val="00EA693F"/>
    <w:rsid w:val="00EA6AAB"/>
    <w:rsid w:val="00EA6C66"/>
    <w:rsid w:val="00EA7204"/>
    <w:rsid w:val="00EA7416"/>
    <w:rsid w:val="00EA76D4"/>
    <w:rsid w:val="00EA7B5B"/>
    <w:rsid w:val="00EA7C7D"/>
    <w:rsid w:val="00EA7CB9"/>
    <w:rsid w:val="00EA7D24"/>
    <w:rsid w:val="00EA7DFC"/>
    <w:rsid w:val="00EA7FD5"/>
    <w:rsid w:val="00EB0967"/>
    <w:rsid w:val="00EB0A24"/>
    <w:rsid w:val="00EB0D04"/>
    <w:rsid w:val="00EB0E9E"/>
    <w:rsid w:val="00EB0ED9"/>
    <w:rsid w:val="00EB12D6"/>
    <w:rsid w:val="00EB1753"/>
    <w:rsid w:val="00EB1D40"/>
    <w:rsid w:val="00EB1D9D"/>
    <w:rsid w:val="00EB1DF3"/>
    <w:rsid w:val="00EB259E"/>
    <w:rsid w:val="00EB271D"/>
    <w:rsid w:val="00EB2B94"/>
    <w:rsid w:val="00EB2C87"/>
    <w:rsid w:val="00EB2D31"/>
    <w:rsid w:val="00EB2D75"/>
    <w:rsid w:val="00EB3173"/>
    <w:rsid w:val="00EB323D"/>
    <w:rsid w:val="00EB37ED"/>
    <w:rsid w:val="00EB389C"/>
    <w:rsid w:val="00EB3AE2"/>
    <w:rsid w:val="00EB40B0"/>
    <w:rsid w:val="00EB4560"/>
    <w:rsid w:val="00EB48B2"/>
    <w:rsid w:val="00EB4C95"/>
    <w:rsid w:val="00EB4DC1"/>
    <w:rsid w:val="00EB4EBA"/>
    <w:rsid w:val="00EB4F1F"/>
    <w:rsid w:val="00EB50C5"/>
    <w:rsid w:val="00EB5479"/>
    <w:rsid w:val="00EB5B44"/>
    <w:rsid w:val="00EB5BB7"/>
    <w:rsid w:val="00EB662A"/>
    <w:rsid w:val="00EB686B"/>
    <w:rsid w:val="00EB68DB"/>
    <w:rsid w:val="00EB6BE5"/>
    <w:rsid w:val="00EB6C3C"/>
    <w:rsid w:val="00EB6D29"/>
    <w:rsid w:val="00EB6DE1"/>
    <w:rsid w:val="00EB7789"/>
    <w:rsid w:val="00EC07AE"/>
    <w:rsid w:val="00EC0A18"/>
    <w:rsid w:val="00EC0AA8"/>
    <w:rsid w:val="00EC0BD5"/>
    <w:rsid w:val="00EC117D"/>
    <w:rsid w:val="00EC1281"/>
    <w:rsid w:val="00EC12EF"/>
    <w:rsid w:val="00EC15D3"/>
    <w:rsid w:val="00EC1893"/>
    <w:rsid w:val="00EC18C9"/>
    <w:rsid w:val="00EC2415"/>
    <w:rsid w:val="00EC27C7"/>
    <w:rsid w:val="00EC280B"/>
    <w:rsid w:val="00EC2AD2"/>
    <w:rsid w:val="00EC2AF2"/>
    <w:rsid w:val="00EC2B55"/>
    <w:rsid w:val="00EC2CE7"/>
    <w:rsid w:val="00EC2DA2"/>
    <w:rsid w:val="00EC3741"/>
    <w:rsid w:val="00EC3EC9"/>
    <w:rsid w:val="00EC498A"/>
    <w:rsid w:val="00EC531F"/>
    <w:rsid w:val="00EC5883"/>
    <w:rsid w:val="00EC5893"/>
    <w:rsid w:val="00EC5EC0"/>
    <w:rsid w:val="00EC5F1F"/>
    <w:rsid w:val="00EC62F2"/>
    <w:rsid w:val="00EC714F"/>
    <w:rsid w:val="00EC7AE1"/>
    <w:rsid w:val="00EC7DC0"/>
    <w:rsid w:val="00ED0033"/>
    <w:rsid w:val="00ED00A3"/>
    <w:rsid w:val="00ED0845"/>
    <w:rsid w:val="00ED08D8"/>
    <w:rsid w:val="00ED0C27"/>
    <w:rsid w:val="00ED11B6"/>
    <w:rsid w:val="00ED1652"/>
    <w:rsid w:val="00ED16AC"/>
    <w:rsid w:val="00ED19A8"/>
    <w:rsid w:val="00ED1D5D"/>
    <w:rsid w:val="00ED2434"/>
    <w:rsid w:val="00ED2A9C"/>
    <w:rsid w:val="00ED2AA1"/>
    <w:rsid w:val="00ED3468"/>
    <w:rsid w:val="00ED3D43"/>
    <w:rsid w:val="00ED3E1A"/>
    <w:rsid w:val="00ED49F0"/>
    <w:rsid w:val="00ED4E8D"/>
    <w:rsid w:val="00ED506D"/>
    <w:rsid w:val="00ED5850"/>
    <w:rsid w:val="00ED617C"/>
    <w:rsid w:val="00ED65EE"/>
    <w:rsid w:val="00ED672C"/>
    <w:rsid w:val="00ED6CA5"/>
    <w:rsid w:val="00ED6D7A"/>
    <w:rsid w:val="00ED6F3D"/>
    <w:rsid w:val="00ED73A4"/>
    <w:rsid w:val="00ED7C65"/>
    <w:rsid w:val="00EE00C5"/>
    <w:rsid w:val="00EE0510"/>
    <w:rsid w:val="00EE066C"/>
    <w:rsid w:val="00EE06B5"/>
    <w:rsid w:val="00EE0762"/>
    <w:rsid w:val="00EE0EF4"/>
    <w:rsid w:val="00EE18E9"/>
    <w:rsid w:val="00EE194F"/>
    <w:rsid w:val="00EE19D1"/>
    <w:rsid w:val="00EE1A6B"/>
    <w:rsid w:val="00EE1B92"/>
    <w:rsid w:val="00EE2FB6"/>
    <w:rsid w:val="00EE30E5"/>
    <w:rsid w:val="00EE31D5"/>
    <w:rsid w:val="00EE3460"/>
    <w:rsid w:val="00EE3480"/>
    <w:rsid w:val="00EE3741"/>
    <w:rsid w:val="00EE3953"/>
    <w:rsid w:val="00EE3986"/>
    <w:rsid w:val="00EE39D0"/>
    <w:rsid w:val="00EE3E1C"/>
    <w:rsid w:val="00EE4362"/>
    <w:rsid w:val="00EE5100"/>
    <w:rsid w:val="00EE516F"/>
    <w:rsid w:val="00EE5A37"/>
    <w:rsid w:val="00EE5BA8"/>
    <w:rsid w:val="00EE5C3F"/>
    <w:rsid w:val="00EE67CB"/>
    <w:rsid w:val="00EE686D"/>
    <w:rsid w:val="00EE7442"/>
    <w:rsid w:val="00EE76BD"/>
    <w:rsid w:val="00EE7722"/>
    <w:rsid w:val="00EE7E37"/>
    <w:rsid w:val="00EE7F0F"/>
    <w:rsid w:val="00EE7F3D"/>
    <w:rsid w:val="00EF03CE"/>
    <w:rsid w:val="00EF079D"/>
    <w:rsid w:val="00EF12E8"/>
    <w:rsid w:val="00EF20C0"/>
    <w:rsid w:val="00EF27EF"/>
    <w:rsid w:val="00EF2DDA"/>
    <w:rsid w:val="00EF3166"/>
    <w:rsid w:val="00EF3A26"/>
    <w:rsid w:val="00EF4707"/>
    <w:rsid w:val="00EF478B"/>
    <w:rsid w:val="00EF5040"/>
    <w:rsid w:val="00EF5AD7"/>
    <w:rsid w:val="00EF5C47"/>
    <w:rsid w:val="00EF5C68"/>
    <w:rsid w:val="00EF6094"/>
    <w:rsid w:val="00EF6E9D"/>
    <w:rsid w:val="00EF7AE8"/>
    <w:rsid w:val="00EF7AF3"/>
    <w:rsid w:val="00EF7F1D"/>
    <w:rsid w:val="00F005BF"/>
    <w:rsid w:val="00F00944"/>
    <w:rsid w:val="00F0135C"/>
    <w:rsid w:val="00F016B7"/>
    <w:rsid w:val="00F020C5"/>
    <w:rsid w:val="00F02273"/>
    <w:rsid w:val="00F0263B"/>
    <w:rsid w:val="00F0278A"/>
    <w:rsid w:val="00F03192"/>
    <w:rsid w:val="00F031A2"/>
    <w:rsid w:val="00F036AB"/>
    <w:rsid w:val="00F03BD5"/>
    <w:rsid w:val="00F04423"/>
    <w:rsid w:val="00F0523C"/>
    <w:rsid w:val="00F0563E"/>
    <w:rsid w:val="00F05AD0"/>
    <w:rsid w:val="00F05F41"/>
    <w:rsid w:val="00F06888"/>
    <w:rsid w:val="00F06C36"/>
    <w:rsid w:val="00F100A0"/>
    <w:rsid w:val="00F101E8"/>
    <w:rsid w:val="00F1022E"/>
    <w:rsid w:val="00F10CAD"/>
    <w:rsid w:val="00F10E32"/>
    <w:rsid w:val="00F10E45"/>
    <w:rsid w:val="00F10EAB"/>
    <w:rsid w:val="00F111E6"/>
    <w:rsid w:val="00F118E1"/>
    <w:rsid w:val="00F122A3"/>
    <w:rsid w:val="00F1239F"/>
    <w:rsid w:val="00F125FA"/>
    <w:rsid w:val="00F1262B"/>
    <w:rsid w:val="00F13291"/>
    <w:rsid w:val="00F13542"/>
    <w:rsid w:val="00F138A1"/>
    <w:rsid w:val="00F13A08"/>
    <w:rsid w:val="00F13D4C"/>
    <w:rsid w:val="00F13DB3"/>
    <w:rsid w:val="00F156B8"/>
    <w:rsid w:val="00F16696"/>
    <w:rsid w:val="00F16E50"/>
    <w:rsid w:val="00F172BC"/>
    <w:rsid w:val="00F17CD9"/>
    <w:rsid w:val="00F17EBD"/>
    <w:rsid w:val="00F200E7"/>
    <w:rsid w:val="00F20249"/>
    <w:rsid w:val="00F208C4"/>
    <w:rsid w:val="00F20C1E"/>
    <w:rsid w:val="00F20D99"/>
    <w:rsid w:val="00F2188A"/>
    <w:rsid w:val="00F21A08"/>
    <w:rsid w:val="00F21A20"/>
    <w:rsid w:val="00F21A40"/>
    <w:rsid w:val="00F21BDE"/>
    <w:rsid w:val="00F21E26"/>
    <w:rsid w:val="00F21E69"/>
    <w:rsid w:val="00F224DE"/>
    <w:rsid w:val="00F225A8"/>
    <w:rsid w:val="00F22886"/>
    <w:rsid w:val="00F22AC2"/>
    <w:rsid w:val="00F22C44"/>
    <w:rsid w:val="00F231F6"/>
    <w:rsid w:val="00F2326D"/>
    <w:rsid w:val="00F2349D"/>
    <w:rsid w:val="00F235E7"/>
    <w:rsid w:val="00F2372D"/>
    <w:rsid w:val="00F238BB"/>
    <w:rsid w:val="00F23BE8"/>
    <w:rsid w:val="00F23C9F"/>
    <w:rsid w:val="00F240D2"/>
    <w:rsid w:val="00F2462B"/>
    <w:rsid w:val="00F24DC3"/>
    <w:rsid w:val="00F25377"/>
    <w:rsid w:val="00F2542D"/>
    <w:rsid w:val="00F256A9"/>
    <w:rsid w:val="00F25794"/>
    <w:rsid w:val="00F25BD6"/>
    <w:rsid w:val="00F25D76"/>
    <w:rsid w:val="00F26096"/>
    <w:rsid w:val="00F2641D"/>
    <w:rsid w:val="00F26E0D"/>
    <w:rsid w:val="00F26E94"/>
    <w:rsid w:val="00F272A6"/>
    <w:rsid w:val="00F27501"/>
    <w:rsid w:val="00F278A6"/>
    <w:rsid w:val="00F3084F"/>
    <w:rsid w:val="00F30BB9"/>
    <w:rsid w:val="00F30CA2"/>
    <w:rsid w:val="00F310F6"/>
    <w:rsid w:val="00F311A9"/>
    <w:rsid w:val="00F31B23"/>
    <w:rsid w:val="00F31F08"/>
    <w:rsid w:val="00F3290D"/>
    <w:rsid w:val="00F3293A"/>
    <w:rsid w:val="00F339B7"/>
    <w:rsid w:val="00F33CA1"/>
    <w:rsid w:val="00F33F2B"/>
    <w:rsid w:val="00F3415D"/>
    <w:rsid w:val="00F343B8"/>
    <w:rsid w:val="00F34410"/>
    <w:rsid w:val="00F3476F"/>
    <w:rsid w:val="00F34A9A"/>
    <w:rsid w:val="00F34E55"/>
    <w:rsid w:val="00F35422"/>
    <w:rsid w:val="00F354DE"/>
    <w:rsid w:val="00F355D0"/>
    <w:rsid w:val="00F358D2"/>
    <w:rsid w:val="00F35E2E"/>
    <w:rsid w:val="00F3660A"/>
    <w:rsid w:val="00F366E4"/>
    <w:rsid w:val="00F3675E"/>
    <w:rsid w:val="00F36C59"/>
    <w:rsid w:val="00F36C80"/>
    <w:rsid w:val="00F371E4"/>
    <w:rsid w:val="00F37381"/>
    <w:rsid w:val="00F379F0"/>
    <w:rsid w:val="00F4012D"/>
    <w:rsid w:val="00F401C5"/>
    <w:rsid w:val="00F4056E"/>
    <w:rsid w:val="00F40A0C"/>
    <w:rsid w:val="00F412FC"/>
    <w:rsid w:val="00F4138B"/>
    <w:rsid w:val="00F4150E"/>
    <w:rsid w:val="00F4182B"/>
    <w:rsid w:val="00F4218C"/>
    <w:rsid w:val="00F4249E"/>
    <w:rsid w:val="00F42CAF"/>
    <w:rsid w:val="00F42F2F"/>
    <w:rsid w:val="00F437FB"/>
    <w:rsid w:val="00F43BF1"/>
    <w:rsid w:val="00F43D11"/>
    <w:rsid w:val="00F43E9C"/>
    <w:rsid w:val="00F4452C"/>
    <w:rsid w:val="00F449B5"/>
    <w:rsid w:val="00F44BFC"/>
    <w:rsid w:val="00F452C5"/>
    <w:rsid w:val="00F4545F"/>
    <w:rsid w:val="00F45CC6"/>
    <w:rsid w:val="00F45F83"/>
    <w:rsid w:val="00F46079"/>
    <w:rsid w:val="00F46902"/>
    <w:rsid w:val="00F46970"/>
    <w:rsid w:val="00F469F7"/>
    <w:rsid w:val="00F46B87"/>
    <w:rsid w:val="00F4728E"/>
    <w:rsid w:val="00F4730D"/>
    <w:rsid w:val="00F4751C"/>
    <w:rsid w:val="00F47AD4"/>
    <w:rsid w:val="00F47B75"/>
    <w:rsid w:val="00F502C9"/>
    <w:rsid w:val="00F505A2"/>
    <w:rsid w:val="00F509E2"/>
    <w:rsid w:val="00F514C6"/>
    <w:rsid w:val="00F517E4"/>
    <w:rsid w:val="00F517FB"/>
    <w:rsid w:val="00F518DF"/>
    <w:rsid w:val="00F51959"/>
    <w:rsid w:val="00F51A83"/>
    <w:rsid w:val="00F51A9D"/>
    <w:rsid w:val="00F51BEA"/>
    <w:rsid w:val="00F51FFD"/>
    <w:rsid w:val="00F52341"/>
    <w:rsid w:val="00F524FC"/>
    <w:rsid w:val="00F52CFD"/>
    <w:rsid w:val="00F52E38"/>
    <w:rsid w:val="00F53E05"/>
    <w:rsid w:val="00F53EEB"/>
    <w:rsid w:val="00F54617"/>
    <w:rsid w:val="00F546CC"/>
    <w:rsid w:val="00F5482D"/>
    <w:rsid w:val="00F54C24"/>
    <w:rsid w:val="00F55042"/>
    <w:rsid w:val="00F55330"/>
    <w:rsid w:val="00F554DE"/>
    <w:rsid w:val="00F56839"/>
    <w:rsid w:val="00F56B06"/>
    <w:rsid w:val="00F579F1"/>
    <w:rsid w:val="00F57D14"/>
    <w:rsid w:val="00F57FEA"/>
    <w:rsid w:val="00F60265"/>
    <w:rsid w:val="00F60414"/>
    <w:rsid w:val="00F6065F"/>
    <w:rsid w:val="00F60C3C"/>
    <w:rsid w:val="00F60D84"/>
    <w:rsid w:val="00F60E78"/>
    <w:rsid w:val="00F61429"/>
    <w:rsid w:val="00F614BB"/>
    <w:rsid w:val="00F6167D"/>
    <w:rsid w:val="00F61E59"/>
    <w:rsid w:val="00F620A5"/>
    <w:rsid w:val="00F621E2"/>
    <w:rsid w:val="00F623CD"/>
    <w:rsid w:val="00F624EB"/>
    <w:rsid w:val="00F62558"/>
    <w:rsid w:val="00F62982"/>
    <w:rsid w:val="00F629B6"/>
    <w:rsid w:val="00F635BB"/>
    <w:rsid w:val="00F637A5"/>
    <w:rsid w:val="00F638B1"/>
    <w:rsid w:val="00F638ED"/>
    <w:rsid w:val="00F6471B"/>
    <w:rsid w:val="00F64F63"/>
    <w:rsid w:val="00F64FC9"/>
    <w:rsid w:val="00F65E69"/>
    <w:rsid w:val="00F65EA9"/>
    <w:rsid w:val="00F65FC7"/>
    <w:rsid w:val="00F66506"/>
    <w:rsid w:val="00F66942"/>
    <w:rsid w:val="00F66964"/>
    <w:rsid w:val="00F66A8C"/>
    <w:rsid w:val="00F66CAC"/>
    <w:rsid w:val="00F66CDF"/>
    <w:rsid w:val="00F6776B"/>
    <w:rsid w:val="00F677C2"/>
    <w:rsid w:val="00F67ADD"/>
    <w:rsid w:val="00F67E13"/>
    <w:rsid w:val="00F67F10"/>
    <w:rsid w:val="00F70740"/>
    <w:rsid w:val="00F70B1F"/>
    <w:rsid w:val="00F70CCF"/>
    <w:rsid w:val="00F70DA2"/>
    <w:rsid w:val="00F710E0"/>
    <w:rsid w:val="00F719C5"/>
    <w:rsid w:val="00F71ED7"/>
    <w:rsid w:val="00F71F20"/>
    <w:rsid w:val="00F72235"/>
    <w:rsid w:val="00F728A4"/>
    <w:rsid w:val="00F72AB0"/>
    <w:rsid w:val="00F72CFF"/>
    <w:rsid w:val="00F7312F"/>
    <w:rsid w:val="00F73A17"/>
    <w:rsid w:val="00F73AB6"/>
    <w:rsid w:val="00F73CE5"/>
    <w:rsid w:val="00F73F46"/>
    <w:rsid w:val="00F745B9"/>
    <w:rsid w:val="00F756AE"/>
    <w:rsid w:val="00F75F33"/>
    <w:rsid w:val="00F763B4"/>
    <w:rsid w:val="00F764AF"/>
    <w:rsid w:val="00F7656B"/>
    <w:rsid w:val="00F7682A"/>
    <w:rsid w:val="00F76B5A"/>
    <w:rsid w:val="00F76E40"/>
    <w:rsid w:val="00F76E44"/>
    <w:rsid w:val="00F77457"/>
    <w:rsid w:val="00F774EE"/>
    <w:rsid w:val="00F77646"/>
    <w:rsid w:val="00F776BE"/>
    <w:rsid w:val="00F77978"/>
    <w:rsid w:val="00F77AA5"/>
    <w:rsid w:val="00F77C97"/>
    <w:rsid w:val="00F77CAD"/>
    <w:rsid w:val="00F77CCC"/>
    <w:rsid w:val="00F804C8"/>
    <w:rsid w:val="00F80583"/>
    <w:rsid w:val="00F806B5"/>
    <w:rsid w:val="00F80875"/>
    <w:rsid w:val="00F80C69"/>
    <w:rsid w:val="00F81005"/>
    <w:rsid w:val="00F8116A"/>
    <w:rsid w:val="00F813DC"/>
    <w:rsid w:val="00F8179F"/>
    <w:rsid w:val="00F82053"/>
    <w:rsid w:val="00F8265A"/>
    <w:rsid w:val="00F8283B"/>
    <w:rsid w:val="00F82F78"/>
    <w:rsid w:val="00F830B5"/>
    <w:rsid w:val="00F835AF"/>
    <w:rsid w:val="00F836CB"/>
    <w:rsid w:val="00F839BF"/>
    <w:rsid w:val="00F83ECF"/>
    <w:rsid w:val="00F84055"/>
    <w:rsid w:val="00F84108"/>
    <w:rsid w:val="00F849CE"/>
    <w:rsid w:val="00F849D5"/>
    <w:rsid w:val="00F84B2F"/>
    <w:rsid w:val="00F84D7D"/>
    <w:rsid w:val="00F84FD3"/>
    <w:rsid w:val="00F858A3"/>
    <w:rsid w:val="00F860A0"/>
    <w:rsid w:val="00F86139"/>
    <w:rsid w:val="00F86551"/>
    <w:rsid w:val="00F865C9"/>
    <w:rsid w:val="00F86847"/>
    <w:rsid w:val="00F86D6F"/>
    <w:rsid w:val="00F8765A"/>
    <w:rsid w:val="00F8799A"/>
    <w:rsid w:val="00F87A12"/>
    <w:rsid w:val="00F87B2D"/>
    <w:rsid w:val="00F9033A"/>
    <w:rsid w:val="00F906FE"/>
    <w:rsid w:val="00F90E94"/>
    <w:rsid w:val="00F9106B"/>
    <w:rsid w:val="00F911D1"/>
    <w:rsid w:val="00F9155A"/>
    <w:rsid w:val="00F91597"/>
    <w:rsid w:val="00F915CB"/>
    <w:rsid w:val="00F91906"/>
    <w:rsid w:val="00F919FD"/>
    <w:rsid w:val="00F92E62"/>
    <w:rsid w:val="00F931A9"/>
    <w:rsid w:val="00F93483"/>
    <w:rsid w:val="00F93527"/>
    <w:rsid w:val="00F935A1"/>
    <w:rsid w:val="00F935FF"/>
    <w:rsid w:val="00F93714"/>
    <w:rsid w:val="00F9383C"/>
    <w:rsid w:val="00F93CFF"/>
    <w:rsid w:val="00F94168"/>
    <w:rsid w:val="00F94846"/>
    <w:rsid w:val="00F94D12"/>
    <w:rsid w:val="00F95049"/>
    <w:rsid w:val="00F95528"/>
    <w:rsid w:val="00F95B03"/>
    <w:rsid w:val="00F96002"/>
    <w:rsid w:val="00F96077"/>
    <w:rsid w:val="00F97252"/>
    <w:rsid w:val="00F97686"/>
    <w:rsid w:val="00F97814"/>
    <w:rsid w:val="00F97A5C"/>
    <w:rsid w:val="00F97B9D"/>
    <w:rsid w:val="00F97BDD"/>
    <w:rsid w:val="00F97CBC"/>
    <w:rsid w:val="00FA0000"/>
    <w:rsid w:val="00FA0195"/>
    <w:rsid w:val="00FA0279"/>
    <w:rsid w:val="00FA06ED"/>
    <w:rsid w:val="00FA084C"/>
    <w:rsid w:val="00FA0BDE"/>
    <w:rsid w:val="00FA0E12"/>
    <w:rsid w:val="00FA1359"/>
    <w:rsid w:val="00FA15D1"/>
    <w:rsid w:val="00FA1DD8"/>
    <w:rsid w:val="00FA1F98"/>
    <w:rsid w:val="00FA20A4"/>
    <w:rsid w:val="00FA2884"/>
    <w:rsid w:val="00FA2CCF"/>
    <w:rsid w:val="00FA2CF7"/>
    <w:rsid w:val="00FA2EBF"/>
    <w:rsid w:val="00FA3321"/>
    <w:rsid w:val="00FA33C8"/>
    <w:rsid w:val="00FA385A"/>
    <w:rsid w:val="00FA3B97"/>
    <w:rsid w:val="00FA3CEC"/>
    <w:rsid w:val="00FA3EBB"/>
    <w:rsid w:val="00FA5081"/>
    <w:rsid w:val="00FA5CB0"/>
    <w:rsid w:val="00FA5DBF"/>
    <w:rsid w:val="00FA5E69"/>
    <w:rsid w:val="00FA6466"/>
    <w:rsid w:val="00FA64B7"/>
    <w:rsid w:val="00FA682F"/>
    <w:rsid w:val="00FA699D"/>
    <w:rsid w:val="00FA6A72"/>
    <w:rsid w:val="00FA6CA4"/>
    <w:rsid w:val="00FA6D13"/>
    <w:rsid w:val="00FA6DB0"/>
    <w:rsid w:val="00FA6EE0"/>
    <w:rsid w:val="00FA7039"/>
    <w:rsid w:val="00FA711C"/>
    <w:rsid w:val="00FA7EAA"/>
    <w:rsid w:val="00FB017B"/>
    <w:rsid w:val="00FB04B9"/>
    <w:rsid w:val="00FB0B4F"/>
    <w:rsid w:val="00FB1680"/>
    <w:rsid w:val="00FB1EDF"/>
    <w:rsid w:val="00FB2060"/>
    <w:rsid w:val="00FB2255"/>
    <w:rsid w:val="00FB234A"/>
    <w:rsid w:val="00FB2491"/>
    <w:rsid w:val="00FB2744"/>
    <w:rsid w:val="00FB30AB"/>
    <w:rsid w:val="00FB30B9"/>
    <w:rsid w:val="00FB34CF"/>
    <w:rsid w:val="00FB3998"/>
    <w:rsid w:val="00FB3F11"/>
    <w:rsid w:val="00FB4059"/>
    <w:rsid w:val="00FB4378"/>
    <w:rsid w:val="00FB4474"/>
    <w:rsid w:val="00FB45F5"/>
    <w:rsid w:val="00FB47DC"/>
    <w:rsid w:val="00FB5010"/>
    <w:rsid w:val="00FB5C64"/>
    <w:rsid w:val="00FB5CDC"/>
    <w:rsid w:val="00FB5F02"/>
    <w:rsid w:val="00FB6161"/>
    <w:rsid w:val="00FB6544"/>
    <w:rsid w:val="00FB68E9"/>
    <w:rsid w:val="00FB69D7"/>
    <w:rsid w:val="00FB6ABD"/>
    <w:rsid w:val="00FB6F66"/>
    <w:rsid w:val="00FB79CB"/>
    <w:rsid w:val="00FB7BC0"/>
    <w:rsid w:val="00FB7CCB"/>
    <w:rsid w:val="00FC0201"/>
    <w:rsid w:val="00FC0265"/>
    <w:rsid w:val="00FC0A11"/>
    <w:rsid w:val="00FC0E86"/>
    <w:rsid w:val="00FC10D4"/>
    <w:rsid w:val="00FC10F8"/>
    <w:rsid w:val="00FC1265"/>
    <w:rsid w:val="00FC1AA7"/>
    <w:rsid w:val="00FC1BB4"/>
    <w:rsid w:val="00FC1C3F"/>
    <w:rsid w:val="00FC1CB6"/>
    <w:rsid w:val="00FC1CF0"/>
    <w:rsid w:val="00FC1FD3"/>
    <w:rsid w:val="00FC2244"/>
    <w:rsid w:val="00FC2672"/>
    <w:rsid w:val="00FC2861"/>
    <w:rsid w:val="00FC29E3"/>
    <w:rsid w:val="00FC3642"/>
    <w:rsid w:val="00FC3666"/>
    <w:rsid w:val="00FC37D9"/>
    <w:rsid w:val="00FC4112"/>
    <w:rsid w:val="00FC41DB"/>
    <w:rsid w:val="00FC4488"/>
    <w:rsid w:val="00FC44F4"/>
    <w:rsid w:val="00FC4648"/>
    <w:rsid w:val="00FC572E"/>
    <w:rsid w:val="00FC5846"/>
    <w:rsid w:val="00FC624C"/>
    <w:rsid w:val="00FC638E"/>
    <w:rsid w:val="00FC65AC"/>
    <w:rsid w:val="00FC65C0"/>
    <w:rsid w:val="00FC66B6"/>
    <w:rsid w:val="00FC6D24"/>
    <w:rsid w:val="00FC6E5F"/>
    <w:rsid w:val="00FC6E7C"/>
    <w:rsid w:val="00FC73E3"/>
    <w:rsid w:val="00FC7559"/>
    <w:rsid w:val="00FC75A4"/>
    <w:rsid w:val="00FC76E5"/>
    <w:rsid w:val="00FC7D86"/>
    <w:rsid w:val="00FD00FD"/>
    <w:rsid w:val="00FD061B"/>
    <w:rsid w:val="00FD063C"/>
    <w:rsid w:val="00FD081F"/>
    <w:rsid w:val="00FD0AC8"/>
    <w:rsid w:val="00FD0B8A"/>
    <w:rsid w:val="00FD0D41"/>
    <w:rsid w:val="00FD12A7"/>
    <w:rsid w:val="00FD1327"/>
    <w:rsid w:val="00FD170D"/>
    <w:rsid w:val="00FD18B1"/>
    <w:rsid w:val="00FD18C6"/>
    <w:rsid w:val="00FD18F6"/>
    <w:rsid w:val="00FD2402"/>
    <w:rsid w:val="00FD2482"/>
    <w:rsid w:val="00FD25AA"/>
    <w:rsid w:val="00FD2BD9"/>
    <w:rsid w:val="00FD2D53"/>
    <w:rsid w:val="00FD2E61"/>
    <w:rsid w:val="00FD2FA9"/>
    <w:rsid w:val="00FD3404"/>
    <w:rsid w:val="00FD344A"/>
    <w:rsid w:val="00FD3814"/>
    <w:rsid w:val="00FD4344"/>
    <w:rsid w:val="00FD46BD"/>
    <w:rsid w:val="00FD46C3"/>
    <w:rsid w:val="00FD4DB1"/>
    <w:rsid w:val="00FD5291"/>
    <w:rsid w:val="00FD533B"/>
    <w:rsid w:val="00FD5735"/>
    <w:rsid w:val="00FD58FC"/>
    <w:rsid w:val="00FD59EF"/>
    <w:rsid w:val="00FD5AFC"/>
    <w:rsid w:val="00FD5C5A"/>
    <w:rsid w:val="00FD62E9"/>
    <w:rsid w:val="00FD6306"/>
    <w:rsid w:val="00FD645E"/>
    <w:rsid w:val="00FD646A"/>
    <w:rsid w:val="00FD64CF"/>
    <w:rsid w:val="00FD6577"/>
    <w:rsid w:val="00FD65CE"/>
    <w:rsid w:val="00FD690A"/>
    <w:rsid w:val="00FD6FCC"/>
    <w:rsid w:val="00FD7336"/>
    <w:rsid w:val="00FD7497"/>
    <w:rsid w:val="00FD7863"/>
    <w:rsid w:val="00FD7B29"/>
    <w:rsid w:val="00FE05ED"/>
    <w:rsid w:val="00FE0807"/>
    <w:rsid w:val="00FE0C2C"/>
    <w:rsid w:val="00FE0F6C"/>
    <w:rsid w:val="00FE12A1"/>
    <w:rsid w:val="00FE177B"/>
    <w:rsid w:val="00FE21DF"/>
    <w:rsid w:val="00FE31F1"/>
    <w:rsid w:val="00FE323C"/>
    <w:rsid w:val="00FE32B9"/>
    <w:rsid w:val="00FE3C39"/>
    <w:rsid w:val="00FE3CEE"/>
    <w:rsid w:val="00FE4202"/>
    <w:rsid w:val="00FE468B"/>
    <w:rsid w:val="00FE47B2"/>
    <w:rsid w:val="00FE4DFB"/>
    <w:rsid w:val="00FE529A"/>
    <w:rsid w:val="00FE53C2"/>
    <w:rsid w:val="00FE55E5"/>
    <w:rsid w:val="00FE561E"/>
    <w:rsid w:val="00FE574C"/>
    <w:rsid w:val="00FE5948"/>
    <w:rsid w:val="00FE5A6E"/>
    <w:rsid w:val="00FE6044"/>
    <w:rsid w:val="00FE6290"/>
    <w:rsid w:val="00FE64FD"/>
    <w:rsid w:val="00FE6586"/>
    <w:rsid w:val="00FE79EA"/>
    <w:rsid w:val="00FE7B34"/>
    <w:rsid w:val="00FE7E58"/>
    <w:rsid w:val="00FE7F75"/>
    <w:rsid w:val="00FF0180"/>
    <w:rsid w:val="00FF1AE1"/>
    <w:rsid w:val="00FF1D60"/>
    <w:rsid w:val="00FF2318"/>
    <w:rsid w:val="00FF24DB"/>
    <w:rsid w:val="00FF31B6"/>
    <w:rsid w:val="00FF328E"/>
    <w:rsid w:val="00FF3611"/>
    <w:rsid w:val="00FF37FA"/>
    <w:rsid w:val="00FF38FF"/>
    <w:rsid w:val="00FF3974"/>
    <w:rsid w:val="00FF39C9"/>
    <w:rsid w:val="00FF3A20"/>
    <w:rsid w:val="00FF404D"/>
    <w:rsid w:val="00FF456D"/>
    <w:rsid w:val="00FF46AD"/>
    <w:rsid w:val="00FF4922"/>
    <w:rsid w:val="00FF4B5E"/>
    <w:rsid w:val="00FF514A"/>
    <w:rsid w:val="00FF54B1"/>
    <w:rsid w:val="00FF5586"/>
    <w:rsid w:val="00FF710A"/>
    <w:rsid w:val="00FF7318"/>
    <w:rsid w:val="00FF7417"/>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0282"/>
  <w15:docId w15:val="{05517000-E6B6-41CD-8557-101ADC1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il-PH" w:eastAsia="fil-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7C"/>
    <w:rPr>
      <w:sz w:val="24"/>
      <w:szCs w:val="24"/>
      <w:lang w:val="en-US" w:eastAsia="en-US"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A24E46"/>
    <w:pPr>
      <w:tabs>
        <w:tab w:val="center" w:pos="4680"/>
        <w:tab w:val="right" w:pos="9360"/>
      </w:tabs>
    </w:pPr>
  </w:style>
  <w:style w:type="character" w:customStyle="1" w:styleId="FooterChar">
    <w:name w:val="Footer Char"/>
    <w:basedOn w:val="DefaultParagraphFont"/>
    <w:link w:val="Footer"/>
    <w:uiPriority w:val="99"/>
    <w:rsid w:val="00A24E46"/>
    <w:rPr>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57744">
      <w:bodyDiv w:val="1"/>
      <w:marLeft w:val="0"/>
      <w:marRight w:val="0"/>
      <w:marTop w:val="0"/>
      <w:marBottom w:val="0"/>
      <w:divBdr>
        <w:top w:val="none" w:sz="0" w:space="0" w:color="auto"/>
        <w:left w:val="none" w:sz="0" w:space="0" w:color="auto"/>
        <w:bottom w:val="none" w:sz="0" w:space="0" w:color="auto"/>
        <w:right w:val="none" w:sz="0" w:space="0" w:color="auto"/>
      </w:divBdr>
    </w:div>
    <w:div w:id="6418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Audio File Name</vt:lpstr>
    </vt:vector>
  </TitlesOfParts>
  <Company>Grizli777</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Admin</cp:lastModifiedBy>
  <cp:revision>151</cp:revision>
  <dcterms:created xsi:type="dcterms:W3CDTF">2020-04-18T23:48:00Z</dcterms:created>
  <dcterms:modified xsi:type="dcterms:W3CDTF">2021-01-30T16:57:00Z</dcterms:modified>
</cp:coreProperties>
</file>